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>по поставке</w:t>
      </w:r>
      <w:r w:rsidR="00911291" w:rsidRPr="00F32E38">
        <w:rPr>
          <w:b/>
        </w:rPr>
        <w:t xml:space="preserve"> </w:t>
      </w:r>
      <w:r w:rsidR="00472EDB" w:rsidRPr="00472EDB">
        <w:rPr>
          <w:b/>
        </w:rPr>
        <w:t xml:space="preserve">расходомеров-счетчиков «ВЗЛЕТ </w:t>
      </w:r>
      <w:r w:rsidR="00472EDB" w:rsidRPr="00945896">
        <w:rPr>
          <w:b/>
        </w:rPr>
        <w:t xml:space="preserve">ТЭР» </w:t>
      </w:r>
      <w:r w:rsidR="00BA37FF" w:rsidRPr="00945896">
        <w:rPr>
          <w:b/>
        </w:rPr>
        <w:t>расширения</w:t>
      </w:r>
      <w:r w:rsidR="00BA37FF">
        <w:rPr>
          <w:b/>
        </w:rPr>
        <w:t xml:space="preserve"> опытной установки ЦНИЛ.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>
        <w:t>1.1</w:t>
      </w:r>
      <w:r w:rsidR="0016084C">
        <w:t xml:space="preserve">. </w:t>
      </w:r>
      <w:r w:rsidR="00472EDB" w:rsidRPr="00472EDB">
        <w:t>Расходомер</w:t>
      </w:r>
      <w:r w:rsidR="00472EDB">
        <w:t>ы</w:t>
      </w:r>
      <w:r w:rsidR="00472EDB" w:rsidRPr="00472EDB">
        <w:t>-счетчик</w:t>
      </w:r>
      <w:r w:rsidR="00472EDB">
        <w:t>и</w:t>
      </w:r>
      <w:r w:rsidR="00472EDB" w:rsidRPr="00472EDB">
        <w:t xml:space="preserve"> «ВЗЛЕТ ТЭР»</w:t>
      </w:r>
      <w:r w:rsidR="00472EDB" w:rsidRPr="00472EDB">
        <w:rPr>
          <w:b/>
        </w:rPr>
        <w:t xml:space="preserve"> </w:t>
      </w:r>
      <w:r w:rsidR="00467B44" w:rsidRPr="00472EDB">
        <w:t>расширения опытной</w:t>
      </w:r>
      <w:r w:rsidR="00467B44">
        <w:t xml:space="preserve"> установки ЦНИЛ</w:t>
      </w:r>
      <w:r w:rsidR="00BA37FF">
        <w:t>.</w:t>
      </w:r>
      <w:r w:rsidR="00B373AE">
        <w:t xml:space="preserve"> </w:t>
      </w:r>
      <w:r w:rsidR="007F5A16">
        <w:t xml:space="preserve"> 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22510C" w:rsidRDefault="0022510C" w:rsidP="0022510C"/>
    <w:p w:rsidR="00F86457" w:rsidRDefault="00382977" w:rsidP="0022510C">
      <w:pPr>
        <w:jc w:val="both"/>
        <w:rPr>
          <w:b/>
        </w:rPr>
      </w:pPr>
      <w:r w:rsidRPr="0022510C">
        <w:t>2.1.</w:t>
      </w:r>
      <w:r w:rsidR="0016084C" w:rsidRPr="0022510C">
        <w:t xml:space="preserve"> </w:t>
      </w:r>
      <w:r w:rsidRPr="0022510C">
        <w:t>П</w:t>
      </w:r>
      <w:r w:rsidR="00916461" w:rsidRPr="0022510C">
        <w:t>роизвести поставку</w:t>
      </w:r>
      <w:r w:rsidR="001C6E89" w:rsidRPr="0022510C">
        <w:t xml:space="preserve"> </w:t>
      </w:r>
      <w:r w:rsidR="00472EDB">
        <w:t>31</w:t>
      </w:r>
      <w:r w:rsidR="00B373AE" w:rsidRPr="0022510C">
        <w:t>(</w:t>
      </w:r>
      <w:r w:rsidR="00472EDB">
        <w:t>тридцати одного</w:t>
      </w:r>
      <w:r w:rsidR="00B373AE" w:rsidRPr="0022510C">
        <w:t xml:space="preserve">) </w:t>
      </w:r>
      <w:r w:rsidR="00472EDB" w:rsidRPr="00472EDB">
        <w:t>расходомер</w:t>
      </w:r>
      <w:r w:rsidR="00472EDB">
        <w:t>а</w:t>
      </w:r>
      <w:r w:rsidR="00472EDB" w:rsidRPr="00472EDB">
        <w:t>-счетчик</w:t>
      </w:r>
      <w:r w:rsidR="00472EDB">
        <w:t>а</w:t>
      </w:r>
      <w:r w:rsidR="00472EDB" w:rsidRPr="00472EDB">
        <w:t xml:space="preserve"> «ВЗЛЕТ ТЭР»</w:t>
      </w:r>
      <w:r w:rsidR="00472EDB" w:rsidRPr="00472EDB">
        <w:rPr>
          <w:b/>
        </w:rPr>
        <w:t xml:space="preserve"> </w:t>
      </w:r>
      <w:r w:rsidR="001C6E89" w:rsidRPr="00472EDB">
        <w:t>с</w:t>
      </w:r>
      <w:r w:rsidR="001C6E89" w:rsidRPr="00A73F2C">
        <w:t xml:space="preserve"> комплектом </w:t>
      </w:r>
      <w:r w:rsidR="00DB6E4E" w:rsidRPr="00A73F2C">
        <w:t xml:space="preserve"> </w:t>
      </w:r>
      <w:r w:rsidR="00DB6E4E">
        <w:t>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F86457" w:rsidRPr="004A145E" w:rsidRDefault="00F86457" w:rsidP="00BA37FF">
      <w:pPr>
        <w:jc w:val="center"/>
        <w:rPr>
          <w:b/>
          <w:u w:val="single"/>
        </w:rPr>
      </w:pPr>
    </w:p>
    <w:p w:rsidR="00BA37FF" w:rsidRPr="006660CD" w:rsidRDefault="00472EDB" w:rsidP="00BA37FF">
      <w:pPr>
        <w:jc w:val="center"/>
        <w:rPr>
          <w:b/>
          <w:u w:val="single"/>
        </w:rPr>
      </w:pPr>
      <w:r>
        <w:rPr>
          <w:b/>
          <w:u w:val="single"/>
        </w:rPr>
        <w:t xml:space="preserve">Расходомеры-счетчики «ВЗЛЕТ ТЭР» </w:t>
      </w:r>
      <w:r w:rsidR="00BA37FF" w:rsidRPr="006660CD">
        <w:rPr>
          <w:b/>
          <w:u w:val="single"/>
        </w:rPr>
        <w:t>расширения опытной установки ЦНИЛ.</w:t>
      </w:r>
    </w:p>
    <w:p w:rsidR="008D7A31" w:rsidRPr="0075430F" w:rsidRDefault="00BA37FF" w:rsidP="0075430F">
      <w:pPr>
        <w:spacing w:line="360" w:lineRule="auto"/>
        <w:rPr>
          <w:b/>
        </w:rPr>
      </w:pPr>
      <w:r w:rsidRPr="006660CD">
        <w:rPr>
          <w:b/>
        </w:rPr>
        <w:t xml:space="preserve">                                                  </w:t>
      </w:r>
      <w:r w:rsidR="00AA4F58" w:rsidRPr="006660CD">
        <w:rPr>
          <w:b/>
        </w:rPr>
        <w:t>(Техническая характеристика)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4536"/>
        <w:gridCol w:w="2694"/>
        <w:gridCol w:w="850"/>
        <w:gridCol w:w="709"/>
      </w:tblGrid>
      <w:tr w:rsidR="00CC6414" w:rsidRPr="005F4673" w:rsidTr="0092340B">
        <w:trPr>
          <w:cantSplit/>
          <w:trHeight w:val="410"/>
          <w:tblHeader/>
        </w:trPr>
        <w:tc>
          <w:tcPr>
            <w:tcW w:w="567" w:type="dxa"/>
            <w:vAlign w:val="center"/>
          </w:tcPr>
          <w:p w:rsidR="00CC6414" w:rsidRPr="009B50D8" w:rsidRDefault="00CC6414" w:rsidP="009A7263">
            <w:pPr>
              <w:jc w:val="center"/>
            </w:pPr>
            <w:r w:rsidRPr="009B50D8">
              <w:t>№</w:t>
            </w:r>
          </w:p>
        </w:tc>
        <w:tc>
          <w:tcPr>
            <w:tcW w:w="4536" w:type="dxa"/>
            <w:vAlign w:val="center"/>
          </w:tcPr>
          <w:p w:rsidR="00CC6414" w:rsidRPr="009B50D8" w:rsidRDefault="00CC6414" w:rsidP="009A7263">
            <w:pPr>
              <w:jc w:val="center"/>
            </w:pPr>
            <w:r w:rsidRPr="009B50D8">
              <w:t>Наименование</w:t>
            </w:r>
          </w:p>
        </w:tc>
        <w:tc>
          <w:tcPr>
            <w:tcW w:w="2694" w:type="dxa"/>
          </w:tcPr>
          <w:p w:rsidR="00CC6414" w:rsidRPr="00F86457" w:rsidRDefault="00CC6414" w:rsidP="009B50D8">
            <w:pPr>
              <w:jc w:val="center"/>
            </w:pPr>
            <w:r>
              <w:t>Тип,</w:t>
            </w:r>
            <w:r w:rsidRPr="00F86457">
              <w:t xml:space="preserve"> марка</w:t>
            </w:r>
          </w:p>
        </w:tc>
        <w:tc>
          <w:tcPr>
            <w:tcW w:w="850" w:type="dxa"/>
            <w:vAlign w:val="center"/>
          </w:tcPr>
          <w:p w:rsidR="00CC6414" w:rsidRPr="009B50D8" w:rsidRDefault="00CC6414" w:rsidP="009B50D8">
            <w:pPr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709" w:type="dxa"/>
            <w:vAlign w:val="center"/>
          </w:tcPr>
          <w:p w:rsidR="00CC6414" w:rsidRPr="009B50D8" w:rsidRDefault="00CC6414" w:rsidP="009A7263">
            <w:pPr>
              <w:jc w:val="center"/>
            </w:pPr>
            <w:r>
              <w:t xml:space="preserve"> Кол-во</w:t>
            </w:r>
          </w:p>
        </w:tc>
      </w:tr>
      <w:tr w:rsidR="00CC6414" w:rsidRPr="005F4673" w:rsidTr="0092340B">
        <w:trPr>
          <w:cantSplit/>
          <w:trHeight w:hRule="exact" w:val="2886"/>
        </w:trPr>
        <w:tc>
          <w:tcPr>
            <w:tcW w:w="567" w:type="dxa"/>
          </w:tcPr>
          <w:p w:rsidR="00CC6414" w:rsidRPr="009B50D8" w:rsidRDefault="00CC6414" w:rsidP="009A7263">
            <w:pPr>
              <w:jc w:val="center"/>
            </w:pPr>
            <w:r w:rsidRPr="009B50D8">
              <w:t>1.</w:t>
            </w:r>
          </w:p>
        </w:tc>
        <w:tc>
          <w:tcPr>
            <w:tcW w:w="4536" w:type="dxa"/>
          </w:tcPr>
          <w:p w:rsidR="00A73F2C" w:rsidRPr="00472EDB" w:rsidRDefault="00472EDB" w:rsidP="00A73F2C">
            <w:r>
              <w:rPr>
                <w:u w:val="single"/>
              </w:rPr>
              <w:t>Р</w:t>
            </w:r>
            <w:r w:rsidRPr="00472EDB">
              <w:rPr>
                <w:u w:val="single"/>
              </w:rPr>
              <w:t>асходомер</w:t>
            </w:r>
            <w:r>
              <w:rPr>
                <w:u w:val="single"/>
              </w:rPr>
              <w:t xml:space="preserve"> </w:t>
            </w:r>
            <w:proofErr w:type="gramStart"/>
            <w:r>
              <w:rPr>
                <w:u w:val="single"/>
              </w:rPr>
              <w:t>–</w:t>
            </w:r>
            <w:r w:rsidRPr="00472EDB">
              <w:rPr>
                <w:u w:val="single"/>
              </w:rPr>
              <w:t>с</w:t>
            </w:r>
            <w:proofErr w:type="gramEnd"/>
            <w:r w:rsidRPr="00472EDB">
              <w:rPr>
                <w:u w:val="single"/>
              </w:rPr>
              <w:t>четчик</w:t>
            </w:r>
            <w:r>
              <w:rPr>
                <w:u w:val="single"/>
              </w:rPr>
              <w:t xml:space="preserve"> </w:t>
            </w:r>
            <w:r w:rsidRPr="00472EDB">
              <w:rPr>
                <w:u w:val="single"/>
              </w:rPr>
              <w:t xml:space="preserve"> </w:t>
            </w:r>
            <w:r>
              <w:rPr>
                <w:u w:val="single"/>
              </w:rPr>
              <w:t>электромагнитный</w:t>
            </w:r>
            <w:r w:rsidRPr="00472EDB">
              <w:rPr>
                <w:u w:val="single"/>
              </w:rPr>
              <w:t xml:space="preserve"> </w:t>
            </w:r>
          </w:p>
          <w:p w:rsidR="00A73F2C" w:rsidRDefault="00472EDB" w:rsidP="00A73F2C">
            <w:r>
              <w:t>В комплекте:</w:t>
            </w:r>
          </w:p>
          <w:p w:rsidR="00472EDB" w:rsidRDefault="00472EDB" w:rsidP="00A73F2C">
            <w:r>
              <w:t>1.Расходомер (ППР и блок электроники БЭ)                                                         -1шт</w:t>
            </w:r>
          </w:p>
          <w:p w:rsidR="00472EDB" w:rsidRDefault="00472EDB" w:rsidP="00A73F2C">
            <w:r>
              <w:t xml:space="preserve">Диаметр условного прохода, </w:t>
            </w:r>
            <w:proofErr w:type="spellStart"/>
            <w:r>
              <w:t>Ду</w:t>
            </w:r>
            <w:proofErr w:type="spellEnd"/>
            <w:r>
              <w:t>, мм -10</w:t>
            </w:r>
          </w:p>
          <w:p w:rsidR="00472EDB" w:rsidRDefault="00472EDB" w:rsidP="00A73F2C">
            <w:r>
              <w:t>2.Источник вторичного питания Взлет ИВП-24.24                                            -1шт</w:t>
            </w:r>
          </w:p>
          <w:p w:rsidR="00472EDB" w:rsidRDefault="00472EDB" w:rsidP="00A73F2C">
            <w:r>
              <w:t>3.Комплект присоединительной арматуры из нержавеющей</w:t>
            </w:r>
            <w:r w:rsidR="0092340B">
              <w:t xml:space="preserve"> стали №2 (Д у </w:t>
            </w:r>
            <w:proofErr w:type="spellStart"/>
            <w:r w:rsidR="0092340B">
              <w:t>тр-да</w:t>
            </w:r>
            <w:proofErr w:type="spellEnd"/>
            <w:r w:rsidR="0092340B">
              <w:t xml:space="preserve"> 15мм)                                           -1шт</w:t>
            </w:r>
          </w:p>
          <w:p w:rsidR="00472EDB" w:rsidRDefault="00472EDB" w:rsidP="00A73F2C"/>
          <w:p w:rsidR="00472EDB" w:rsidRDefault="00472EDB" w:rsidP="00A73F2C">
            <w:r>
              <w:t xml:space="preserve"> </w:t>
            </w:r>
          </w:p>
          <w:p w:rsidR="00A73F2C" w:rsidRDefault="00A73F2C" w:rsidP="00A73F2C"/>
          <w:p w:rsidR="00A73F2C" w:rsidRDefault="00A73F2C" w:rsidP="00A73F2C"/>
          <w:p w:rsidR="00A73F2C" w:rsidRPr="00A73F2C" w:rsidRDefault="00A73F2C" w:rsidP="00A73F2C"/>
        </w:tc>
        <w:tc>
          <w:tcPr>
            <w:tcW w:w="2694" w:type="dxa"/>
          </w:tcPr>
          <w:p w:rsidR="00A73F2C" w:rsidRDefault="00472EDB" w:rsidP="00472EDB">
            <w:pPr>
              <w:jc w:val="center"/>
              <w:rPr>
                <w:u w:val="single"/>
              </w:rPr>
            </w:pPr>
            <w:r w:rsidRPr="00472EDB">
              <w:rPr>
                <w:u w:val="single"/>
              </w:rPr>
              <w:t>«ВЗЛЕТ ТЭР»</w:t>
            </w:r>
            <w:r>
              <w:rPr>
                <w:u w:val="single"/>
              </w:rPr>
              <w:t xml:space="preserve"> Исполнение</w:t>
            </w:r>
          </w:p>
          <w:p w:rsidR="00472EDB" w:rsidRPr="00472EDB" w:rsidRDefault="00472EDB" w:rsidP="00472EDB">
            <w:pPr>
              <w:jc w:val="center"/>
            </w:pPr>
            <w:r w:rsidRPr="00472EDB">
              <w:t>ОС-010-11-21-31-41-51-61-71-82-91-ПР1-ВП1-Б1-П1-ПФ</w:t>
            </w:r>
          </w:p>
          <w:p w:rsidR="00472EDB" w:rsidRPr="00472EDB" w:rsidRDefault="00472EDB" w:rsidP="00472EDB">
            <w:pPr>
              <w:jc w:val="center"/>
            </w:pPr>
            <w:r w:rsidRPr="00472EDB">
              <w:t>ШКСД</w:t>
            </w:r>
            <w:r>
              <w:t>.407212.002 ТУ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32A" w:rsidRDefault="0092340B" w:rsidP="0019632A">
            <w:pPr>
              <w:jc w:val="center"/>
            </w:pPr>
            <w:proofErr w:type="spellStart"/>
            <w:r>
              <w:t>комп</w:t>
            </w:r>
            <w:proofErr w:type="spellEnd"/>
          </w:p>
          <w:p w:rsidR="0019632A" w:rsidRPr="0019632A" w:rsidRDefault="0019632A" w:rsidP="0019632A">
            <w:pPr>
              <w:jc w:val="center"/>
            </w:pPr>
          </w:p>
          <w:p w:rsidR="0019632A" w:rsidRPr="0019632A" w:rsidRDefault="0019632A" w:rsidP="0019632A">
            <w:pPr>
              <w:jc w:val="center"/>
            </w:pPr>
          </w:p>
          <w:p w:rsidR="0019632A" w:rsidRPr="0019632A" w:rsidRDefault="0019632A" w:rsidP="0019632A">
            <w:pPr>
              <w:jc w:val="center"/>
            </w:pPr>
          </w:p>
          <w:p w:rsidR="0019632A" w:rsidRDefault="0019632A" w:rsidP="0019632A">
            <w:pPr>
              <w:jc w:val="center"/>
            </w:pPr>
          </w:p>
          <w:p w:rsidR="0019632A" w:rsidRDefault="00A73F2C" w:rsidP="0019632A">
            <w:pPr>
              <w:jc w:val="center"/>
            </w:pPr>
            <w:r>
              <w:t xml:space="preserve"> </w:t>
            </w:r>
          </w:p>
          <w:p w:rsidR="0019632A" w:rsidRPr="0019632A" w:rsidRDefault="0019632A" w:rsidP="0019632A">
            <w:pPr>
              <w:jc w:val="center"/>
            </w:pPr>
          </w:p>
          <w:p w:rsidR="0019632A" w:rsidRDefault="0019632A" w:rsidP="0019632A">
            <w:pPr>
              <w:jc w:val="center"/>
            </w:pPr>
          </w:p>
          <w:p w:rsidR="00CC6414" w:rsidRPr="0019632A" w:rsidRDefault="00A73F2C" w:rsidP="0019632A">
            <w:pPr>
              <w:jc w:val="center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32A" w:rsidRDefault="00A73F2C" w:rsidP="0019632A">
            <w:pPr>
              <w:jc w:val="center"/>
            </w:pPr>
            <w:r>
              <w:t>1</w:t>
            </w:r>
            <w:r w:rsidR="00472EDB">
              <w:t>3</w:t>
            </w:r>
          </w:p>
          <w:p w:rsidR="0019632A" w:rsidRPr="0019632A" w:rsidRDefault="0019632A" w:rsidP="0019632A">
            <w:pPr>
              <w:jc w:val="center"/>
            </w:pPr>
          </w:p>
          <w:p w:rsidR="0019632A" w:rsidRPr="0019632A" w:rsidRDefault="0019632A" w:rsidP="0019632A">
            <w:pPr>
              <w:jc w:val="center"/>
            </w:pPr>
          </w:p>
          <w:p w:rsidR="0019632A" w:rsidRPr="0019632A" w:rsidRDefault="0019632A" w:rsidP="0019632A">
            <w:pPr>
              <w:jc w:val="center"/>
            </w:pPr>
          </w:p>
          <w:p w:rsidR="0019632A" w:rsidRDefault="0019632A" w:rsidP="0019632A">
            <w:pPr>
              <w:jc w:val="center"/>
            </w:pPr>
          </w:p>
          <w:p w:rsidR="0019632A" w:rsidRDefault="00A73F2C" w:rsidP="0019632A">
            <w:pPr>
              <w:jc w:val="center"/>
            </w:pPr>
            <w:r>
              <w:t xml:space="preserve"> </w:t>
            </w:r>
          </w:p>
          <w:p w:rsidR="0019632A" w:rsidRPr="0019632A" w:rsidRDefault="0019632A" w:rsidP="0019632A">
            <w:pPr>
              <w:jc w:val="center"/>
            </w:pPr>
          </w:p>
          <w:p w:rsidR="0019632A" w:rsidRDefault="0019632A" w:rsidP="0019632A">
            <w:pPr>
              <w:jc w:val="center"/>
            </w:pPr>
          </w:p>
          <w:p w:rsidR="00CC6414" w:rsidRPr="0019632A" w:rsidRDefault="00A73F2C" w:rsidP="0019632A">
            <w:pPr>
              <w:jc w:val="center"/>
            </w:pPr>
            <w:r>
              <w:t xml:space="preserve"> </w:t>
            </w:r>
          </w:p>
        </w:tc>
      </w:tr>
      <w:tr w:rsidR="00CC6414" w:rsidRPr="005F4673" w:rsidTr="0092340B">
        <w:trPr>
          <w:cantSplit/>
          <w:trHeight w:hRule="exact" w:val="2828"/>
        </w:trPr>
        <w:tc>
          <w:tcPr>
            <w:tcW w:w="567" w:type="dxa"/>
          </w:tcPr>
          <w:p w:rsidR="00CC6414" w:rsidRPr="009B50D8" w:rsidRDefault="00CC6414" w:rsidP="009A7263">
            <w:pPr>
              <w:jc w:val="center"/>
            </w:pPr>
            <w:r>
              <w:t>2.</w:t>
            </w:r>
          </w:p>
        </w:tc>
        <w:tc>
          <w:tcPr>
            <w:tcW w:w="4536" w:type="dxa"/>
          </w:tcPr>
          <w:p w:rsidR="0092340B" w:rsidRPr="00472EDB" w:rsidRDefault="0092340B" w:rsidP="0092340B">
            <w:r>
              <w:rPr>
                <w:u w:val="single"/>
              </w:rPr>
              <w:t xml:space="preserve"> Р</w:t>
            </w:r>
            <w:r w:rsidRPr="00472EDB">
              <w:rPr>
                <w:u w:val="single"/>
              </w:rPr>
              <w:t>асходомер</w:t>
            </w:r>
            <w:r>
              <w:rPr>
                <w:u w:val="single"/>
              </w:rPr>
              <w:t xml:space="preserve"> </w:t>
            </w:r>
            <w:proofErr w:type="gramStart"/>
            <w:r>
              <w:rPr>
                <w:u w:val="single"/>
              </w:rPr>
              <w:t>–</w:t>
            </w:r>
            <w:r w:rsidRPr="00472EDB">
              <w:rPr>
                <w:u w:val="single"/>
              </w:rPr>
              <w:t>с</w:t>
            </w:r>
            <w:proofErr w:type="gramEnd"/>
            <w:r w:rsidRPr="00472EDB">
              <w:rPr>
                <w:u w:val="single"/>
              </w:rPr>
              <w:t>четчик</w:t>
            </w:r>
            <w:r>
              <w:rPr>
                <w:u w:val="single"/>
              </w:rPr>
              <w:t xml:space="preserve"> </w:t>
            </w:r>
            <w:r w:rsidRPr="00472EDB">
              <w:rPr>
                <w:u w:val="single"/>
              </w:rPr>
              <w:t xml:space="preserve"> </w:t>
            </w:r>
            <w:r>
              <w:rPr>
                <w:u w:val="single"/>
              </w:rPr>
              <w:t>электромагнитный</w:t>
            </w:r>
            <w:r w:rsidRPr="00472EDB">
              <w:rPr>
                <w:u w:val="single"/>
              </w:rPr>
              <w:t xml:space="preserve"> </w:t>
            </w:r>
          </w:p>
          <w:p w:rsidR="0092340B" w:rsidRDefault="0092340B" w:rsidP="0092340B">
            <w:r>
              <w:t>В комплекте:</w:t>
            </w:r>
          </w:p>
          <w:p w:rsidR="0092340B" w:rsidRDefault="0092340B" w:rsidP="0092340B">
            <w:r>
              <w:t>1.Расходомер (ППР и блок электроники БЭ)                                                         -1шт</w:t>
            </w:r>
          </w:p>
          <w:p w:rsidR="0092340B" w:rsidRDefault="0092340B" w:rsidP="0092340B">
            <w:r>
              <w:t xml:space="preserve">Диаметр условного прохода, </w:t>
            </w:r>
            <w:proofErr w:type="spellStart"/>
            <w:r>
              <w:t>Ду</w:t>
            </w:r>
            <w:proofErr w:type="spellEnd"/>
            <w:r>
              <w:t>, мм -10</w:t>
            </w:r>
          </w:p>
          <w:p w:rsidR="0092340B" w:rsidRDefault="0092340B" w:rsidP="0092340B">
            <w:r>
              <w:t>2.Источник вторичного питания Взлет ИВП-24.24                                            -1шт</w:t>
            </w:r>
          </w:p>
          <w:p w:rsidR="0092340B" w:rsidRDefault="0092340B" w:rsidP="0092340B">
            <w:r>
              <w:t xml:space="preserve">3.Комплект присоединительной арматуры из нержавеющей стали №2 (Д у </w:t>
            </w:r>
            <w:proofErr w:type="spellStart"/>
            <w:r>
              <w:t>тр-да</w:t>
            </w:r>
            <w:proofErr w:type="spellEnd"/>
            <w:r>
              <w:t xml:space="preserve"> 25мм)                                           -1шт</w:t>
            </w:r>
          </w:p>
          <w:p w:rsidR="0019632A" w:rsidRDefault="0019632A" w:rsidP="00297C1B"/>
          <w:p w:rsidR="00CC6414" w:rsidRDefault="00CC6414" w:rsidP="00CC6414">
            <w:pPr>
              <w:rPr>
                <w:u w:val="single"/>
              </w:rPr>
            </w:pPr>
          </w:p>
        </w:tc>
        <w:tc>
          <w:tcPr>
            <w:tcW w:w="2694" w:type="dxa"/>
          </w:tcPr>
          <w:p w:rsidR="0092340B" w:rsidRDefault="0092340B" w:rsidP="0092340B">
            <w:pPr>
              <w:jc w:val="center"/>
              <w:rPr>
                <w:u w:val="single"/>
              </w:rPr>
            </w:pPr>
            <w:r w:rsidRPr="00472EDB">
              <w:rPr>
                <w:u w:val="single"/>
              </w:rPr>
              <w:t>«ВЗЛЕТ ТЭР»</w:t>
            </w:r>
            <w:r>
              <w:rPr>
                <w:u w:val="single"/>
              </w:rPr>
              <w:t xml:space="preserve"> Исполнение</w:t>
            </w:r>
          </w:p>
          <w:p w:rsidR="0092340B" w:rsidRPr="00472EDB" w:rsidRDefault="0092340B" w:rsidP="0092340B">
            <w:pPr>
              <w:jc w:val="center"/>
            </w:pPr>
            <w:r w:rsidRPr="00472EDB">
              <w:t>ОС-010-11-21-31-41-51-61-71-82-91-ПР1-ВП1-Б1-П1-ПФ</w:t>
            </w:r>
          </w:p>
          <w:p w:rsidR="0019632A" w:rsidRDefault="0092340B" w:rsidP="0092340B">
            <w:pPr>
              <w:jc w:val="center"/>
            </w:pPr>
            <w:r w:rsidRPr="00472EDB">
              <w:t>ШКСД</w:t>
            </w:r>
            <w:r>
              <w:t xml:space="preserve">.407212.002 ТУ </w:t>
            </w:r>
          </w:p>
          <w:p w:rsidR="0019632A" w:rsidRDefault="00A73F2C" w:rsidP="0019632A">
            <w:pPr>
              <w:jc w:val="center"/>
            </w:pPr>
            <w:r>
              <w:t xml:space="preserve"> </w:t>
            </w:r>
          </w:p>
          <w:p w:rsidR="00297C1B" w:rsidRPr="00220032" w:rsidRDefault="00297C1B" w:rsidP="00297C1B">
            <w:pPr>
              <w:jc w:val="center"/>
            </w:pPr>
            <w:r>
              <w:t xml:space="preserve"> </w:t>
            </w:r>
          </w:p>
          <w:p w:rsidR="00CC6414" w:rsidRPr="00CC6414" w:rsidRDefault="00297C1B" w:rsidP="00CC6414">
            <w:pPr>
              <w:jc w:val="center"/>
            </w:pPr>
            <w:r>
              <w:rPr>
                <w:u w:val="single"/>
              </w:rPr>
              <w:t xml:space="preserve"> </w:t>
            </w:r>
          </w:p>
          <w:p w:rsidR="00CC6414" w:rsidRPr="00CC6414" w:rsidRDefault="00CC6414" w:rsidP="009B50D8">
            <w:pPr>
              <w:jc w:val="center"/>
              <w:rPr>
                <w:u w:val="singl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B" w:rsidRDefault="0092340B" w:rsidP="0092340B">
            <w:pPr>
              <w:jc w:val="center"/>
            </w:pPr>
            <w:proofErr w:type="spellStart"/>
            <w:r>
              <w:t>комп</w:t>
            </w:r>
            <w:proofErr w:type="spellEnd"/>
          </w:p>
          <w:p w:rsidR="0019632A" w:rsidRPr="0019632A" w:rsidRDefault="0019632A" w:rsidP="0019632A"/>
          <w:p w:rsidR="0019632A" w:rsidRPr="0019632A" w:rsidRDefault="0019632A" w:rsidP="0019632A"/>
          <w:p w:rsidR="0019632A" w:rsidRPr="0019632A" w:rsidRDefault="0019632A" w:rsidP="0019632A"/>
          <w:p w:rsidR="0019632A" w:rsidRPr="0019632A" w:rsidRDefault="0019632A" w:rsidP="0019632A"/>
          <w:p w:rsidR="0019632A" w:rsidRDefault="0019632A" w:rsidP="0019632A"/>
          <w:p w:rsidR="00CC6414" w:rsidRPr="0019632A" w:rsidRDefault="00A73F2C" w:rsidP="0019632A">
            <w:pPr>
              <w:jc w:val="center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14" w:rsidRDefault="00A73F2C" w:rsidP="007651C2">
            <w:pPr>
              <w:jc w:val="center"/>
            </w:pPr>
            <w:r>
              <w:t xml:space="preserve"> </w:t>
            </w:r>
            <w:r w:rsidR="005C2D3A">
              <w:t>1</w:t>
            </w:r>
          </w:p>
          <w:p w:rsidR="0019632A" w:rsidRDefault="0019632A" w:rsidP="007651C2">
            <w:pPr>
              <w:jc w:val="center"/>
            </w:pPr>
          </w:p>
          <w:p w:rsidR="0019632A" w:rsidRDefault="0019632A" w:rsidP="007651C2">
            <w:pPr>
              <w:jc w:val="center"/>
            </w:pPr>
          </w:p>
          <w:p w:rsidR="0019632A" w:rsidRDefault="0019632A" w:rsidP="007651C2">
            <w:pPr>
              <w:jc w:val="center"/>
            </w:pPr>
          </w:p>
          <w:p w:rsidR="0019632A" w:rsidRDefault="0019632A" w:rsidP="007651C2">
            <w:pPr>
              <w:jc w:val="center"/>
            </w:pPr>
          </w:p>
          <w:p w:rsidR="0019632A" w:rsidRDefault="0019632A" w:rsidP="007651C2">
            <w:pPr>
              <w:jc w:val="center"/>
            </w:pPr>
          </w:p>
          <w:p w:rsidR="0019632A" w:rsidRDefault="00A73F2C" w:rsidP="007651C2">
            <w:pPr>
              <w:jc w:val="center"/>
            </w:pPr>
            <w:r>
              <w:t xml:space="preserve"> </w:t>
            </w:r>
          </w:p>
        </w:tc>
      </w:tr>
      <w:tr w:rsidR="0092340B" w:rsidRPr="005F4673" w:rsidTr="0092340B">
        <w:trPr>
          <w:cantSplit/>
          <w:trHeight w:hRule="exact" w:val="2828"/>
        </w:trPr>
        <w:tc>
          <w:tcPr>
            <w:tcW w:w="567" w:type="dxa"/>
          </w:tcPr>
          <w:p w:rsidR="0092340B" w:rsidRDefault="0092340B" w:rsidP="009A7263">
            <w:pPr>
              <w:jc w:val="center"/>
            </w:pPr>
            <w:r>
              <w:t>3.</w:t>
            </w:r>
          </w:p>
        </w:tc>
        <w:tc>
          <w:tcPr>
            <w:tcW w:w="4536" w:type="dxa"/>
          </w:tcPr>
          <w:p w:rsidR="0092340B" w:rsidRPr="00472EDB" w:rsidRDefault="0092340B" w:rsidP="0092340B">
            <w:r>
              <w:rPr>
                <w:u w:val="single"/>
              </w:rPr>
              <w:t>Р</w:t>
            </w:r>
            <w:r w:rsidRPr="00472EDB">
              <w:rPr>
                <w:u w:val="single"/>
              </w:rPr>
              <w:t>асходомер</w:t>
            </w:r>
            <w:r>
              <w:rPr>
                <w:u w:val="single"/>
              </w:rPr>
              <w:t xml:space="preserve"> </w:t>
            </w:r>
            <w:proofErr w:type="gramStart"/>
            <w:r>
              <w:rPr>
                <w:u w:val="single"/>
              </w:rPr>
              <w:t>–</w:t>
            </w:r>
            <w:r w:rsidRPr="00472EDB">
              <w:rPr>
                <w:u w:val="single"/>
              </w:rPr>
              <w:t>с</w:t>
            </w:r>
            <w:proofErr w:type="gramEnd"/>
            <w:r w:rsidRPr="00472EDB">
              <w:rPr>
                <w:u w:val="single"/>
              </w:rPr>
              <w:t>четчик</w:t>
            </w:r>
            <w:r>
              <w:rPr>
                <w:u w:val="single"/>
              </w:rPr>
              <w:t xml:space="preserve"> </w:t>
            </w:r>
            <w:r w:rsidRPr="00472EDB">
              <w:rPr>
                <w:u w:val="single"/>
              </w:rPr>
              <w:t xml:space="preserve"> </w:t>
            </w:r>
            <w:r>
              <w:rPr>
                <w:u w:val="single"/>
              </w:rPr>
              <w:t>электромагнитный</w:t>
            </w:r>
            <w:r w:rsidRPr="00472EDB">
              <w:rPr>
                <w:u w:val="single"/>
              </w:rPr>
              <w:t xml:space="preserve"> </w:t>
            </w:r>
          </w:p>
          <w:p w:rsidR="0092340B" w:rsidRDefault="0092340B" w:rsidP="0092340B">
            <w:r>
              <w:t>В комплекте:</w:t>
            </w:r>
          </w:p>
          <w:p w:rsidR="0092340B" w:rsidRDefault="0092340B" w:rsidP="0092340B">
            <w:r>
              <w:t>1.Расходомер (ППР и блок электроники БЭ)                                                         -1шт</w:t>
            </w:r>
          </w:p>
          <w:p w:rsidR="0092340B" w:rsidRDefault="0092340B" w:rsidP="0092340B">
            <w:r>
              <w:t xml:space="preserve">Диаметр условного прохода, </w:t>
            </w:r>
            <w:proofErr w:type="spellStart"/>
            <w:r>
              <w:t>Ду</w:t>
            </w:r>
            <w:proofErr w:type="spellEnd"/>
            <w:r>
              <w:t>, мм -10</w:t>
            </w:r>
          </w:p>
          <w:p w:rsidR="0092340B" w:rsidRDefault="0092340B" w:rsidP="0092340B">
            <w:r>
              <w:t>2.Источник вторичного питания Взлет ИВП-24.24                                            -1шт</w:t>
            </w:r>
          </w:p>
          <w:p w:rsidR="0092340B" w:rsidRDefault="0092340B" w:rsidP="0092340B">
            <w:pPr>
              <w:rPr>
                <w:u w:val="single"/>
              </w:rPr>
            </w:pPr>
            <w:r>
              <w:t xml:space="preserve">3.Комплект присоединительной арматуры из </w:t>
            </w:r>
            <w:proofErr w:type="spellStart"/>
            <w:r>
              <w:t>углерод</w:t>
            </w:r>
            <w:proofErr w:type="gramStart"/>
            <w:r>
              <w:t>.с</w:t>
            </w:r>
            <w:proofErr w:type="gramEnd"/>
            <w:r>
              <w:t>тали</w:t>
            </w:r>
            <w:proofErr w:type="spellEnd"/>
            <w:r>
              <w:t xml:space="preserve"> №2 (Д у </w:t>
            </w:r>
            <w:proofErr w:type="spellStart"/>
            <w:r>
              <w:t>тр-да</w:t>
            </w:r>
            <w:proofErr w:type="spellEnd"/>
            <w:r>
              <w:t xml:space="preserve"> 15мм)                                           </w:t>
            </w:r>
            <w:r w:rsidR="00C0219E">
              <w:t xml:space="preserve">        -1шт                        </w:t>
            </w:r>
          </w:p>
        </w:tc>
        <w:tc>
          <w:tcPr>
            <w:tcW w:w="2694" w:type="dxa"/>
          </w:tcPr>
          <w:p w:rsidR="0092340B" w:rsidRDefault="0092340B" w:rsidP="0092340B">
            <w:pPr>
              <w:jc w:val="center"/>
              <w:rPr>
                <w:u w:val="single"/>
              </w:rPr>
            </w:pPr>
            <w:r w:rsidRPr="00472EDB">
              <w:rPr>
                <w:u w:val="single"/>
              </w:rPr>
              <w:t>«ВЗЛЕТ ТЭР»</w:t>
            </w:r>
            <w:r>
              <w:rPr>
                <w:u w:val="single"/>
              </w:rPr>
              <w:t xml:space="preserve"> Исполнение</w:t>
            </w:r>
          </w:p>
          <w:p w:rsidR="0092340B" w:rsidRPr="00472EDB" w:rsidRDefault="0092340B" w:rsidP="0092340B">
            <w:pPr>
              <w:jc w:val="center"/>
            </w:pPr>
            <w:r w:rsidRPr="00472EDB">
              <w:t>ОС-010-11-21-31-41-51-61-71-82-91-ПР1-ВП1-Б1-П1-ПФ</w:t>
            </w:r>
          </w:p>
          <w:p w:rsidR="0092340B" w:rsidRDefault="0092340B" w:rsidP="0092340B">
            <w:pPr>
              <w:jc w:val="center"/>
            </w:pPr>
            <w:r w:rsidRPr="00472EDB">
              <w:t>ШКСД</w:t>
            </w:r>
            <w:r>
              <w:t xml:space="preserve">.407212.002 ТУ </w:t>
            </w:r>
          </w:p>
          <w:p w:rsidR="0092340B" w:rsidRPr="00472EDB" w:rsidRDefault="0092340B" w:rsidP="0092340B">
            <w:pPr>
              <w:jc w:val="center"/>
              <w:rPr>
                <w:u w:val="singl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B" w:rsidRDefault="0092340B" w:rsidP="0092340B">
            <w:pPr>
              <w:jc w:val="center"/>
            </w:pPr>
            <w:proofErr w:type="spellStart"/>
            <w:r>
              <w:t>комп</w:t>
            </w:r>
            <w:proofErr w:type="spellEnd"/>
          </w:p>
          <w:p w:rsidR="0092340B" w:rsidRPr="0019632A" w:rsidRDefault="0092340B" w:rsidP="003332BD"/>
          <w:p w:rsidR="0092340B" w:rsidRPr="0019632A" w:rsidRDefault="0092340B" w:rsidP="003332BD"/>
          <w:p w:rsidR="0092340B" w:rsidRPr="0019632A" w:rsidRDefault="0092340B" w:rsidP="003332BD"/>
          <w:p w:rsidR="0092340B" w:rsidRPr="0019632A" w:rsidRDefault="0092340B" w:rsidP="003332BD"/>
          <w:p w:rsidR="0092340B" w:rsidRDefault="0092340B" w:rsidP="003332BD"/>
          <w:p w:rsidR="0092340B" w:rsidRPr="0019632A" w:rsidRDefault="0092340B" w:rsidP="003332BD">
            <w:pPr>
              <w:jc w:val="center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B" w:rsidRDefault="0092340B" w:rsidP="003332BD">
            <w:pPr>
              <w:jc w:val="center"/>
            </w:pPr>
            <w:r>
              <w:t>2</w:t>
            </w:r>
          </w:p>
          <w:p w:rsidR="0092340B" w:rsidRDefault="0092340B" w:rsidP="003332BD">
            <w:pPr>
              <w:jc w:val="center"/>
            </w:pPr>
          </w:p>
          <w:p w:rsidR="0092340B" w:rsidRDefault="0092340B" w:rsidP="003332BD">
            <w:pPr>
              <w:jc w:val="center"/>
            </w:pPr>
          </w:p>
          <w:p w:rsidR="0092340B" w:rsidRDefault="0092340B" w:rsidP="003332BD">
            <w:pPr>
              <w:jc w:val="center"/>
            </w:pPr>
          </w:p>
          <w:p w:rsidR="0092340B" w:rsidRDefault="0092340B" w:rsidP="003332BD">
            <w:pPr>
              <w:jc w:val="center"/>
            </w:pPr>
          </w:p>
          <w:p w:rsidR="0092340B" w:rsidRDefault="0092340B" w:rsidP="003332BD">
            <w:pPr>
              <w:jc w:val="center"/>
            </w:pPr>
          </w:p>
          <w:p w:rsidR="0092340B" w:rsidRDefault="0092340B" w:rsidP="003332BD">
            <w:pPr>
              <w:jc w:val="center"/>
            </w:pPr>
            <w:r>
              <w:t xml:space="preserve"> </w:t>
            </w:r>
          </w:p>
        </w:tc>
      </w:tr>
      <w:tr w:rsidR="0092340B" w:rsidRPr="005F4673" w:rsidTr="0092340B">
        <w:trPr>
          <w:cantSplit/>
          <w:trHeight w:hRule="exact" w:val="3137"/>
        </w:trPr>
        <w:tc>
          <w:tcPr>
            <w:tcW w:w="567" w:type="dxa"/>
          </w:tcPr>
          <w:p w:rsidR="0092340B" w:rsidRDefault="00613567" w:rsidP="009A7263">
            <w:pPr>
              <w:jc w:val="center"/>
            </w:pPr>
            <w:r>
              <w:lastRenderedPageBreak/>
              <w:t>4</w:t>
            </w:r>
            <w:r w:rsidR="0092340B">
              <w:t>.</w:t>
            </w:r>
          </w:p>
        </w:tc>
        <w:tc>
          <w:tcPr>
            <w:tcW w:w="4536" w:type="dxa"/>
          </w:tcPr>
          <w:p w:rsidR="0092340B" w:rsidRPr="00472EDB" w:rsidRDefault="0092340B" w:rsidP="0092340B">
            <w:r>
              <w:rPr>
                <w:u w:val="single"/>
              </w:rPr>
              <w:t>Р</w:t>
            </w:r>
            <w:r w:rsidRPr="00472EDB">
              <w:rPr>
                <w:u w:val="single"/>
              </w:rPr>
              <w:t>асходомер</w:t>
            </w:r>
            <w:r>
              <w:rPr>
                <w:u w:val="single"/>
              </w:rPr>
              <w:t xml:space="preserve"> </w:t>
            </w:r>
            <w:proofErr w:type="gramStart"/>
            <w:r>
              <w:rPr>
                <w:u w:val="single"/>
              </w:rPr>
              <w:t>–</w:t>
            </w:r>
            <w:r w:rsidRPr="00472EDB">
              <w:rPr>
                <w:u w:val="single"/>
              </w:rPr>
              <w:t>с</w:t>
            </w:r>
            <w:proofErr w:type="gramEnd"/>
            <w:r w:rsidRPr="00472EDB">
              <w:rPr>
                <w:u w:val="single"/>
              </w:rPr>
              <w:t>четчик</w:t>
            </w:r>
            <w:r>
              <w:rPr>
                <w:u w:val="single"/>
              </w:rPr>
              <w:t xml:space="preserve"> </w:t>
            </w:r>
            <w:r w:rsidRPr="00472EDB">
              <w:rPr>
                <w:u w:val="single"/>
              </w:rPr>
              <w:t xml:space="preserve"> </w:t>
            </w:r>
            <w:r>
              <w:rPr>
                <w:u w:val="single"/>
              </w:rPr>
              <w:t>электромагнитный</w:t>
            </w:r>
            <w:r w:rsidRPr="00472EDB">
              <w:rPr>
                <w:u w:val="single"/>
              </w:rPr>
              <w:t xml:space="preserve"> </w:t>
            </w:r>
          </w:p>
          <w:p w:rsidR="0092340B" w:rsidRDefault="0092340B" w:rsidP="0092340B">
            <w:r>
              <w:t>В комплекте:</w:t>
            </w:r>
          </w:p>
          <w:p w:rsidR="0092340B" w:rsidRDefault="0092340B" w:rsidP="0092340B">
            <w:r>
              <w:t>1.Расходомер (ППР и блок электроники БЭ)                                                         -1шт</w:t>
            </w:r>
          </w:p>
          <w:p w:rsidR="0092340B" w:rsidRDefault="0092340B" w:rsidP="0092340B">
            <w:r>
              <w:t xml:space="preserve">Диаметр условного прохода, </w:t>
            </w:r>
            <w:proofErr w:type="spellStart"/>
            <w:r>
              <w:t>Ду</w:t>
            </w:r>
            <w:proofErr w:type="spellEnd"/>
            <w:r>
              <w:t>, мм -10</w:t>
            </w:r>
          </w:p>
          <w:p w:rsidR="0092340B" w:rsidRDefault="0092340B" w:rsidP="0092340B">
            <w:r>
              <w:t>2.Источник вторичного питания Взлет ИВП-24.24                                            -1шт</w:t>
            </w:r>
          </w:p>
          <w:p w:rsidR="0092340B" w:rsidRDefault="0092340B" w:rsidP="0092340B">
            <w:pPr>
              <w:rPr>
                <w:u w:val="single"/>
              </w:rPr>
            </w:pPr>
            <w:r>
              <w:t xml:space="preserve">3.Комплект присоединительной арматуры из </w:t>
            </w:r>
            <w:proofErr w:type="spellStart"/>
            <w:r>
              <w:t>углерод</w:t>
            </w:r>
            <w:proofErr w:type="gramStart"/>
            <w:r>
              <w:t>.с</w:t>
            </w:r>
            <w:proofErr w:type="gramEnd"/>
            <w:r>
              <w:t>тали</w:t>
            </w:r>
            <w:proofErr w:type="spellEnd"/>
            <w:r>
              <w:t xml:space="preserve"> №2 (Д у </w:t>
            </w:r>
            <w:proofErr w:type="spellStart"/>
            <w:r>
              <w:t>тр-да</w:t>
            </w:r>
            <w:proofErr w:type="spellEnd"/>
            <w:r>
              <w:t xml:space="preserve"> 25мм)                   </w:t>
            </w:r>
            <w:r w:rsidR="00C0219E">
              <w:t xml:space="preserve">                                  -1шт</w:t>
            </w:r>
            <w:r>
              <w:t xml:space="preserve">                        </w:t>
            </w:r>
          </w:p>
        </w:tc>
        <w:tc>
          <w:tcPr>
            <w:tcW w:w="2694" w:type="dxa"/>
          </w:tcPr>
          <w:p w:rsidR="0092340B" w:rsidRDefault="0092340B" w:rsidP="0092340B">
            <w:pPr>
              <w:jc w:val="center"/>
              <w:rPr>
                <w:u w:val="single"/>
              </w:rPr>
            </w:pPr>
            <w:r w:rsidRPr="00472EDB">
              <w:rPr>
                <w:u w:val="single"/>
              </w:rPr>
              <w:t>«ВЗЛЕТ ТЭР»</w:t>
            </w:r>
            <w:r>
              <w:rPr>
                <w:u w:val="single"/>
              </w:rPr>
              <w:t xml:space="preserve"> Исполнение</w:t>
            </w:r>
          </w:p>
          <w:p w:rsidR="0092340B" w:rsidRPr="00472EDB" w:rsidRDefault="0092340B" w:rsidP="0092340B">
            <w:pPr>
              <w:jc w:val="center"/>
            </w:pPr>
            <w:r w:rsidRPr="00472EDB">
              <w:t>ОС-010-11-21-31-41-51-61-71-82-91-ПР1-ВП1-Б1-П1-ПФ</w:t>
            </w:r>
          </w:p>
          <w:p w:rsidR="0092340B" w:rsidRDefault="0092340B" w:rsidP="0092340B">
            <w:pPr>
              <w:jc w:val="center"/>
            </w:pPr>
            <w:r w:rsidRPr="00472EDB">
              <w:t>ШКСД</w:t>
            </w:r>
            <w:r>
              <w:t xml:space="preserve">.407212.002 ТУ </w:t>
            </w:r>
          </w:p>
          <w:p w:rsidR="0092340B" w:rsidRPr="00295B62" w:rsidRDefault="0092340B" w:rsidP="005C2D3A">
            <w:pPr>
              <w:jc w:val="center"/>
              <w:rPr>
                <w:u w:val="singl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B" w:rsidRDefault="0092340B" w:rsidP="00233AAC">
            <w:pPr>
              <w:jc w:val="center"/>
            </w:pPr>
            <w:proofErr w:type="spellStart"/>
            <w:r>
              <w:t>комп</w:t>
            </w:r>
            <w:proofErr w:type="spellEnd"/>
          </w:p>
          <w:p w:rsidR="0092340B" w:rsidRDefault="0092340B" w:rsidP="009B50D8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B" w:rsidRDefault="0092340B" w:rsidP="007651C2">
            <w:pPr>
              <w:jc w:val="center"/>
            </w:pPr>
            <w:r>
              <w:t>2</w:t>
            </w:r>
          </w:p>
        </w:tc>
      </w:tr>
      <w:tr w:rsidR="00C0219E" w:rsidRPr="005F4673" w:rsidTr="00586EC3">
        <w:trPr>
          <w:cantSplit/>
          <w:trHeight w:hRule="exact" w:val="2986"/>
        </w:trPr>
        <w:tc>
          <w:tcPr>
            <w:tcW w:w="567" w:type="dxa"/>
          </w:tcPr>
          <w:p w:rsidR="00C0219E" w:rsidRDefault="00C0219E" w:rsidP="009A7263">
            <w:pPr>
              <w:jc w:val="center"/>
            </w:pPr>
            <w:r>
              <w:t>5.</w:t>
            </w:r>
          </w:p>
        </w:tc>
        <w:tc>
          <w:tcPr>
            <w:tcW w:w="4536" w:type="dxa"/>
          </w:tcPr>
          <w:p w:rsidR="00C0219E" w:rsidRPr="00472EDB" w:rsidRDefault="00C0219E" w:rsidP="00586EC3">
            <w:r>
              <w:rPr>
                <w:u w:val="single"/>
              </w:rPr>
              <w:t>Р</w:t>
            </w:r>
            <w:r w:rsidRPr="00472EDB">
              <w:rPr>
                <w:u w:val="single"/>
              </w:rPr>
              <w:t>асходомер</w:t>
            </w:r>
            <w:r>
              <w:rPr>
                <w:u w:val="single"/>
              </w:rPr>
              <w:t xml:space="preserve"> </w:t>
            </w:r>
            <w:proofErr w:type="gramStart"/>
            <w:r>
              <w:rPr>
                <w:u w:val="single"/>
              </w:rPr>
              <w:t>–</w:t>
            </w:r>
            <w:r w:rsidRPr="00472EDB">
              <w:rPr>
                <w:u w:val="single"/>
              </w:rPr>
              <w:t>с</w:t>
            </w:r>
            <w:proofErr w:type="gramEnd"/>
            <w:r w:rsidRPr="00472EDB">
              <w:rPr>
                <w:u w:val="single"/>
              </w:rPr>
              <w:t>четчик</w:t>
            </w:r>
            <w:r>
              <w:rPr>
                <w:u w:val="single"/>
              </w:rPr>
              <w:t xml:space="preserve"> </w:t>
            </w:r>
            <w:r w:rsidRPr="00472EDB">
              <w:rPr>
                <w:u w:val="single"/>
              </w:rPr>
              <w:t xml:space="preserve"> </w:t>
            </w:r>
            <w:r>
              <w:rPr>
                <w:u w:val="single"/>
              </w:rPr>
              <w:t>электромагнитный</w:t>
            </w:r>
            <w:r w:rsidRPr="00472EDB">
              <w:rPr>
                <w:u w:val="single"/>
              </w:rPr>
              <w:t xml:space="preserve"> </w:t>
            </w:r>
          </w:p>
          <w:p w:rsidR="00C0219E" w:rsidRDefault="00C0219E" w:rsidP="00586EC3">
            <w:r>
              <w:t>В комплекте:</w:t>
            </w:r>
          </w:p>
          <w:p w:rsidR="00C0219E" w:rsidRDefault="00C0219E" w:rsidP="00586EC3">
            <w:r>
              <w:t>1.Расходомер (ППР и блок электроники БЭ)                                                         -1шт</w:t>
            </w:r>
          </w:p>
          <w:p w:rsidR="00C0219E" w:rsidRDefault="00C0219E" w:rsidP="00586EC3">
            <w:r>
              <w:t xml:space="preserve">Диаметр условного прохода, </w:t>
            </w:r>
            <w:proofErr w:type="spellStart"/>
            <w:r>
              <w:t>Ду</w:t>
            </w:r>
            <w:proofErr w:type="spellEnd"/>
            <w:r>
              <w:t>, мм -15</w:t>
            </w:r>
          </w:p>
          <w:p w:rsidR="00C0219E" w:rsidRDefault="00C0219E" w:rsidP="00586EC3">
            <w:r>
              <w:t>2.Источник вторичного питания Взлет ИВП-24.24                                            -1шт</w:t>
            </w:r>
          </w:p>
          <w:p w:rsidR="00C0219E" w:rsidRDefault="00C0219E" w:rsidP="00586EC3">
            <w:pPr>
              <w:rPr>
                <w:u w:val="single"/>
              </w:rPr>
            </w:pPr>
          </w:p>
        </w:tc>
        <w:tc>
          <w:tcPr>
            <w:tcW w:w="2694" w:type="dxa"/>
          </w:tcPr>
          <w:p w:rsidR="00C0219E" w:rsidRDefault="00C0219E" w:rsidP="00C0219E">
            <w:pPr>
              <w:jc w:val="center"/>
              <w:rPr>
                <w:u w:val="single"/>
              </w:rPr>
            </w:pPr>
            <w:r w:rsidRPr="00472EDB">
              <w:rPr>
                <w:u w:val="single"/>
              </w:rPr>
              <w:t>«ВЗЛЕТ ТЭР»</w:t>
            </w:r>
            <w:r>
              <w:rPr>
                <w:u w:val="single"/>
              </w:rPr>
              <w:t xml:space="preserve"> Исполнение</w:t>
            </w:r>
          </w:p>
          <w:p w:rsidR="00C0219E" w:rsidRPr="00472EDB" w:rsidRDefault="00C0219E" w:rsidP="00C0219E">
            <w:pPr>
              <w:jc w:val="center"/>
            </w:pPr>
            <w:r w:rsidRPr="00472EDB">
              <w:t>ОС-01</w:t>
            </w:r>
            <w:r>
              <w:t>5</w:t>
            </w:r>
            <w:r w:rsidRPr="00472EDB">
              <w:t>-11-21-31-41-51-61-71-82-91-ПР1-ВП1-Б1-П1-ПФ</w:t>
            </w:r>
          </w:p>
          <w:p w:rsidR="00C0219E" w:rsidRDefault="00C0219E" w:rsidP="00C0219E">
            <w:pPr>
              <w:jc w:val="center"/>
            </w:pPr>
            <w:r w:rsidRPr="00472EDB">
              <w:t>ШКСД</w:t>
            </w:r>
            <w:r>
              <w:t xml:space="preserve">.407212.002 ТУ </w:t>
            </w:r>
          </w:p>
          <w:p w:rsidR="00C0219E" w:rsidRPr="00233AAC" w:rsidRDefault="00C0219E" w:rsidP="00233AAC">
            <w:pPr>
              <w:jc w:val="center"/>
              <w:rPr>
                <w:u w:val="singl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19E" w:rsidRDefault="00C0219E" w:rsidP="000D13B7">
            <w:pPr>
              <w:jc w:val="center"/>
            </w:pPr>
            <w:proofErr w:type="spellStart"/>
            <w:r>
              <w:t>комп</w:t>
            </w:r>
            <w:proofErr w:type="spellEnd"/>
          </w:p>
          <w:p w:rsidR="00C0219E" w:rsidRDefault="00C0219E" w:rsidP="000D13B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19E" w:rsidRDefault="00C0219E" w:rsidP="000D13B7">
            <w:pPr>
              <w:jc w:val="center"/>
            </w:pPr>
            <w:r>
              <w:t>2</w:t>
            </w:r>
          </w:p>
        </w:tc>
      </w:tr>
      <w:tr w:rsidR="00C0219E" w:rsidRPr="005F4673" w:rsidTr="00C0219E">
        <w:trPr>
          <w:cantSplit/>
          <w:trHeight w:hRule="exact" w:val="2972"/>
        </w:trPr>
        <w:tc>
          <w:tcPr>
            <w:tcW w:w="567" w:type="dxa"/>
          </w:tcPr>
          <w:p w:rsidR="00C0219E" w:rsidRDefault="00C0219E" w:rsidP="009A7263">
            <w:pPr>
              <w:jc w:val="center"/>
            </w:pPr>
            <w:r>
              <w:t>6.</w:t>
            </w:r>
          </w:p>
        </w:tc>
        <w:tc>
          <w:tcPr>
            <w:tcW w:w="4536" w:type="dxa"/>
          </w:tcPr>
          <w:p w:rsidR="00C0219E" w:rsidRPr="00472EDB" w:rsidRDefault="00C0219E" w:rsidP="00C0219E">
            <w:r>
              <w:rPr>
                <w:u w:val="single"/>
              </w:rPr>
              <w:t>Р</w:t>
            </w:r>
            <w:r w:rsidRPr="00472EDB">
              <w:rPr>
                <w:u w:val="single"/>
              </w:rPr>
              <w:t>асходомер</w:t>
            </w:r>
            <w:r>
              <w:rPr>
                <w:u w:val="single"/>
              </w:rPr>
              <w:t xml:space="preserve"> </w:t>
            </w:r>
            <w:proofErr w:type="gramStart"/>
            <w:r>
              <w:rPr>
                <w:u w:val="single"/>
              </w:rPr>
              <w:t>–</w:t>
            </w:r>
            <w:r w:rsidRPr="00472EDB">
              <w:rPr>
                <w:u w:val="single"/>
              </w:rPr>
              <w:t>с</w:t>
            </w:r>
            <w:proofErr w:type="gramEnd"/>
            <w:r w:rsidRPr="00472EDB">
              <w:rPr>
                <w:u w:val="single"/>
              </w:rPr>
              <w:t>четчик</w:t>
            </w:r>
            <w:r>
              <w:rPr>
                <w:u w:val="single"/>
              </w:rPr>
              <w:t xml:space="preserve"> </w:t>
            </w:r>
            <w:r w:rsidRPr="00472EDB">
              <w:rPr>
                <w:u w:val="single"/>
              </w:rPr>
              <w:t xml:space="preserve"> </w:t>
            </w:r>
            <w:r>
              <w:rPr>
                <w:u w:val="single"/>
              </w:rPr>
              <w:t>электромагнитный</w:t>
            </w:r>
            <w:r w:rsidRPr="00472EDB">
              <w:rPr>
                <w:u w:val="single"/>
              </w:rPr>
              <w:t xml:space="preserve"> </w:t>
            </w:r>
          </w:p>
          <w:p w:rsidR="00C0219E" w:rsidRDefault="00C0219E" w:rsidP="00C0219E">
            <w:r>
              <w:t>В комплекте:</w:t>
            </w:r>
          </w:p>
          <w:p w:rsidR="00C0219E" w:rsidRDefault="00C0219E" w:rsidP="00C0219E">
            <w:r>
              <w:t>1.Расходомер (ППР и блок электроники БЭ)                                                         -1шт</w:t>
            </w:r>
          </w:p>
          <w:p w:rsidR="00C0219E" w:rsidRDefault="00C0219E" w:rsidP="00C0219E">
            <w:r>
              <w:t xml:space="preserve">Диаметр условного прохода, </w:t>
            </w:r>
            <w:proofErr w:type="spellStart"/>
            <w:r>
              <w:t>Ду</w:t>
            </w:r>
            <w:proofErr w:type="spellEnd"/>
            <w:r>
              <w:t>, мм -20</w:t>
            </w:r>
          </w:p>
          <w:p w:rsidR="00C0219E" w:rsidRDefault="00C0219E" w:rsidP="00C0219E">
            <w:r>
              <w:t>2.Источник вторичного питания Взлет ИВП-24.24                                            -1шт</w:t>
            </w:r>
          </w:p>
          <w:p w:rsidR="00C0219E" w:rsidRDefault="00C0219E" w:rsidP="00C0219E">
            <w:pPr>
              <w:rPr>
                <w:u w:val="single"/>
              </w:rPr>
            </w:pPr>
            <w:r>
              <w:t xml:space="preserve">3.Комплект присоединительной арматуры из нержавеющей стали №2 (Д у </w:t>
            </w:r>
            <w:proofErr w:type="spellStart"/>
            <w:r>
              <w:t>тр-да</w:t>
            </w:r>
            <w:proofErr w:type="spellEnd"/>
            <w:r>
              <w:t xml:space="preserve"> 50мм)                                           -1шт                                       </w:t>
            </w:r>
          </w:p>
        </w:tc>
        <w:tc>
          <w:tcPr>
            <w:tcW w:w="2694" w:type="dxa"/>
          </w:tcPr>
          <w:p w:rsidR="00C0219E" w:rsidRDefault="00C0219E" w:rsidP="00C0219E">
            <w:pPr>
              <w:jc w:val="center"/>
              <w:rPr>
                <w:u w:val="single"/>
              </w:rPr>
            </w:pPr>
            <w:r w:rsidRPr="00472EDB">
              <w:rPr>
                <w:u w:val="single"/>
              </w:rPr>
              <w:t>«ВЗЛЕТ ТЭР»</w:t>
            </w:r>
            <w:r>
              <w:rPr>
                <w:u w:val="single"/>
              </w:rPr>
              <w:t xml:space="preserve"> Исполнение</w:t>
            </w:r>
          </w:p>
          <w:p w:rsidR="00C0219E" w:rsidRPr="00472EDB" w:rsidRDefault="00C0219E" w:rsidP="00C0219E">
            <w:pPr>
              <w:jc w:val="center"/>
            </w:pPr>
            <w:r>
              <w:t>АФ</w:t>
            </w:r>
            <w:r w:rsidRPr="00472EDB">
              <w:t>-0</w:t>
            </w:r>
            <w:r>
              <w:t>20</w:t>
            </w:r>
            <w:r w:rsidRPr="00472EDB">
              <w:t>-11-21-31-41-51-61-71-82-91-ПР1-ВП1-Б1-П1-ПФ</w:t>
            </w:r>
          </w:p>
          <w:p w:rsidR="00C0219E" w:rsidRDefault="00C0219E" w:rsidP="00C0219E">
            <w:pPr>
              <w:jc w:val="center"/>
            </w:pPr>
            <w:r w:rsidRPr="00472EDB">
              <w:t>ШКСД</w:t>
            </w:r>
            <w:r>
              <w:t xml:space="preserve">.407212.002 ТУ </w:t>
            </w:r>
          </w:p>
          <w:p w:rsidR="00C0219E" w:rsidRPr="00C80313" w:rsidRDefault="00C0219E" w:rsidP="00C80313">
            <w:pPr>
              <w:jc w:val="center"/>
              <w:rPr>
                <w:u w:val="singl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19E" w:rsidRDefault="00C0219E" w:rsidP="000D13B7">
            <w:pPr>
              <w:jc w:val="center"/>
            </w:pPr>
            <w:proofErr w:type="spellStart"/>
            <w:r>
              <w:t>комп</w:t>
            </w:r>
            <w:proofErr w:type="spellEnd"/>
          </w:p>
          <w:p w:rsidR="00C0219E" w:rsidRDefault="00C0219E" w:rsidP="000D13B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19E" w:rsidRDefault="00C0219E" w:rsidP="000D13B7">
            <w:pPr>
              <w:jc w:val="center"/>
            </w:pPr>
            <w:r>
              <w:t>2</w:t>
            </w:r>
          </w:p>
        </w:tc>
      </w:tr>
      <w:tr w:rsidR="00C0219E" w:rsidRPr="005F4673" w:rsidTr="00C0219E">
        <w:trPr>
          <w:cantSplit/>
          <w:trHeight w:hRule="exact" w:val="3128"/>
        </w:trPr>
        <w:tc>
          <w:tcPr>
            <w:tcW w:w="567" w:type="dxa"/>
          </w:tcPr>
          <w:p w:rsidR="00C0219E" w:rsidRDefault="00C0219E" w:rsidP="009A7263">
            <w:pPr>
              <w:jc w:val="center"/>
            </w:pPr>
            <w:r>
              <w:t>7.</w:t>
            </w:r>
          </w:p>
        </w:tc>
        <w:tc>
          <w:tcPr>
            <w:tcW w:w="4536" w:type="dxa"/>
          </w:tcPr>
          <w:p w:rsidR="00C0219E" w:rsidRPr="00472EDB" w:rsidRDefault="00C0219E" w:rsidP="00C0219E">
            <w:r>
              <w:rPr>
                <w:u w:val="single"/>
              </w:rPr>
              <w:t>Р</w:t>
            </w:r>
            <w:r w:rsidRPr="00472EDB">
              <w:rPr>
                <w:u w:val="single"/>
              </w:rPr>
              <w:t>асходомер</w:t>
            </w:r>
            <w:r>
              <w:rPr>
                <w:u w:val="single"/>
              </w:rPr>
              <w:t xml:space="preserve"> </w:t>
            </w:r>
            <w:proofErr w:type="gramStart"/>
            <w:r>
              <w:rPr>
                <w:u w:val="single"/>
              </w:rPr>
              <w:t>–</w:t>
            </w:r>
            <w:r w:rsidRPr="00472EDB">
              <w:rPr>
                <w:u w:val="single"/>
              </w:rPr>
              <w:t>с</w:t>
            </w:r>
            <w:proofErr w:type="gramEnd"/>
            <w:r w:rsidRPr="00472EDB">
              <w:rPr>
                <w:u w:val="single"/>
              </w:rPr>
              <w:t>четчик</w:t>
            </w:r>
            <w:r>
              <w:rPr>
                <w:u w:val="single"/>
              </w:rPr>
              <w:t xml:space="preserve"> </w:t>
            </w:r>
            <w:r w:rsidRPr="00472EDB">
              <w:rPr>
                <w:u w:val="single"/>
              </w:rPr>
              <w:t xml:space="preserve"> </w:t>
            </w:r>
            <w:r>
              <w:rPr>
                <w:u w:val="single"/>
              </w:rPr>
              <w:t>электромагнитный</w:t>
            </w:r>
            <w:r w:rsidRPr="00472EDB">
              <w:rPr>
                <w:u w:val="single"/>
              </w:rPr>
              <w:t xml:space="preserve"> </w:t>
            </w:r>
          </w:p>
          <w:p w:rsidR="00C0219E" w:rsidRDefault="00C0219E" w:rsidP="00C0219E">
            <w:r>
              <w:t>В комплекте:</w:t>
            </w:r>
          </w:p>
          <w:p w:rsidR="00C0219E" w:rsidRDefault="00C0219E" w:rsidP="00C0219E">
            <w:r>
              <w:t>1.Расходомер (ППР и блок электроники БЭ)                                                         -1шт</w:t>
            </w:r>
          </w:p>
          <w:p w:rsidR="00C0219E" w:rsidRDefault="00C0219E" w:rsidP="00C0219E">
            <w:r>
              <w:t xml:space="preserve">Диаметр условного прохода, </w:t>
            </w:r>
            <w:proofErr w:type="spellStart"/>
            <w:r>
              <w:t>Ду</w:t>
            </w:r>
            <w:proofErr w:type="spellEnd"/>
            <w:r>
              <w:t>, мм -15</w:t>
            </w:r>
          </w:p>
          <w:p w:rsidR="00C0219E" w:rsidRDefault="00C0219E" w:rsidP="00C0219E">
            <w:r>
              <w:t>2.Источник вторичного питания Взлет ИВП-24.24                                            -1шт</w:t>
            </w:r>
          </w:p>
          <w:p w:rsidR="00C0219E" w:rsidRDefault="00C0219E" w:rsidP="00C0219E">
            <w:pPr>
              <w:rPr>
                <w:u w:val="single"/>
              </w:rPr>
            </w:pPr>
            <w:r>
              <w:t xml:space="preserve">3.Комплект присоединительной арматуры из нержавеющей стали №2 (Д у </w:t>
            </w:r>
            <w:proofErr w:type="spellStart"/>
            <w:r>
              <w:t>тр-да</w:t>
            </w:r>
            <w:proofErr w:type="spellEnd"/>
            <w:r>
              <w:t xml:space="preserve"> 25мм)                                           -1шт                                       </w:t>
            </w:r>
          </w:p>
        </w:tc>
        <w:tc>
          <w:tcPr>
            <w:tcW w:w="2694" w:type="dxa"/>
          </w:tcPr>
          <w:p w:rsidR="00C0219E" w:rsidRDefault="00C0219E" w:rsidP="00C0219E">
            <w:pPr>
              <w:jc w:val="center"/>
              <w:rPr>
                <w:u w:val="single"/>
              </w:rPr>
            </w:pPr>
            <w:r w:rsidRPr="00472EDB">
              <w:rPr>
                <w:u w:val="single"/>
              </w:rPr>
              <w:t>«ВЗЛЕТ ТЭР»</w:t>
            </w:r>
            <w:r>
              <w:rPr>
                <w:u w:val="single"/>
              </w:rPr>
              <w:t xml:space="preserve"> Исполнение</w:t>
            </w:r>
          </w:p>
          <w:p w:rsidR="00C0219E" w:rsidRPr="00472EDB" w:rsidRDefault="00C0219E" w:rsidP="00C0219E">
            <w:pPr>
              <w:jc w:val="center"/>
            </w:pPr>
            <w:r>
              <w:t>АС-</w:t>
            </w:r>
            <w:r w:rsidRPr="00472EDB">
              <w:t>0</w:t>
            </w:r>
            <w:r>
              <w:t>15</w:t>
            </w:r>
            <w:r w:rsidRPr="00472EDB">
              <w:t>-11-21-31-41-51-61-71-82-91-ПР1-ВП1-Б1-П1-ПФ</w:t>
            </w:r>
          </w:p>
          <w:p w:rsidR="00C0219E" w:rsidRDefault="00C0219E" w:rsidP="00C0219E">
            <w:pPr>
              <w:jc w:val="center"/>
            </w:pPr>
            <w:r w:rsidRPr="00472EDB">
              <w:t>ШКСД</w:t>
            </w:r>
            <w:r>
              <w:t xml:space="preserve">.407212.002 ТУ </w:t>
            </w:r>
          </w:p>
          <w:p w:rsidR="00C0219E" w:rsidRPr="00C80313" w:rsidRDefault="00C0219E" w:rsidP="00C80313">
            <w:pPr>
              <w:jc w:val="center"/>
              <w:rPr>
                <w:u w:val="singl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19E" w:rsidRDefault="00C0219E" w:rsidP="000D13B7">
            <w:pPr>
              <w:jc w:val="center"/>
            </w:pPr>
            <w:proofErr w:type="spellStart"/>
            <w:r>
              <w:t>комп</w:t>
            </w:r>
            <w:proofErr w:type="spellEnd"/>
          </w:p>
          <w:p w:rsidR="00C0219E" w:rsidRDefault="00C0219E" w:rsidP="000D13B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19E" w:rsidRDefault="00C0219E" w:rsidP="000D13B7">
            <w:pPr>
              <w:jc w:val="center"/>
            </w:pPr>
            <w:r>
              <w:t>6</w:t>
            </w:r>
          </w:p>
        </w:tc>
      </w:tr>
      <w:tr w:rsidR="00C0219E" w:rsidRPr="005F4673" w:rsidTr="00A06B88">
        <w:trPr>
          <w:cantSplit/>
          <w:trHeight w:hRule="exact" w:val="2999"/>
        </w:trPr>
        <w:tc>
          <w:tcPr>
            <w:tcW w:w="567" w:type="dxa"/>
          </w:tcPr>
          <w:p w:rsidR="00C0219E" w:rsidRDefault="00C0219E" w:rsidP="009A7263">
            <w:pPr>
              <w:jc w:val="center"/>
            </w:pPr>
            <w:r>
              <w:lastRenderedPageBreak/>
              <w:t>8.</w:t>
            </w:r>
          </w:p>
        </w:tc>
        <w:tc>
          <w:tcPr>
            <w:tcW w:w="4536" w:type="dxa"/>
          </w:tcPr>
          <w:p w:rsidR="00C0219E" w:rsidRPr="00472EDB" w:rsidRDefault="00C0219E" w:rsidP="00C0219E">
            <w:r>
              <w:rPr>
                <w:u w:val="single"/>
              </w:rPr>
              <w:t>Р</w:t>
            </w:r>
            <w:r w:rsidRPr="00472EDB">
              <w:rPr>
                <w:u w:val="single"/>
              </w:rPr>
              <w:t>асходомер</w:t>
            </w:r>
            <w:r>
              <w:rPr>
                <w:u w:val="single"/>
              </w:rPr>
              <w:t xml:space="preserve"> </w:t>
            </w:r>
            <w:proofErr w:type="gramStart"/>
            <w:r>
              <w:rPr>
                <w:u w:val="single"/>
              </w:rPr>
              <w:t>–</w:t>
            </w:r>
            <w:r w:rsidRPr="00472EDB">
              <w:rPr>
                <w:u w:val="single"/>
              </w:rPr>
              <w:t>с</w:t>
            </w:r>
            <w:proofErr w:type="gramEnd"/>
            <w:r w:rsidRPr="00472EDB">
              <w:rPr>
                <w:u w:val="single"/>
              </w:rPr>
              <w:t>четчик</w:t>
            </w:r>
            <w:r>
              <w:rPr>
                <w:u w:val="single"/>
              </w:rPr>
              <w:t xml:space="preserve"> </w:t>
            </w:r>
            <w:r w:rsidRPr="00472EDB">
              <w:rPr>
                <w:u w:val="single"/>
              </w:rPr>
              <w:t xml:space="preserve"> </w:t>
            </w:r>
            <w:r>
              <w:rPr>
                <w:u w:val="single"/>
              </w:rPr>
              <w:t>электромагнитный</w:t>
            </w:r>
            <w:r w:rsidRPr="00472EDB">
              <w:rPr>
                <w:u w:val="single"/>
              </w:rPr>
              <w:t xml:space="preserve"> </w:t>
            </w:r>
          </w:p>
          <w:p w:rsidR="00C0219E" w:rsidRDefault="00C0219E" w:rsidP="00C0219E">
            <w:r>
              <w:t>В комплекте:</w:t>
            </w:r>
          </w:p>
          <w:p w:rsidR="00C0219E" w:rsidRDefault="00C0219E" w:rsidP="00C0219E">
            <w:r>
              <w:t>1.Расходомер (ППР и блок электроники БЭ)                                                         -1шт</w:t>
            </w:r>
          </w:p>
          <w:p w:rsidR="00C0219E" w:rsidRDefault="00C0219E" w:rsidP="00C0219E">
            <w:r>
              <w:t xml:space="preserve">Диаметр условного прохода, </w:t>
            </w:r>
            <w:proofErr w:type="spellStart"/>
            <w:r>
              <w:t>Ду</w:t>
            </w:r>
            <w:proofErr w:type="spellEnd"/>
            <w:r>
              <w:t>, мм -15</w:t>
            </w:r>
          </w:p>
          <w:p w:rsidR="00C0219E" w:rsidRDefault="00C0219E" w:rsidP="00C0219E">
            <w:r>
              <w:t>2.Источник вторичного питания Взлет ИВП-24.24                                            -1шт</w:t>
            </w:r>
          </w:p>
          <w:p w:rsidR="00C0219E" w:rsidRDefault="00C0219E" w:rsidP="00C0219E">
            <w:pPr>
              <w:rPr>
                <w:u w:val="single"/>
              </w:rPr>
            </w:pPr>
            <w:r>
              <w:t xml:space="preserve">3.Комплект присоединительной арматуры из нержавеющей стали №2 (Д у </w:t>
            </w:r>
            <w:proofErr w:type="spellStart"/>
            <w:r>
              <w:t>тр-да</w:t>
            </w:r>
            <w:proofErr w:type="spellEnd"/>
            <w:r>
              <w:t xml:space="preserve"> 50мм)                                           -1шт                                       </w:t>
            </w:r>
          </w:p>
        </w:tc>
        <w:tc>
          <w:tcPr>
            <w:tcW w:w="2694" w:type="dxa"/>
          </w:tcPr>
          <w:p w:rsidR="00C0219E" w:rsidRDefault="00C0219E" w:rsidP="00C0219E">
            <w:pPr>
              <w:jc w:val="center"/>
              <w:rPr>
                <w:u w:val="single"/>
              </w:rPr>
            </w:pPr>
            <w:r w:rsidRPr="00472EDB">
              <w:rPr>
                <w:u w:val="single"/>
              </w:rPr>
              <w:t>«ВЗЛЕТ ТЭР»</w:t>
            </w:r>
            <w:r>
              <w:rPr>
                <w:u w:val="single"/>
              </w:rPr>
              <w:t xml:space="preserve"> Исполнение</w:t>
            </w:r>
          </w:p>
          <w:p w:rsidR="00C0219E" w:rsidRPr="00472EDB" w:rsidRDefault="00C0219E" w:rsidP="00C0219E">
            <w:pPr>
              <w:jc w:val="center"/>
            </w:pPr>
            <w:r>
              <w:t>АС-</w:t>
            </w:r>
            <w:r w:rsidRPr="00472EDB">
              <w:t>0</w:t>
            </w:r>
            <w:r>
              <w:t>15</w:t>
            </w:r>
            <w:r w:rsidRPr="00472EDB">
              <w:t>-11-21-31-41-51-61-71-82-91-ПР1-ВП1-Б1-П1-ПФ</w:t>
            </w:r>
          </w:p>
          <w:p w:rsidR="00C0219E" w:rsidRDefault="00C0219E" w:rsidP="00C0219E">
            <w:pPr>
              <w:jc w:val="center"/>
            </w:pPr>
            <w:r w:rsidRPr="00472EDB">
              <w:t>ШКСД</w:t>
            </w:r>
            <w:r>
              <w:t xml:space="preserve">.407212.002 ТУ </w:t>
            </w:r>
          </w:p>
          <w:p w:rsidR="00C0219E" w:rsidRPr="00930FEF" w:rsidRDefault="00C0219E" w:rsidP="00930FEF">
            <w:pPr>
              <w:jc w:val="center"/>
              <w:rPr>
                <w:u w:val="singl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19E" w:rsidRDefault="00C0219E" w:rsidP="000D13B7">
            <w:pPr>
              <w:jc w:val="center"/>
            </w:pPr>
            <w:proofErr w:type="spellStart"/>
            <w:r>
              <w:t>комп</w:t>
            </w:r>
            <w:proofErr w:type="spellEnd"/>
          </w:p>
          <w:p w:rsidR="00C0219E" w:rsidRDefault="00C0219E" w:rsidP="000D13B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19E" w:rsidRDefault="00C0219E" w:rsidP="000D13B7">
            <w:pPr>
              <w:jc w:val="center"/>
            </w:pPr>
            <w:r>
              <w:t>2</w:t>
            </w:r>
          </w:p>
        </w:tc>
      </w:tr>
      <w:tr w:rsidR="0092340B" w:rsidRPr="005F4673" w:rsidTr="00A06B88">
        <w:trPr>
          <w:cantSplit/>
          <w:trHeight w:hRule="exact" w:val="2984"/>
        </w:trPr>
        <w:tc>
          <w:tcPr>
            <w:tcW w:w="567" w:type="dxa"/>
          </w:tcPr>
          <w:p w:rsidR="0092340B" w:rsidRDefault="00613567" w:rsidP="009A7263">
            <w:pPr>
              <w:jc w:val="center"/>
            </w:pPr>
            <w:r>
              <w:t>9.</w:t>
            </w:r>
          </w:p>
        </w:tc>
        <w:tc>
          <w:tcPr>
            <w:tcW w:w="4536" w:type="dxa"/>
          </w:tcPr>
          <w:p w:rsidR="00A06B88" w:rsidRPr="00472EDB" w:rsidRDefault="00A06B88" w:rsidP="00A06B88">
            <w:r>
              <w:rPr>
                <w:u w:val="single"/>
              </w:rPr>
              <w:t>Р</w:t>
            </w:r>
            <w:r w:rsidRPr="00472EDB">
              <w:rPr>
                <w:u w:val="single"/>
              </w:rPr>
              <w:t>асходомер</w:t>
            </w:r>
            <w:r>
              <w:rPr>
                <w:u w:val="single"/>
              </w:rPr>
              <w:t xml:space="preserve"> </w:t>
            </w:r>
            <w:proofErr w:type="gramStart"/>
            <w:r>
              <w:rPr>
                <w:u w:val="single"/>
              </w:rPr>
              <w:t>–</w:t>
            </w:r>
            <w:r w:rsidRPr="00472EDB">
              <w:rPr>
                <w:u w:val="single"/>
              </w:rPr>
              <w:t>с</w:t>
            </w:r>
            <w:proofErr w:type="gramEnd"/>
            <w:r w:rsidRPr="00472EDB">
              <w:rPr>
                <w:u w:val="single"/>
              </w:rPr>
              <w:t>четчик</w:t>
            </w:r>
            <w:r>
              <w:rPr>
                <w:u w:val="single"/>
              </w:rPr>
              <w:t xml:space="preserve"> </w:t>
            </w:r>
            <w:r w:rsidRPr="00472EDB">
              <w:rPr>
                <w:u w:val="single"/>
              </w:rPr>
              <w:t xml:space="preserve"> </w:t>
            </w:r>
            <w:r>
              <w:rPr>
                <w:u w:val="single"/>
              </w:rPr>
              <w:t>электромагнитный</w:t>
            </w:r>
            <w:r w:rsidRPr="00472EDB">
              <w:rPr>
                <w:u w:val="single"/>
              </w:rPr>
              <w:t xml:space="preserve"> </w:t>
            </w:r>
          </w:p>
          <w:p w:rsidR="00A06B88" w:rsidRDefault="00A06B88" w:rsidP="00A06B88">
            <w:r>
              <w:t>В комплекте:</w:t>
            </w:r>
          </w:p>
          <w:p w:rsidR="00A06B88" w:rsidRDefault="00A06B88" w:rsidP="00A06B88">
            <w:r>
              <w:t>1.Расходомер (ППР и блок электроники БЭ)                                                         -1шт</w:t>
            </w:r>
          </w:p>
          <w:p w:rsidR="00A06B88" w:rsidRDefault="00A06B88" w:rsidP="00A06B88">
            <w:r>
              <w:t xml:space="preserve">Диаметр условного прохода, </w:t>
            </w:r>
            <w:proofErr w:type="spellStart"/>
            <w:r>
              <w:t>Ду</w:t>
            </w:r>
            <w:proofErr w:type="spellEnd"/>
            <w:r>
              <w:t>, мм -15</w:t>
            </w:r>
          </w:p>
          <w:p w:rsidR="00A06B88" w:rsidRDefault="00A06B88" w:rsidP="00A06B88">
            <w:r>
              <w:t>2.Источник вторичного питания Взлет ИВП-24.24                                            -1шт</w:t>
            </w:r>
          </w:p>
          <w:p w:rsidR="0092340B" w:rsidRDefault="00A06B88" w:rsidP="00A06B88">
            <w:pPr>
              <w:rPr>
                <w:u w:val="single"/>
              </w:rPr>
            </w:pPr>
            <w:r>
              <w:t xml:space="preserve">3.Комплект присоединительной арматуры из углеродистой стали №2 (Д у </w:t>
            </w:r>
            <w:proofErr w:type="spellStart"/>
            <w:r>
              <w:t>тр-да</w:t>
            </w:r>
            <w:proofErr w:type="spellEnd"/>
            <w:r>
              <w:t xml:space="preserve"> 50мм)                                           -1шт                                       </w:t>
            </w:r>
          </w:p>
        </w:tc>
        <w:tc>
          <w:tcPr>
            <w:tcW w:w="2694" w:type="dxa"/>
          </w:tcPr>
          <w:p w:rsidR="00A06B88" w:rsidRDefault="00A06B88" w:rsidP="00A06B88">
            <w:pPr>
              <w:jc w:val="center"/>
              <w:rPr>
                <w:u w:val="single"/>
              </w:rPr>
            </w:pPr>
            <w:r w:rsidRPr="00472EDB">
              <w:rPr>
                <w:u w:val="single"/>
              </w:rPr>
              <w:t>«ВЗЛЕТ ТЭР»</w:t>
            </w:r>
            <w:r>
              <w:rPr>
                <w:u w:val="single"/>
              </w:rPr>
              <w:t xml:space="preserve"> Исполнение</w:t>
            </w:r>
          </w:p>
          <w:p w:rsidR="00A06B88" w:rsidRPr="00472EDB" w:rsidRDefault="00A06B88" w:rsidP="00A06B88">
            <w:pPr>
              <w:jc w:val="center"/>
            </w:pPr>
            <w:r>
              <w:t>АС-</w:t>
            </w:r>
            <w:r w:rsidRPr="00472EDB">
              <w:t>0</w:t>
            </w:r>
            <w:r>
              <w:t>15</w:t>
            </w:r>
            <w:r w:rsidRPr="00472EDB">
              <w:t>-11-21-31-41-51-61-71-82-91-ПР1-ВП1-Б1-П1-ПФ</w:t>
            </w:r>
          </w:p>
          <w:p w:rsidR="00A06B88" w:rsidRDefault="00A06B88" w:rsidP="00A06B88">
            <w:pPr>
              <w:jc w:val="center"/>
            </w:pPr>
            <w:r w:rsidRPr="00472EDB">
              <w:t>ШКСД</w:t>
            </w:r>
            <w:r>
              <w:t xml:space="preserve">.407212.002 ТУ </w:t>
            </w:r>
          </w:p>
          <w:p w:rsidR="0092340B" w:rsidRPr="005208F1" w:rsidRDefault="0092340B" w:rsidP="005208F1">
            <w:pPr>
              <w:jc w:val="center"/>
              <w:rPr>
                <w:u w:val="singl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B88" w:rsidRDefault="00A06B88" w:rsidP="00A06B88">
            <w:pPr>
              <w:jc w:val="center"/>
            </w:pPr>
            <w:proofErr w:type="spellStart"/>
            <w:r>
              <w:t>комп</w:t>
            </w:r>
            <w:proofErr w:type="spellEnd"/>
          </w:p>
          <w:p w:rsidR="0092340B" w:rsidRDefault="0092340B" w:rsidP="009A7263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B" w:rsidRDefault="0092340B" w:rsidP="009A7263">
            <w:pPr>
              <w:jc w:val="center"/>
            </w:pPr>
            <w:r>
              <w:t>1</w:t>
            </w:r>
          </w:p>
        </w:tc>
      </w:tr>
    </w:tbl>
    <w:p w:rsidR="00252921" w:rsidRPr="005C73B2" w:rsidRDefault="005432B1" w:rsidP="005C73B2">
      <w:pPr>
        <w:spacing w:line="360" w:lineRule="auto"/>
      </w:pPr>
      <w:r>
        <w:t xml:space="preserve"> </w:t>
      </w:r>
      <w:r w:rsidR="00CC6414">
        <w:t xml:space="preserve"> </w:t>
      </w:r>
    </w:p>
    <w:p w:rsidR="00F23AEE" w:rsidRDefault="00AA4F58" w:rsidP="006660CD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6660CD" w:rsidP="006660CD">
      <w:pPr>
        <w:rPr>
          <w:b/>
        </w:rPr>
      </w:pPr>
      <w:r>
        <w:rPr>
          <w:b/>
        </w:rPr>
        <w:t xml:space="preserve">                            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>
        <w:rPr>
          <w:b/>
        </w:rPr>
        <w:t xml:space="preserve">  </w:t>
      </w:r>
      <w:r w:rsidR="0041576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6660CD" w:rsidRDefault="006660CD" w:rsidP="006660CD">
      <w:pPr>
        <w:ind w:firstLine="709"/>
      </w:pPr>
    </w:p>
    <w:p w:rsidR="00761529" w:rsidRDefault="00761529" w:rsidP="006660CD">
      <w:pPr>
        <w:ind w:firstLine="709"/>
      </w:pPr>
      <w:r>
        <w:t xml:space="preserve">5.1. Оборудование поставляется Заказчику </w:t>
      </w:r>
      <w:r w:rsidR="00B51DD0">
        <w:t xml:space="preserve"> </w:t>
      </w:r>
      <w:r>
        <w:t xml:space="preserve"> не </w:t>
      </w:r>
      <w:r w:rsidR="00B2436A">
        <w:t>позднее августа месяца 2011года.</w:t>
      </w:r>
    </w:p>
    <w:p w:rsidR="006660CD" w:rsidRDefault="006660CD" w:rsidP="003A6D14">
      <w:pPr>
        <w:spacing w:line="360" w:lineRule="auto"/>
        <w:rPr>
          <w:b/>
        </w:rPr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6660CD" w:rsidRDefault="00761529" w:rsidP="006660CD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6660CD">
      <w:pPr>
        <w:ind w:firstLine="709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lastRenderedPageBreak/>
        <w:t>8. Требования к месту поставки товара, выполнения работ, оказания услуг</w:t>
      </w:r>
    </w:p>
    <w:p w:rsidR="00761529" w:rsidRDefault="00761529" w:rsidP="006660CD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660CD">
      <w:pPr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8D2593"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7939F8" w:rsidRPr="007939F8" w:rsidRDefault="0090774A" w:rsidP="007939F8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A5D2A" w:rsidTr="007939F8">
        <w:trPr>
          <w:trHeight w:val="1131"/>
        </w:trPr>
        <w:tc>
          <w:tcPr>
            <w:tcW w:w="4615" w:type="dxa"/>
          </w:tcPr>
          <w:p w:rsidR="0075430F" w:rsidRPr="002A5D2A" w:rsidRDefault="009F7E51" w:rsidP="007939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="007939F8">
              <w:rPr>
                <w:sz w:val="28"/>
                <w:szCs w:val="28"/>
              </w:rPr>
              <w:t xml:space="preserve"> </w:t>
            </w:r>
            <w:r w:rsidR="00D858AE">
              <w:rPr>
                <w:sz w:val="28"/>
                <w:szCs w:val="28"/>
              </w:rPr>
              <w:t xml:space="preserve">Куратор проекта </w:t>
            </w:r>
          </w:p>
          <w:p w:rsidR="0075430F" w:rsidRPr="002A5D2A" w:rsidRDefault="0075430F" w:rsidP="007939F8">
            <w:pPr>
              <w:rPr>
                <w:sz w:val="28"/>
                <w:szCs w:val="28"/>
              </w:rPr>
            </w:pPr>
          </w:p>
          <w:p w:rsidR="0075430F" w:rsidRPr="002A5D2A" w:rsidRDefault="0075430F" w:rsidP="007939F8">
            <w:pPr>
              <w:tabs>
                <w:tab w:val="left" w:pos="924"/>
              </w:tabs>
              <w:jc w:val="center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>Начальник ОГМЦ ЦНИЛ</w:t>
            </w:r>
          </w:p>
        </w:tc>
        <w:tc>
          <w:tcPr>
            <w:tcW w:w="4956" w:type="dxa"/>
          </w:tcPr>
          <w:p w:rsidR="0075430F" w:rsidRPr="002A5D2A" w:rsidRDefault="0015043A" w:rsidP="009A7263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    </w:t>
            </w:r>
            <w:r w:rsidR="00D858AE">
              <w:rPr>
                <w:sz w:val="28"/>
                <w:szCs w:val="28"/>
              </w:rPr>
              <w:t>Морозов А.П.</w:t>
            </w:r>
          </w:p>
          <w:p w:rsidR="0075430F" w:rsidRPr="002A5D2A" w:rsidRDefault="0075430F" w:rsidP="009A7263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</w:p>
          <w:p w:rsidR="0075430F" w:rsidRPr="002A5D2A" w:rsidRDefault="007939F8" w:rsidP="009A7263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Pr="002A5D2A">
              <w:rPr>
                <w:sz w:val="28"/>
                <w:szCs w:val="28"/>
              </w:rPr>
              <w:t>Черный К.Г.</w:t>
            </w:r>
          </w:p>
          <w:p w:rsidR="0075430F" w:rsidRPr="002A5D2A" w:rsidRDefault="0075430F" w:rsidP="009A7263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 xml:space="preserve">           </w:t>
            </w:r>
            <w:r w:rsidR="007939F8">
              <w:rPr>
                <w:sz w:val="28"/>
                <w:szCs w:val="28"/>
              </w:rPr>
              <w:t xml:space="preserve"> </w:t>
            </w:r>
            <w:r w:rsidRPr="002A5D2A">
              <w:rPr>
                <w:sz w:val="28"/>
                <w:szCs w:val="28"/>
              </w:rPr>
              <w:tab/>
              <w:t xml:space="preserve"> </w:t>
            </w:r>
          </w:p>
          <w:p w:rsidR="0075430F" w:rsidRPr="002A5D2A" w:rsidRDefault="0075430F" w:rsidP="009A7263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</w:tbl>
    <w:p w:rsidR="0075430F" w:rsidRPr="009F3572" w:rsidRDefault="0075430F" w:rsidP="009F3572">
      <w:pPr>
        <w:rPr>
          <w:sz w:val="28"/>
          <w:szCs w:val="28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9A7263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  <w:t xml:space="preserve">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 xml:space="preserve">      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2A5D2A">
                    <w:rPr>
                      <w:sz w:val="28"/>
                      <w:szCs w:val="28"/>
                    </w:rPr>
                    <w:tab/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9A7263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</w:tr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9A7263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</w:r>
                  <w:r w:rsidR="008D7A31"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9A7263">
              <w:tc>
                <w:tcPr>
                  <w:tcW w:w="4615" w:type="dxa"/>
                </w:tcPr>
                <w:p w:rsidR="0075430F" w:rsidRPr="002A5D2A" w:rsidRDefault="008D7A31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8D7A31" w:rsidP="0075430F">
            <w:r>
              <w:t xml:space="preserve"> </w:t>
            </w:r>
          </w:p>
        </w:tc>
      </w:tr>
    </w:tbl>
    <w:p w:rsidR="009F3572" w:rsidRPr="009F3572" w:rsidRDefault="00C57DB1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9F3572" w:rsidRPr="009F3572" w:rsidSect="00BC10EB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9F3572"/>
    <w:rsid w:val="0001774F"/>
    <w:rsid w:val="00017C5E"/>
    <w:rsid w:val="00027D65"/>
    <w:rsid w:val="00042876"/>
    <w:rsid w:val="000676E7"/>
    <w:rsid w:val="000723AE"/>
    <w:rsid w:val="00074363"/>
    <w:rsid w:val="0007788A"/>
    <w:rsid w:val="00093B37"/>
    <w:rsid w:val="000942C1"/>
    <w:rsid w:val="00094E8C"/>
    <w:rsid w:val="000C34F4"/>
    <w:rsid w:val="000D477C"/>
    <w:rsid w:val="000E3537"/>
    <w:rsid w:val="000E61FE"/>
    <w:rsid w:val="00105F4D"/>
    <w:rsid w:val="00106614"/>
    <w:rsid w:val="001150AB"/>
    <w:rsid w:val="001253C3"/>
    <w:rsid w:val="0014285E"/>
    <w:rsid w:val="0015043A"/>
    <w:rsid w:val="00152203"/>
    <w:rsid w:val="0016084C"/>
    <w:rsid w:val="00167B2C"/>
    <w:rsid w:val="001766F8"/>
    <w:rsid w:val="00185E77"/>
    <w:rsid w:val="0019632A"/>
    <w:rsid w:val="001C4563"/>
    <w:rsid w:val="001C6E89"/>
    <w:rsid w:val="001D5EC2"/>
    <w:rsid w:val="00207C32"/>
    <w:rsid w:val="00220032"/>
    <w:rsid w:val="0022510C"/>
    <w:rsid w:val="00227A30"/>
    <w:rsid w:val="00233AAC"/>
    <w:rsid w:val="00252376"/>
    <w:rsid w:val="00252921"/>
    <w:rsid w:val="00260EEF"/>
    <w:rsid w:val="00294CDD"/>
    <w:rsid w:val="00295B62"/>
    <w:rsid w:val="00297C1B"/>
    <w:rsid w:val="002B548B"/>
    <w:rsid w:val="002B5667"/>
    <w:rsid w:val="00356063"/>
    <w:rsid w:val="00382977"/>
    <w:rsid w:val="003A6D14"/>
    <w:rsid w:val="003B2042"/>
    <w:rsid w:val="003B2A5B"/>
    <w:rsid w:val="003C0F8D"/>
    <w:rsid w:val="003D3B5F"/>
    <w:rsid w:val="003F3860"/>
    <w:rsid w:val="00415765"/>
    <w:rsid w:val="004161DB"/>
    <w:rsid w:val="0042216C"/>
    <w:rsid w:val="00460F94"/>
    <w:rsid w:val="00467B44"/>
    <w:rsid w:val="00472EDB"/>
    <w:rsid w:val="00474CF0"/>
    <w:rsid w:val="00475D05"/>
    <w:rsid w:val="0047785F"/>
    <w:rsid w:val="004A145E"/>
    <w:rsid w:val="004A31E7"/>
    <w:rsid w:val="004C2A2C"/>
    <w:rsid w:val="004C71EB"/>
    <w:rsid w:val="004D6322"/>
    <w:rsid w:val="004E6F8F"/>
    <w:rsid w:val="004F760D"/>
    <w:rsid w:val="005027C1"/>
    <w:rsid w:val="0050481B"/>
    <w:rsid w:val="005208F1"/>
    <w:rsid w:val="005222AB"/>
    <w:rsid w:val="005432B1"/>
    <w:rsid w:val="005529E9"/>
    <w:rsid w:val="00564589"/>
    <w:rsid w:val="00586EC3"/>
    <w:rsid w:val="00595349"/>
    <w:rsid w:val="005A0721"/>
    <w:rsid w:val="005B5C63"/>
    <w:rsid w:val="005C2D3A"/>
    <w:rsid w:val="005C73B2"/>
    <w:rsid w:val="005D4A84"/>
    <w:rsid w:val="005E6F9D"/>
    <w:rsid w:val="005E75C2"/>
    <w:rsid w:val="00613567"/>
    <w:rsid w:val="006660CD"/>
    <w:rsid w:val="006774C2"/>
    <w:rsid w:val="006A23A5"/>
    <w:rsid w:val="006C7040"/>
    <w:rsid w:val="006F2471"/>
    <w:rsid w:val="006F299C"/>
    <w:rsid w:val="007101AB"/>
    <w:rsid w:val="00727152"/>
    <w:rsid w:val="00736731"/>
    <w:rsid w:val="00740B9A"/>
    <w:rsid w:val="0075430F"/>
    <w:rsid w:val="00755008"/>
    <w:rsid w:val="00761529"/>
    <w:rsid w:val="00761951"/>
    <w:rsid w:val="007651C2"/>
    <w:rsid w:val="0078236A"/>
    <w:rsid w:val="007939F8"/>
    <w:rsid w:val="00796207"/>
    <w:rsid w:val="007B2A51"/>
    <w:rsid w:val="007B6AB6"/>
    <w:rsid w:val="007E3CE8"/>
    <w:rsid w:val="007E66DF"/>
    <w:rsid w:val="007F31C3"/>
    <w:rsid w:val="007F5A16"/>
    <w:rsid w:val="00806CE6"/>
    <w:rsid w:val="00816160"/>
    <w:rsid w:val="008212C8"/>
    <w:rsid w:val="00854A38"/>
    <w:rsid w:val="0087250A"/>
    <w:rsid w:val="008760F6"/>
    <w:rsid w:val="008C02EF"/>
    <w:rsid w:val="008C2979"/>
    <w:rsid w:val="008D106D"/>
    <w:rsid w:val="008D2593"/>
    <w:rsid w:val="008D39D2"/>
    <w:rsid w:val="008D7A31"/>
    <w:rsid w:val="0090774A"/>
    <w:rsid w:val="00911291"/>
    <w:rsid w:val="00915226"/>
    <w:rsid w:val="00916461"/>
    <w:rsid w:val="00920A5B"/>
    <w:rsid w:val="0092340B"/>
    <w:rsid w:val="00923CE0"/>
    <w:rsid w:val="00930FEF"/>
    <w:rsid w:val="0093325E"/>
    <w:rsid w:val="00945896"/>
    <w:rsid w:val="0096235F"/>
    <w:rsid w:val="009A7263"/>
    <w:rsid w:val="009B50D8"/>
    <w:rsid w:val="009F3572"/>
    <w:rsid w:val="009F7E51"/>
    <w:rsid w:val="00A001BD"/>
    <w:rsid w:val="00A06B88"/>
    <w:rsid w:val="00A313C9"/>
    <w:rsid w:val="00A3306E"/>
    <w:rsid w:val="00A5136C"/>
    <w:rsid w:val="00A515C1"/>
    <w:rsid w:val="00A70851"/>
    <w:rsid w:val="00A73F2C"/>
    <w:rsid w:val="00AA0EE5"/>
    <w:rsid w:val="00AA4F58"/>
    <w:rsid w:val="00AA7539"/>
    <w:rsid w:val="00AC4652"/>
    <w:rsid w:val="00AC555C"/>
    <w:rsid w:val="00AE5CCE"/>
    <w:rsid w:val="00AF0E9A"/>
    <w:rsid w:val="00AF0F4C"/>
    <w:rsid w:val="00B0459A"/>
    <w:rsid w:val="00B2436A"/>
    <w:rsid w:val="00B334C5"/>
    <w:rsid w:val="00B373AE"/>
    <w:rsid w:val="00B51DD0"/>
    <w:rsid w:val="00B70123"/>
    <w:rsid w:val="00B753D4"/>
    <w:rsid w:val="00B94D8F"/>
    <w:rsid w:val="00BA37FF"/>
    <w:rsid w:val="00BA6450"/>
    <w:rsid w:val="00BB7AA2"/>
    <w:rsid w:val="00BC10EB"/>
    <w:rsid w:val="00C0219E"/>
    <w:rsid w:val="00C046A1"/>
    <w:rsid w:val="00C153F1"/>
    <w:rsid w:val="00C163ED"/>
    <w:rsid w:val="00C234BB"/>
    <w:rsid w:val="00C24B42"/>
    <w:rsid w:val="00C268FC"/>
    <w:rsid w:val="00C40BC1"/>
    <w:rsid w:val="00C43419"/>
    <w:rsid w:val="00C57DB1"/>
    <w:rsid w:val="00C64D62"/>
    <w:rsid w:val="00C77578"/>
    <w:rsid w:val="00C80313"/>
    <w:rsid w:val="00CA38A5"/>
    <w:rsid w:val="00CC6414"/>
    <w:rsid w:val="00CE48BE"/>
    <w:rsid w:val="00CF2F39"/>
    <w:rsid w:val="00D30F08"/>
    <w:rsid w:val="00D31BE4"/>
    <w:rsid w:val="00D60F6A"/>
    <w:rsid w:val="00D67EA6"/>
    <w:rsid w:val="00D858AE"/>
    <w:rsid w:val="00DA6ED9"/>
    <w:rsid w:val="00DB6E4E"/>
    <w:rsid w:val="00DC16A0"/>
    <w:rsid w:val="00DC6249"/>
    <w:rsid w:val="00DD7933"/>
    <w:rsid w:val="00DE0DBD"/>
    <w:rsid w:val="00DF222B"/>
    <w:rsid w:val="00E00610"/>
    <w:rsid w:val="00E36205"/>
    <w:rsid w:val="00E36764"/>
    <w:rsid w:val="00E3760C"/>
    <w:rsid w:val="00E40C5A"/>
    <w:rsid w:val="00E61050"/>
    <w:rsid w:val="00E6402D"/>
    <w:rsid w:val="00E8423B"/>
    <w:rsid w:val="00E90A87"/>
    <w:rsid w:val="00E95C21"/>
    <w:rsid w:val="00E97280"/>
    <w:rsid w:val="00EA072F"/>
    <w:rsid w:val="00EA18F7"/>
    <w:rsid w:val="00EE24BD"/>
    <w:rsid w:val="00EE353A"/>
    <w:rsid w:val="00F04567"/>
    <w:rsid w:val="00F06039"/>
    <w:rsid w:val="00F17394"/>
    <w:rsid w:val="00F23AEE"/>
    <w:rsid w:val="00F2595E"/>
    <w:rsid w:val="00F260C7"/>
    <w:rsid w:val="00F30600"/>
    <w:rsid w:val="00F317CC"/>
    <w:rsid w:val="00F32D41"/>
    <w:rsid w:val="00F32E38"/>
    <w:rsid w:val="00F33C55"/>
    <w:rsid w:val="00F51CBE"/>
    <w:rsid w:val="00F665E5"/>
    <w:rsid w:val="00F679DC"/>
    <w:rsid w:val="00F706B0"/>
    <w:rsid w:val="00F72DF2"/>
    <w:rsid w:val="00F771C6"/>
    <w:rsid w:val="00F77CC0"/>
    <w:rsid w:val="00F86457"/>
    <w:rsid w:val="00FA5A34"/>
    <w:rsid w:val="00FC39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2A5D9-CCF2-4D8C-A7CC-80B321DF9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</TotalTime>
  <Pages>1</Pages>
  <Words>1277</Words>
  <Characters>7283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8543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IvershinaTV</cp:lastModifiedBy>
  <cp:revision>86</cp:revision>
  <cp:lastPrinted>2011-05-18T05:58:00Z</cp:lastPrinted>
  <dcterms:created xsi:type="dcterms:W3CDTF">2010-12-25T05:46:00Z</dcterms:created>
  <dcterms:modified xsi:type="dcterms:W3CDTF">2011-05-18T05:58:00Z</dcterms:modified>
</cp:coreProperties>
</file>