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0" w:name="_Toc285706867"/>
            <w:r w:rsidRPr="008967AC">
              <w:rPr>
                <w:color w:val="auto"/>
              </w:rPr>
              <w:t>УТВЕРЖДАЮ</w:t>
            </w:r>
            <w:bookmarkEnd w:id="0"/>
          </w:p>
          <w:p w:rsidR="0038143F" w:rsidRPr="0038143F" w:rsidRDefault="0038143F" w:rsidP="0038143F">
            <w:pPr>
              <w:pStyle w:val="52"/>
              <w:rPr>
                <w:color w:val="auto"/>
              </w:rPr>
            </w:pPr>
            <w:r w:rsidRPr="0038143F">
              <w:rPr>
                <w:color w:val="auto"/>
              </w:rPr>
              <w:t>Директор АО «СПб НИИИ «ЭИЗ»</w:t>
            </w:r>
          </w:p>
          <w:p w:rsidR="0038143F" w:rsidRPr="0038143F" w:rsidRDefault="0038143F" w:rsidP="0038143F">
            <w:pPr>
              <w:pStyle w:val="52"/>
              <w:rPr>
                <w:color w:val="auto"/>
              </w:rPr>
            </w:pPr>
          </w:p>
          <w:p w:rsidR="003111BA" w:rsidRPr="008967AC" w:rsidRDefault="0038143F" w:rsidP="0038143F">
            <w:pPr>
              <w:pStyle w:val="52"/>
              <w:rPr>
                <w:color w:val="auto"/>
              </w:rPr>
            </w:pPr>
            <w:r w:rsidRPr="0038143F">
              <w:rPr>
                <w:color w:val="auto"/>
              </w:rPr>
              <w:t>_______________ Исхаков М.С.</w:t>
            </w:r>
          </w:p>
          <w:p w:rsidR="003111BA" w:rsidRPr="008967AC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1" w:name="_Toc285706869"/>
            <w:r w:rsidR="003111BA" w:rsidRPr="008967AC">
              <w:rPr>
                <w:color w:val="auto"/>
              </w:rPr>
              <w:t>«___»_________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1"/>
            <w:r w:rsidR="004E6B0C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2" w:name="_Toc408836536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2"/>
    </w:p>
    <w:p w:rsidR="00CA2886" w:rsidRPr="008967AC" w:rsidRDefault="00CA2886" w:rsidP="00CA2886">
      <w:pPr>
        <w:jc w:val="center"/>
        <w:rPr>
          <w:sz w:val="28"/>
        </w:rPr>
      </w:pPr>
      <w:proofErr w:type="gramStart"/>
      <w:r w:rsidRPr="008967AC">
        <w:rPr>
          <w:sz w:val="28"/>
        </w:rPr>
        <w:t>открытый</w:t>
      </w:r>
      <w:proofErr w:type="gramEnd"/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proofErr w:type="gramStart"/>
      <w:r w:rsidRPr="008967AC">
        <w:rPr>
          <w:sz w:val="28"/>
        </w:rPr>
        <w:t>на</w:t>
      </w:r>
      <w:proofErr w:type="gramEnd"/>
      <w:r w:rsidR="002C6393" w:rsidRPr="008967AC">
        <w:rPr>
          <w:sz w:val="28"/>
        </w:rPr>
        <w:t xml:space="preserve"> </w:t>
      </w:r>
      <w:r w:rsidR="0038143F">
        <w:rPr>
          <w:sz w:val="28"/>
        </w:rPr>
        <w:t>поставку</w:t>
      </w:r>
      <w:r w:rsidR="004E6B0C" w:rsidRPr="0038143F">
        <w:rPr>
          <w:sz w:val="28"/>
        </w:rPr>
        <w:t xml:space="preserve"> </w:t>
      </w:r>
      <w:r w:rsidR="00705228">
        <w:rPr>
          <w:sz w:val="28"/>
        </w:rPr>
        <w:t>долот шарошечных</w:t>
      </w:r>
    </w:p>
    <w:p w:rsidR="003111BA" w:rsidRPr="008967AC" w:rsidRDefault="003111BA" w:rsidP="003111BA">
      <w:pPr>
        <w:jc w:val="center"/>
      </w:pPr>
    </w:p>
    <w:p w:rsidR="003111BA" w:rsidRPr="00DE4E58" w:rsidRDefault="003111BA" w:rsidP="003111BA">
      <w:pPr>
        <w:jc w:val="center"/>
        <w:rPr>
          <w:sz w:val="28"/>
        </w:rPr>
      </w:pPr>
      <w:proofErr w:type="gramStart"/>
      <w:r w:rsidRPr="00DE4E58">
        <w:rPr>
          <w:sz w:val="28"/>
        </w:rPr>
        <w:t>от</w:t>
      </w:r>
      <w:proofErr w:type="gramEnd"/>
      <w:r w:rsidR="002C6393" w:rsidRPr="00DE4E58">
        <w:rPr>
          <w:sz w:val="28"/>
        </w:rPr>
        <w:t xml:space="preserve"> </w:t>
      </w:r>
      <w:r w:rsidRPr="00DE4E58">
        <w:rPr>
          <w:sz w:val="28"/>
        </w:rPr>
        <w:t>«</w:t>
      </w:r>
      <w:r w:rsidR="00502ACC">
        <w:rPr>
          <w:sz w:val="28"/>
        </w:rPr>
        <w:t>09</w:t>
      </w:r>
      <w:r w:rsidRPr="00DE4E58">
        <w:rPr>
          <w:sz w:val="28"/>
        </w:rPr>
        <w:t>»</w:t>
      </w:r>
      <w:r w:rsidR="002C6393" w:rsidRPr="00DE4E58">
        <w:rPr>
          <w:sz w:val="28"/>
        </w:rPr>
        <w:t xml:space="preserve"> </w:t>
      </w:r>
      <w:r w:rsidR="00502ACC">
        <w:rPr>
          <w:sz w:val="28"/>
        </w:rPr>
        <w:t>февраля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20</w:t>
      </w:r>
      <w:r w:rsidR="004E6B0C" w:rsidRPr="00DE4E58">
        <w:rPr>
          <w:sz w:val="28"/>
        </w:rPr>
        <w:t>15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№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ГПЗ</w:t>
      </w:r>
      <w:r w:rsidR="002C6393" w:rsidRPr="00DE4E58">
        <w:rPr>
          <w:sz w:val="28"/>
        </w:rPr>
        <w:t xml:space="preserve"> </w:t>
      </w:r>
      <w:r w:rsidR="004E6B0C" w:rsidRPr="00DE4E58">
        <w:rPr>
          <w:sz w:val="28"/>
        </w:rPr>
        <w:t>7243/</w:t>
      </w:r>
      <w:r w:rsidR="00705228">
        <w:rPr>
          <w:sz w:val="28"/>
        </w:rPr>
        <w:t>21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3B3712" w:rsidRDefault="003111BA" w:rsidP="003B3712">
      <w:pPr>
        <w:ind w:right="822" w:firstLine="851"/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Default="003111BA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Pr="008967AC" w:rsidRDefault="0038143F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</w:t>
      </w:r>
      <w:r w:rsidR="004E6B0C">
        <w:t>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3" w:name="_Toc318388607"/>
      <w:bookmarkStart w:id="4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proofErr w:type="gramStart"/>
      <w:r w:rsidRPr="008967AC">
        <w:rPr>
          <w:b/>
        </w:rPr>
        <w:t>документации</w:t>
      </w:r>
      <w:proofErr w:type="gramEnd"/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  <w:r w:rsidR="0038143F">
        <w:rPr>
          <w:b/>
        </w:rPr>
        <w:t xml:space="preserve"> </w:t>
      </w:r>
      <w:r w:rsidR="00705228">
        <w:rPr>
          <w:b/>
        </w:rPr>
        <w:t>№ ГПЗ 7243/21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9"/>
        <w:gridCol w:w="2153"/>
        <w:gridCol w:w="1832"/>
        <w:gridCol w:w="3548"/>
      </w:tblGrid>
      <w:tr w:rsidR="003111BA" w:rsidRPr="008967AC" w:rsidTr="007D76FA">
        <w:trPr>
          <w:jc w:val="center"/>
        </w:trPr>
        <w:tc>
          <w:tcPr>
            <w:tcW w:w="2379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15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832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548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8143F" w:rsidRPr="008967AC" w:rsidTr="007D76FA">
        <w:trPr>
          <w:trHeight w:val="1701"/>
          <w:jc w:val="center"/>
        </w:trPr>
        <w:tc>
          <w:tcPr>
            <w:tcW w:w="2379" w:type="dxa"/>
            <w:vAlign w:val="center"/>
          </w:tcPr>
          <w:p w:rsidR="0038143F" w:rsidRPr="00126150" w:rsidRDefault="0038143F" w:rsidP="00705228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126150">
              <w:rPr>
                <w:lang w:val="ru-RU"/>
              </w:rPr>
              <w:t xml:space="preserve">Главный инженер </w:t>
            </w:r>
          </w:p>
        </w:tc>
        <w:tc>
          <w:tcPr>
            <w:tcW w:w="2153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  <w:r w:rsidRPr="00126150">
              <w:t>А.В. Волкова</w:t>
            </w:r>
          </w:p>
        </w:tc>
        <w:tc>
          <w:tcPr>
            <w:tcW w:w="1832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54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  <w:tr w:rsidR="0038143F" w:rsidRPr="008967AC" w:rsidTr="007D76FA">
        <w:trPr>
          <w:trHeight w:val="1701"/>
          <w:jc w:val="center"/>
        </w:trPr>
        <w:tc>
          <w:tcPr>
            <w:tcW w:w="2379" w:type="dxa"/>
            <w:vAlign w:val="center"/>
          </w:tcPr>
          <w:p w:rsidR="0038143F" w:rsidRPr="00126150" w:rsidRDefault="00705228" w:rsidP="0038143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Ведущий юрисконсульт</w:t>
            </w:r>
          </w:p>
        </w:tc>
        <w:tc>
          <w:tcPr>
            <w:tcW w:w="2153" w:type="dxa"/>
            <w:vAlign w:val="center"/>
          </w:tcPr>
          <w:p w:rsidR="0038143F" w:rsidRPr="00126150" w:rsidRDefault="00705228" w:rsidP="0038143F">
            <w:pPr>
              <w:pStyle w:val="affff"/>
              <w:spacing w:after="0"/>
              <w:ind w:firstLine="0"/>
              <w:jc w:val="center"/>
            </w:pPr>
            <w:r>
              <w:t>Н.А. Халилова</w:t>
            </w:r>
          </w:p>
        </w:tc>
        <w:tc>
          <w:tcPr>
            <w:tcW w:w="1832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54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  <w:tr w:rsidR="0038143F" w:rsidRPr="008967AC" w:rsidTr="007D76FA">
        <w:trPr>
          <w:jc w:val="center"/>
        </w:trPr>
        <w:tc>
          <w:tcPr>
            <w:tcW w:w="9912" w:type="dxa"/>
            <w:gridSpan w:val="4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126150">
              <w:rPr>
                <w:b/>
              </w:rPr>
              <w:t>Составил:</w:t>
            </w:r>
          </w:p>
        </w:tc>
      </w:tr>
      <w:tr w:rsidR="0038143F" w:rsidRPr="008967AC" w:rsidTr="007D76FA">
        <w:trPr>
          <w:trHeight w:val="1701"/>
          <w:jc w:val="center"/>
        </w:trPr>
        <w:tc>
          <w:tcPr>
            <w:tcW w:w="2379" w:type="dxa"/>
            <w:vAlign w:val="center"/>
          </w:tcPr>
          <w:p w:rsidR="0038143F" w:rsidRPr="00126150" w:rsidRDefault="00705228" w:rsidP="0038143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Главный специалист по тендерам</w:t>
            </w:r>
          </w:p>
        </w:tc>
        <w:tc>
          <w:tcPr>
            <w:tcW w:w="2153" w:type="dxa"/>
            <w:vAlign w:val="center"/>
          </w:tcPr>
          <w:p w:rsidR="0038143F" w:rsidRPr="00126150" w:rsidRDefault="00705228" w:rsidP="0038143F">
            <w:pPr>
              <w:pStyle w:val="affff"/>
              <w:spacing w:after="0"/>
              <w:ind w:firstLine="0"/>
              <w:jc w:val="center"/>
            </w:pPr>
            <w:r>
              <w:t>О.А. Гарусова</w:t>
            </w:r>
          </w:p>
        </w:tc>
        <w:tc>
          <w:tcPr>
            <w:tcW w:w="1832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54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5" w:name="_Toc408836537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231B2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08836536" w:history="1">
        <w:r w:rsidR="006231B2" w:rsidRPr="00CD0131">
          <w:rPr>
            <w:rStyle w:val="afb"/>
            <w:bCs/>
          </w:rPr>
          <w:t>ДОКУМЕНТАЦИЯ ПО ЗАПРОСУ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_Toc408836536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1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37" w:history="1">
        <w:r w:rsidR="006231B2" w:rsidRPr="00CD0131">
          <w:rPr>
            <w:rStyle w:val="afb"/>
            <w:bCs/>
          </w:rPr>
          <w:t>СОДЕРЖАНИЕ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_Toc408836537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3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38" w:history="1">
        <w:r w:rsidR="006231B2" w:rsidRPr="00CD0131">
          <w:rPr>
            <w:rStyle w:val="afb"/>
            <w:b/>
          </w:rPr>
          <w:t>ИЗВЕЩЕНИЕ О ПРОВЕДЕНИИ ЗАПРОСА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_Toc408836538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4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39" w:history="1">
        <w:r w:rsidR="006231B2" w:rsidRPr="00CD0131">
          <w:rPr>
            <w:rStyle w:val="afb"/>
          </w:rPr>
          <w:t>1.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ТЕРМИНЫ И ОПРЕДЕЛЕНИЯ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_Toc408836539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6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0" w:history="1">
        <w:r w:rsidR="006231B2" w:rsidRPr="00CD0131">
          <w:rPr>
            <w:rStyle w:val="afb"/>
            <w:b/>
          </w:rPr>
          <w:t>СОКРАЩЕНИЯ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_Toc408836540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7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1" w:history="1">
        <w:r w:rsidR="006231B2" w:rsidRPr="00CD0131">
          <w:rPr>
            <w:rStyle w:val="afb"/>
          </w:rPr>
          <w:t>2.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ОБЩИЕ ПОЛОЖЕНИЯ.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_Toc408836541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7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2" w:history="1">
        <w:r w:rsidR="006231B2" w:rsidRPr="00CD0131">
          <w:rPr>
            <w:rStyle w:val="afb"/>
          </w:rPr>
          <w:t>3.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_Toc408836542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8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5" w:history="1">
        <w:r w:rsidR="006231B2" w:rsidRPr="00CD0131">
          <w:rPr>
            <w:rStyle w:val="afb"/>
          </w:rPr>
          <w:t>4.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  <w:lang w:val="en-US"/>
          </w:rPr>
          <w:t>ПОРЯДОК ПРОВЕДЕНИЯ ЗАПРОСА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_Toc408836545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10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1" w:history="1">
        <w:r w:rsidR="006231B2" w:rsidRPr="00CD0131">
          <w:rPr>
            <w:rStyle w:val="afb"/>
          </w:rPr>
          <w:t>5.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ИНФОРМАЦИОННАЯ КАРТА ЗАПРОСА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_Toc408836551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20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2" w:history="1">
        <w:r w:rsidR="006231B2" w:rsidRPr="00CD0131">
          <w:rPr>
            <w:rStyle w:val="afb"/>
          </w:rPr>
          <w:t>6.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_Toc408836552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27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53" w:history="1">
        <w:r w:rsidR="006231B2" w:rsidRPr="00CD0131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_Toc408836553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27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54" w:history="1">
        <w:r w:rsidR="006231B2" w:rsidRPr="00CD0131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_Toc408836554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30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55" w:history="1">
        <w:r w:rsidR="006231B2" w:rsidRPr="00CD0131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_Toc408836555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38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08836556" w:history="1">
        <w:r w:rsidR="006231B2" w:rsidRPr="00CD0131">
          <w:rPr>
            <w:rStyle w:val="afb"/>
            <w:b/>
          </w:rPr>
          <w:t>ЧАСТЬ 2.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«ПРОЕКТ ДОГОВОРА»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_Toc408836556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39</w:t>
        </w:r>
        <w:r w:rsidR="006231B2">
          <w:rPr>
            <w:webHidden/>
          </w:rPr>
          <w:fldChar w:fldCharType="end"/>
        </w:r>
      </w:hyperlink>
    </w:p>
    <w:p w:rsidR="006231B2" w:rsidRDefault="00502A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7" w:history="1">
        <w:r w:rsidR="006231B2" w:rsidRPr="00CD0131">
          <w:rPr>
            <w:rStyle w:val="afb"/>
            <w:b/>
          </w:rPr>
          <w:t>ТОМ 2 «Техническая часть»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_Toc408836557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40</w:t>
        </w:r>
        <w:r w:rsidR="006231B2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6" w:name="_Toc408836538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6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38143F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4E6B0C">
        <w:rPr>
          <w:spacing w:val="-6"/>
        </w:rPr>
        <w:t xml:space="preserve"> </w:t>
      </w:r>
      <w:r w:rsidR="0038143F">
        <w:rPr>
          <w:spacing w:val="-6"/>
        </w:rPr>
        <w:t>поставку</w:t>
      </w:r>
      <w:r w:rsidR="004E6B0C" w:rsidRPr="0038143F">
        <w:rPr>
          <w:spacing w:val="-6"/>
        </w:rPr>
        <w:t xml:space="preserve"> </w:t>
      </w:r>
      <w:r w:rsidR="00705228">
        <w:rPr>
          <w:spacing w:val="-6"/>
        </w:rPr>
        <w:t>долот шарошечных</w:t>
      </w:r>
      <w:r w:rsidRPr="008967AC">
        <w:rPr>
          <w:spacing w:val="-6"/>
        </w:rPr>
        <w:t>.</w:t>
      </w:r>
    </w:p>
    <w:p w:rsidR="00586AEF" w:rsidRPr="0038143F" w:rsidRDefault="00586AEF" w:rsidP="00586AE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Заказчик:</w:t>
      </w:r>
    </w:p>
    <w:p w:rsidR="00586AEF" w:rsidRPr="0038143F" w:rsidRDefault="00586AEF" w:rsidP="00586AEF">
      <w:pPr>
        <w:tabs>
          <w:tab w:val="left" w:pos="1134"/>
        </w:tabs>
        <w:ind w:left="1134"/>
        <w:jc w:val="both"/>
        <w:rPr>
          <w:spacing w:val="-6"/>
        </w:rPr>
      </w:pPr>
      <w:r w:rsidRPr="0038143F">
        <w:rPr>
          <w:spacing w:val="-6"/>
        </w:rPr>
        <w:t>АО «СПб НИИИ «ЭИЗ»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proofErr w:type="gramStart"/>
      <w:r w:rsidRPr="0038143F">
        <w:rPr>
          <w:spacing w:val="-6"/>
        </w:rPr>
        <w:t>место</w:t>
      </w:r>
      <w:proofErr w:type="gramEnd"/>
      <w:r w:rsidRPr="0038143F">
        <w:rPr>
          <w:spacing w:val="-6"/>
        </w:rPr>
        <w:t xml:space="preserve"> нахождения: 192029, Санкт-Петербург, ул. Бабушкина, д.1</w:t>
      </w:r>
    </w:p>
    <w:p w:rsidR="00586AEF" w:rsidRPr="0038143F" w:rsidRDefault="00586AEF" w:rsidP="00586AEF">
      <w:pPr>
        <w:pStyle w:val="aa"/>
        <w:tabs>
          <w:tab w:val="left" w:pos="1134"/>
        </w:tabs>
        <w:ind w:left="1134" w:firstLine="0"/>
        <w:rPr>
          <w:color w:val="auto"/>
          <w:spacing w:val="-6"/>
        </w:rPr>
      </w:pPr>
      <w:proofErr w:type="gramStart"/>
      <w:r w:rsidRPr="0038143F">
        <w:rPr>
          <w:color w:val="auto"/>
          <w:spacing w:val="-6"/>
        </w:rPr>
        <w:t>адрес</w:t>
      </w:r>
      <w:proofErr w:type="gramEnd"/>
      <w:r w:rsidRPr="0038143F">
        <w:rPr>
          <w:color w:val="auto"/>
          <w:spacing w:val="-6"/>
        </w:rPr>
        <w:t xml:space="preserve"> электронной почты: </w:t>
      </w:r>
      <w:hyperlink r:id="rId13" w:history="1">
        <w:r w:rsidRPr="0038143F">
          <w:rPr>
            <w:color w:val="auto"/>
            <w:spacing w:val="-6"/>
          </w:rPr>
          <w:t>info@eiz-spb.ru</w:t>
        </w:r>
      </w:hyperlink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тел.: (812) 374-91-32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proofErr w:type="gramStart"/>
      <w:r w:rsidRPr="0038143F">
        <w:rPr>
          <w:spacing w:val="-6"/>
        </w:rPr>
        <w:t>факс</w:t>
      </w:r>
      <w:proofErr w:type="gramEnd"/>
      <w:r w:rsidRPr="0038143F">
        <w:rPr>
          <w:spacing w:val="-6"/>
        </w:rPr>
        <w:t>: (812) 374-91-31</w:t>
      </w:r>
    </w:p>
    <w:p w:rsidR="00586AEF" w:rsidRPr="0038143F" w:rsidRDefault="00586AEF" w:rsidP="00586AE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Организатор запроса цен:</w:t>
      </w:r>
    </w:p>
    <w:p w:rsidR="00586AEF" w:rsidRPr="0038143F" w:rsidRDefault="00705228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АО «СПб НИИИ «ЭИЗ»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 xml:space="preserve">Место нахождения: </w:t>
      </w:r>
      <w:r w:rsidR="00705228" w:rsidRPr="0038143F">
        <w:rPr>
          <w:spacing w:val="-6"/>
        </w:rPr>
        <w:t>192029, Санкт-Петербург, ул. Бабушкина, д.1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 xml:space="preserve">Почтовый адрес: </w:t>
      </w:r>
      <w:r w:rsidR="00705228" w:rsidRPr="0038143F">
        <w:rPr>
          <w:spacing w:val="-6"/>
        </w:rPr>
        <w:t>192029, Санкт-Петербург, ул. Бабушкина, д.1</w:t>
      </w:r>
    </w:p>
    <w:p w:rsidR="00705228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 xml:space="preserve">Контактное </w:t>
      </w:r>
      <w:r>
        <w:rPr>
          <w:spacing w:val="-6"/>
        </w:rPr>
        <w:t>лицо по организационным вопросам:</w:t>
      </w:r>
    </w:p>
    <w:p w:rsidR="00705228" w:rsidRPr="005C7027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>
        <w:rPr>
          <w:spacing w:val="-6"/>
        </w:rPr>
        <w:t>Гарусова Ольга Андреевна</w:t>
      </w:r>
    </w:p>
    <w:p w:rsidR="00705228" w:rsidRPr="005C7027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>тел.: (</w:t>
      </w:r>
      <w:r>
        <w:rPr>
          <w:spacing w:val="-6"/>
        </w:rPr>
        <w:t>812</w:t>
      </w:r>
      <w:r w:rsidRPr="005C7027">
        <w:rPr>
          <w:spacing w:val="-6"/>
        </w:rPr>
        <w:t xml:space="preserve">) </w:t>
      </w:r>
      <w:r>
        <w:rPr>
          <w:spacing w:val="-6"/>
        </w:rPr>
        <w:t>374-91-13</w:t>
      </w:r>
    </w:p>
    <w:p w:rsidR="00705228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proofErr w:type="gramStart"/>
      <w:r w:rsidRPr="005C7027">
        <w:rPr>
          <w:spacing w:val="-6"/>
        </w:rPr>
        <w:t>эл</w:t>
      </w:r>
      <w:proofErr w:type="gramEnd"/>
      <w:r w:rsidRPr="005C7027">
        <w:rPr>
          <w:spacing w:val="-6"/>
        </w:rPr>
        <w:t xml:space="preserve">. почта: </w:t>
      </w:r>
      <w:hyperlink r:id="rId14" w:history="1">
        <w:r w:rsidRPr="005C7027">
          <w:rPr>
            <w:spacing w:val="-6"/>
          </w:rPr>
          <w:t>info@eiz-spb.ru</w:t>
        </w:r>
      </w:hyperlink>
    </w:p>
    <w:p w:rsidR="00705228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 xml:space="preserve">Контактное </w:t>
      </w:r>
      <w:r>
        <w:rPr>
          <w:spacing w:val="-6"/>
        </w:rPr>
        <w:t>лицо по техническим вопросам:</w:t>
      </w:r>
    </w:p>
    <w:p w:rsidR="00705228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>
        <w:rPr>
          <w:spacing w:val="-6"/>
        </w:rPr>
        <w:t>Довбыш Вадим Александрович</w:t>
      </w:r>
    </w:p>
    <w:p w:rsidR="00705228" w:rsidRPr="005C7027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>тел.: (</w:t>
      </w:r>
      <w:r>
        <w:rPr>
          <w:spacing w:val="-6"/>
        </w:rPr>
        <w:t>812</w:t>
      </w:r>
      <w:r w:rsidRPr="005C7027">
        <w:rPr>
          <w:spacing w:val="-6"/>
        </w:rPr>
        <w:t xml:space="preserve">) </w:t>
      </w:r>
      <w:r>
        <w:rPr>
          <w:spacing w:val="-6"/>
        </w:rPr>
        <w:t>374-91-29</w:t>
      </w:r>
    </w:p>
    <w:p w:rsidR="00C87330" w:rsidRPr="0038143F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proofErr w:type="gramStart"/>
      <w:r w:rsidRPr="005C7027">
        <w:rPr>
          <w:spacing w:val="-6"/>
        </w:rPr>
        <w:t>эл</w:t>
      </w:r>
      <w:proofErr w:type="gramEnd"/>
      <w:r w:rsidRPr="005C7027">
        <w:rPr>
          <w:spacing w:val="-6"/>
        </w:rPr>
        <w:t xml:space="preserve">. почта: </w:t>
      </w:r>
      <w:hyperlink r:id="rId15" w:history="1">
        <w:r w:rsidRPr="005C7027">
          <w:rPr>
            <w:spacing w:val="-6"/>
          </w:rPr>
          <w:t>info@eiz-spb.ru</w:t>
        </w:r>
      </w:hyperlink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38143F">
        <w:t>п</w:t>
      </w:r>
      <w:r w:rsidR="004E6B0C" w:rsidRPr="0038143F">
        <w:t xml:space="preserve">оставка </w:t>
      </w:r>
      <w:r w:rsidR="00705228">
        <w:t>долот шарошечных</w:t>
      </w:r>
      <w:r w:rsidR="004E6B0C" w:rsidRPr="0038143F">
        <w:t>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6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38143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>Начальная</w:t>
      </w:r>
      <w:r w:rsidR="002C6393" w:rsidRPr="0038143F">
        <w:t xml:space="preserve"> </w:t>
      </w:r>
      <w:r w:rsidRPr="0038143F">
        <w:t>(максимальная)</w:t>
      </w:r>
      <w:r w:rsidR="002C6393" w:rsidRPr="0038143F">
        <w:t xml:space="preserve"> </w:t>
      </w:r>
      <w:r w:rsidRPr="0038143F">
        <w:t>цена</w:t>
      </w:r>
      <w:r w:rsidR="002C6393" w:rsidRPr="0038143F">
        <w:t xml:space="preserve"> </w:t>
      </w:r>
      <w:r w:rsidRPr="0038143F">
        <w:t>договора</w:t>
      </w:r>
      <w:r w:rsidR="00EB22A7" w:rsidRPr="0038143F">
        <w:t>:</w:t>
      </w:r>
      <w:r w:rsidR="002C6393" w:rsidRPr="0038143F">
        <w:t xml:space="preserve"> </w:t>
      </w:r>
      <w:r w:rsidR="00705228">
        <w:t>4 856 221</w:t>
      </w:r>
      <w:r w:rsidR="004E6B0C" w:rsidRPr="0038143F">
        <w:t xml:space="preserve"> (Четыре миллиона восемьсот пятьдесят </w:t>
      </w:r>
      <w:r w:rsidR="00705228">
        <w:t>шесть тысяч двести двадцать один</w:t>
      </w:r>
      <w:r w:rsidR="004E6B0C" w:rsidRPr="0038143F">
        <w:t>) рубл</w:t>
      </w:r>
      <w:r w:rsidR="00705228">
        <w:t>ь</w:t>
      </w:r>
      <w:r w:rsidR="004E6B0C" w:rsidRPr="0038143F">
        <w:t xml:space="preserve"> </w:t>
      </w:r>
      <w:r w:rsidR="00705228">
        <w:t>21</w:t>
      </w:r>
      <w:r w:rsidR="004E6B0C" w:rsidRPr="0038143F">
        <w:t xml:space="preserve"> копе</w:t>
      </w:r>
      <w:r w:rsidR="00705228">
        <w:t>й</w:t>
      </w:r>
      <w:r w:rsidR="004E6B0C" w:rsidRPr="0038143F">
        <w:t>к</w:t>
      </w:r>
      <w:r w:rsidR="00705228">
        <w:t>а</w:t>
      </w:r>
      <w:r w:rsidRPr="0038143F">
        <w:t>,</w:t>
      </w:r>
      <w:r w:rsidR="002C6393" w:rsidRPr="0038143F">
        <w:t xml:space="preserve"> </w:t>
      </w:r>
      <w:r w:rsidRPr="0038143F">
        <w:t>включая</w:t>
      </w:r>
      <w:r w:rsidR="002C6393" w:rsidRPr="0038143F">
        <w:t xml:space="preserve"> </w:t>
      </w:r>
      <w:r w:rsidRPr="0038143F">
        <w:t>НДС</w:t>
      </w:r>
      <w:r w:rsidR="00586AEF" w:rsidRPr="0038143F">
        <w:t xml:space="preserve"> 18%</w:t>
      </w:r>
      <w:r w:rsidR="004560F3" w:rsidRPr="0038143F">
        <w:t>.</w:t>
      </w:r>
    </w:p>
    <w:p w:rsidR="00586AEF" w:rsidRPr="0038143F" w:rsidRDefault="0034410E" w:rsidP="008C00EE">
      <w:pPr>
        <w:tabs>
          <w:tab w:val="left" w:pos="709"/>
        </w:tabs>
        <w:ind w:firstLine="709"/>
        <w:contextualSpacing/>
        <w:jc w:val="both"/>
      </w:pPr>
      <w:r w:rsidRPr="0038143F">
        <w:t>Начальная</w:t>
      </w:r>
      <w:r w:rsidR="002C6393" w:rsidRPr="0038143F">
        <w:t xml:space="preserve"> </w:t>
      </w:r>
      <w:r w:rsidRPr="0038143F">
        <w:t>(максимальная)</w:t>
      </w:r>
      <w:r w:rsidR="002C6393" w:rsidRPr="0038143F">
        <w:t xml:space="preserve"> </w:t>
      </w:r>
      <w:r w:rsidRPr="0038143F">
        <w:t>цена</w:t>
      </w:r>
      <w:r w:rsidR="002C6393" w:rsidRPr="0038143F">
        <w:t xml:space="preserve"> </w:t>
      </w:r>
      <w:r w:rsidRPr="0038143F">
        <w:t>договора</w:t>
      </w:r>
      <w:r w:rsidR="00EB22A7" w:rsidRPr="0038143F">
        <w:t>:</w:t>
      </w:r>
      <w:r w:rsidR="002C6393" w:rsidRPr="0038143F">
        <w:t xml:space="preserve"> </w:t>
      </w:r>
      <w:r w:rsidR="00705228">
        <w:t>4 115 441</w:t>
      </w:r>
      <w:r w:rsidR="00586AEF" w:rsidRPr="0038143F">
        <w:t xml:space="preserve"> </w:t>
      </w:r>
      <w:r w:rsidR="004E6B0C" w:rsidRPr="0038143F">
        <w:t xml:space="preserve">(Четыре миллиона сто </w:t>
      </w:r>
      <w:r w:rsidR="00705228">
        <w:t>пятнадцать тысяч четыреста сорок один</w:t>
      </w:r>
      <w:r w:rsidR="004E6B0C" w:rsidRPr="0038143F">
        <w:t>) рубл</w:t>
      </w:r>
      <w:r w:rsidR="00705228">
        <w:t>ь</w:t>
      </w:r>
      <w:r w:rsidR="004E6B0C" w:rsidRPr="0038143F">
        <w:t xml:space="preserve"> </w:t>
      </w:r>
      <w:r w:rsidR="00705228">
        <w:t>70</w:t>
      </w:r>
      <w:r w:rsidR="004E6B0C" w:rsidRPr="0038143F">
        <w:t xml:space="preserve"> копе</w:t>
      </w:r>
      <w:r w:rsidR="00705228">
        <w:t>е</w:t>
      </w:r>
      <w:r w:rsidR="004E6B0C" w:rsidRPr="0038143F">
        <w:t>к</w:t>
      </w:r>
      <w:r w:rsidRPr="0038143F">
        <w:t>,</w:t>
      </w:r>
      <w:r w:rsidR="002C6393" w:rsidRPr="0038143F">
        <w:t xml:space="preserve"> </w:t>
      </w:r>
      <w:r w:rsidRPr="0038143F">
        <w:t>без</w:t>
      </w:r>
      <w:r w:rsidR="002C6393" w:rsidRPr="0038143F">
        <w:t xml:space="preserve"> </w:t>
      </w:r>
      <w:r w:rsidRPr="0038143F">
        <w:t>учета</w:t>
      </w:r>
      <w:r w:rsidR="002C6393" w:rsidRPr="0038143F">
        <w:t xml:space="preserve"> </w:t>
      </w:r>
      <w:r w:rsidRPr="0038143F">
        <w:t>НДС</w:t>
      </w:r>
      <w:r w:rsidR="00586AEF" w:rsidRPr="0038143F">
        <w:t xml:space="preserve"> 18%</w:t>
      </w:r>
      <w:r w:rsidRPr="0038143F">
        <w:t>.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38143F">
        <w:t>Предложение</w:t>
      </w:r>
      <w:r w:rsidR="002C6393" w:rsidRPr="0038143F">
        <w:t xml:space="preserve"> </w:t>
      </w:r>
      <w:r w:rsidRPr="0038143F">
        <w:t>участника</w:t>
      </w:r>
      <w:r w:rsidR="002C6393" w:rsidRPr="0038143F">
        <w:t xml:space="preserve"> </w:t>
      </w:r>
      <w:r w:rsidRPr="0038143F">
        <w:t>о</w:t>
      </w:r>
      <w:r w:rsidR="002C6393" w:rsidRPr="0038143F">
        <w:t xml:space="preserve"> </w:t>
      </w:r>
      <w:r w:rsidRPr="0038143F">
        <w:t>цене</w:t>
      </w:r>
      <w:r w:rsidR="002C6393" w:rsidRPr="0038143F">
        <w:t xml:space="preserve"> </w:t>
      </w:r>
      <w:r w:rsidRPr="0038143F">
        <w:t>договора</w:t>
      </w:r>
      <w:r w:rsidR="002C6393" w:rsidRPr="0038143F">
        <w:t xml:space="preserve"> </w:t>
      </w:r>
      <w:r w:rsidRPr="0038143F">
        <w:t>не</w:t>
      </w:r>
      <w:r w:rsidR="002C6393" w:rsidRPr="0038143F">
        <w:t xml:space="preserve"> </w:t>
      </w:r>
      <w:r w:rsidRPr="0038143F">
        <w:t>должно</w:t>
      </w:r>
      <w:r w:rsidR="002C6393" w:rsidRPr="0038143F">
        <w:t xml:space="preserve"> </w:t>
      </w:r>
      <w:r w:rsidRPr="0038143F">
        <w:t>превышать</w:t>
      </w:r>
      <w:r w:rsidR="002C6393" w:rsidRPr="0038143F">
        <w:t xml:space="preserve"> </w:t>
      </w:r>
      <w:r w:rsidRPr="0038143F">
        <w:t>начальную</w:t>
      </w:r>
      <w:r w:rsidR="002C6393" w:rsidRPr="0038143F">
        <w:t xml:space="preserve"> </w:t>
      </w:r>
      <w:r w:rsidRPr="0038143F">
        <w:t>(максимальную)</w:t>
      </w:r>
      <w:r w:rsidR="002C6393" w:rsidRPr="0038143F">
        <w:t xml:space="preserve"> </w:t>
      </w:r>
      <w:r w:rsidRPr="0038143F">
        <w:t>цену</w:t>
      </w:r>
      <w:r w:rsidR="002C6393" w:rsidRPr="0038143F">
        <w:t xml:space="preserve"> </w:t>
      </w:r>
      <w:r w:rsidRPr="0038143F">
        <w:t>договора</w:t>
      </w:r>
      <w:r w:rsidR="002C6393" w:rsidRPr="0038143F">
        <w:t xml:space="preserve"> </w:t>
      </w:r>
      <w:r w:rsidRPr="0038143F">
        <w:t>в</w:t>
      </w:r>
      <w:r w:rsidR="002C6393" w:rsidRPr="0038143F">
        <w:t xml:space="preserve"> </w:t>
      </w:r>
      <w:r w:rsidRPr="0038143F">
        <w:t>базисе</w:t>
      </w:r>
      <w:r w:rsidR="002C6393" w:rsidRPr="0038143F">
        <w:t xml:space="preserve"> </w:t>
      </w:r>
      <w:r w:rsidRPr="0038143F">
        <w:t>поданной</w:t>
      </w:r>
      <w:r w:rsidR="002C6393" w:rsidRPr="0038143F">
        <w:t xml:space="preserve"> </w:t>
      </w:r>
      <w:r w:rsidRPr="0038143F">
        <w:t>участником</w:t>
      </w:r>
      <w:r w:rsidR="002C6393" w:rsidRPr="0038143F">
        <w:t xml:space="preserve"> </w:t>
      </w:r>
      <w:r w:rsidRPr="0038143F">
        <w:t>цены.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lastRenderedPageBreak/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7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8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19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4E6B0C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«</w:t>
      </w:r>
      <w:r w:rsidR="00502ACC">
        <w:rPr>
          <w:spacing w:val="-6"/>
        </w:rPr>
        <w:t>16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02ACC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20</w:t>
      </w:r>
      <w:r w:rsidR="004E6B0C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38143F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 xml:space="preserve">Место, дата и время открытия доступа к поданным заявкам на участие в запросе цен: </w:t>
      </w:r>
      <w:r w:rsidRPr="0038143F">
        <w:br/>
      </w:r>
      <w:r w:rsidR="0038143F">
        <w:t>09</w:t>
      </w:r>
      <w:r w:rsidRPr="0038143F">
        <w:t>-00 (время московское) «</w:t>
      </w:r>
      <w:r w:rsidR="00502ACC">
        <w:t>16</w:t>
      </w:r>
      <w:r w:rsidRPr="0038143F">
        <w:t xml:space="preserve">» </w:t>
      </w:r>
      <w:r w:rsidR="00502ACC">
        <w:t>февраля</w:t>
      </w:r>
      <w:r w:rsidRPr="0038143F">
        <w:t xml:space="preserve"> 20</w:t>
      </w:r>
      <w:r w:rsidR="004E6B0C" w:rsidRPr="0038143F">
        <w:t>15</w:t>
      </w:r>
      <w:r w:rsidRPr="0038143F">
        <w:t xml:space="preserve"> года по месту нахождения организатора запроса цен в электронной форме: </w:t>
      </w:r>
      <w:r w:rsidR="00705228" w:rsidRPr="0038143F">
        <w:rPr>
          <w:spacing w:val="-6"/>
        </w:rPr>
        <w:t>192029, Санкт-Петербург, ул. Бабушкина, д.1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502ACC">
        <w:rPr>
          <w:spacing w:val="-6"/>
        </w:rPr>
        <w:t>24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02ACC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4E6B0C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705228" w:rsidRPr="0038143F">
        <w:rPr>
          <w:spacing w:val="-6"/>
        </w:rPr>
        <w:t>192029, Санкт-Петербург, ул. Бабушкина, д.1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502ACC">
        <w:rPr>
          <w:spacing w:val="-6"/>
        </w:rPr>
        <w:t>24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02ACC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4E6B0C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705228" w:rsidRPr="0038143F">
        <w:rPr>
          <w:spacing w:val="-6"/>
        </w:rPr>
        <w:t>192029, Санкт-Петербург, ул. Бабушкина, д.1</w:t>
      </w:r>
      <w:r w:rsidR="00C935CA" w:rsidRPr="008967AC">
        <w:rPr>
          <w:spacing w:val="-6"/>
        </w:rPr>
        <w:t>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38143F">
        <w:t>не требуется</w:t>
      </w:r>
      <w:r w:rsidR="00C935CA" w:rsidRPr="008967AC">
        <w:t>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proofErr w:type="gramStart"/>
      <w:r w:rsidRPr="008967AC">
        <w:t>изменения</w:t>
      </w:r>
      <w:proofErr w:type="gramEnd"/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proofErr w:type="gramStart"/>
      <w:r w:rsidRPr="008967AC">
        <w:t>изменения</w:t>
      </w:r>
      <w:proofErr w:type="gramEnd"/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proofErr w:type="gramStart"/>
      <w:r w:rsidRPr="008967AC">
        <w:t>при</w:t>
      </w:r>
      <w:proofErr w:type="gramEnd"/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7" w:name="_Ref317259002"/>
      <w:bookmarkStart w:id="8" w:name="_Toc408836539"/>
      <w:r w:rsidRPr="008967AC">
        <w:rPr>
          <w:b/>
        </w:rPr>
        <w:lastRenderedPageBreak/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7"/>
      <w:bookmarkEnd w:id="8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proofErr w:type="gramStart"/>
      <w:r w:rsidRPr="008967AC">
        <w:t>в</w:t>
      </w:r>
      <w:proofErr w:type="gramEnd"/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proofErr w:type="gramStart"/>
      <w:r w:rsidRPr="008967AC">
        <w:t>единая</w:t>
      </w:r>
      <w:proofErr w:type="gramEnd"/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proofErr w:type="gramStart"/>
      <w:r w:rsidRPr="008967AC">
        <w:t>официальный</w:t>
      </w:r>
      <w:proofErr w:type="gramEnd"/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1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proofErr w:type="gramStart"/>
      <w:r w:rsidRPr="008967AC">
        <w:t>и</w:t>
      </w:r>
      <w:proofErr w:type="gramEnd"/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9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9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0" w:name="_Toc314731698"/>
      <w:bookmarkStart w:id="11" w:name="_Toc408836540"/>
      <w:r w:rsidRPr="008967AC">
        <w:rPr>
          <w:b/>
        </w:rPr>
        <w:t>СОКРАЩЕНИЯ</w:t>
      </w:r>
      <w:bookmarkEnd w:id="10"/>
      <w:bookmarkEnd w:id="11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7D76FA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7D76FA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2" w:name="_Toc408836541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2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3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7D76FA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7D76FA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7D76FA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7D76FA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317172396"/>
      <w:bookmarkStart w:id="15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4"/>
      <w:bookmarkEnd w:id="15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proofErr w:type="gramStart"/>
      <w:r w:rsidRPr="008967AC">
        <w:lastRenderedPageBreak/>
        <w:t>при</w:t>
      </w:r>
      <w:proofErr w:type="gramEnd"/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16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8967AC">
        <w:t>при</w:t>
      </w:r>
      <w:proofErr w:type="gramEnd"/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7D76FA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proofErr w:type="gramStart"/>
      <w:r w:rsidRPr="008967AC">
        <w:t>изменения</w:t>
      </w:r>
      <w:proofErr w:type="gramEnd"/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proofErr w:type="gramStart"/>
      <w:r w:rsidRPr="008967AC">
        <w:t>изменения</w:t>
      </w:r>
      <w:proofErr w:type="gramEnd"/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proofErr w:type="gramStart"/>
      <w:r w:rsidRPr="008967AC">
        <w:t>при</w:t>
      </w:r>
      <w:proofErr w:type="gramEnd"/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7D76FA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7D76FA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17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17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Start w:id="26" w:name="_Toc389491534"/>
      <w:bookmarkStart w:id="27" w:name="_Toc40883654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26"/>
      <w:r w:rsidR="007F30BE" w:rsidRPr="008967AC">
        <w:rPr>
          <w:b/>
          <w:lang w:val="ru-RU"/>
        </w:rPr>
        <w:t>ЦЕН</w:t>
      </w:r>
      <w:bookmarkEnd w:id="27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408823416"/>
      <w:bookmarkStart w:id="34" w:name="_Toc408823895"/>
      <w:bookmarkStart w:id="35" w:name="_Toc408836543"/>
      <w:bookmarkStart w:id="36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8967AC">
        <w:rPr>
          <w:b/>
        </w:rPr>
        <w:t>цен</w:t>
      </w:r>
      <w:bookmarkEnd w:id="33"/>
      <w:bookmarkEnd w:id="34"/>
      <w:bookmarkEnd w:id="35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7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6"/>
      <w:bookmarkEnd w:id="37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8" w:name="_Ref388963252"/>
      <w:proofErr w:type="gramStart"/>
      <w:r w:rsidRPr="008967AC">
        <w:t>быть</w:t>
      </w:r>
      <w:proofErr w:type="gramEnd"/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38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48974059"/>
      <w:proofErr w:type="gramStart"/>
      <w:r w:rsidRPr="008967AC">
        <w:t>соответствовать</w:t>
      </w:r>
      <w:proofErr w:type="gramEnd"/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7D76FA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lastRenderedPageBreak/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57679270"/>
      <w:bookmarkStart w:id="42" w:name="_Ref358050951"/>
      <w:proofErr w:type="gramStart"/>
      <w:r w:rsidRPr="008967AC">
        <w:t>не</w:t>
      </w:r>
      <w:proofErr w:type="gramEnd"/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1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0"/>
      <w:bookmarkEnd w:id="42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3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7D76FA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3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4" w:name="_Ref317253328"/>
      <w:bookmarkStart w:id="45" w:name="_Ref317256545"/>
      <w:bookmarkStart w:id="46" w:name="_Toc389491536"/>
      <w:bookmarkStart w:id="47" w:name="_Toc408823417"/>
      <w:bookmarkStart w:id="48" w:name="_Toc408823896"/>
      <w:bookmarkStart w:id="49" w:name="_Toc408836544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4"/>
      <w:bookmarkEnd w:id="45"/>
      <w:bookmarkEnd w:id="46"/>
      <w:r w:rsidR="007F30BE" w:rsidRPr="008967AC">
        <w:rPr>
          <w:b/>
        </w:rPr>
        <w:t>цен</w:t>
      </w:r>
      <w:bookmarkEnd w:id="47"/>
      <w:bookmarkEnd w:id="48"/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proofErr w:type="gramStart"/>
      <w:r w:rsidRPr="008967AC">
        <w:t>копия</w:t>
      </w:r>
      <w:proofErr w:type="gramEnd"/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копия</w:t>
      </w:r>
      <w:proofErr w:type="gramEnd"/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копия</w:t>
      </w:r>
      <w:proofErr w:type="gramEnd"/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7D76FA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proofErr w:type="gramStart"/>
      <w:r w:rsidRPr="008967AC">
        <w:t>копии</w:t>
      </w:r>
      <w:proofErr w:type="gramEnd"/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proofErr w:type="gramStart"/>
      <w:r w:rsidRPr="008967AC">
        <w:t>копии</w:t>
      </w:r>
      <w:proofErr w:type="gramEnd"/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7D76FA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7D76FA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7D76FA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lastRenderedPageBreak/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proofErr w:type="gramStart"/>
      <w:r w:rsidRPr="008967AC">
        <w:t>для</w:t>
      </w:r>
      <w:proofErr w:type="gramEnd"/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proofErr w:type="gramStart"/>
      <w:r w:rsidRPr="008967AC">
        <w:t>для</w:t>
      </w:r>
      <w:proofErr w:type="gramEnd"/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proofErr w:type="gramStart"/>
      <w:r w:rsidRPr="008967AC">
        <w:t>для</w:t>
      </w:r>
      <w:proofErr w:type="gramEnd"/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копия</w:t>
      </w:r>
      <w:proofErr w:type="gramEnd"/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proofErr w:type="gramEnd"/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7D76FA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подтверждение</w:t>
      </w:r>
      <w:proofErr w:type="gramEnd"/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7D76FA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08836545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08823419"/>
      <w:bookmarkStart w:id="59" w:name="_Toc408823898"/>
      <w:bookmarkStart w:id="60" w:name="_Toc408836546"/>
      <w:bookmarkStart w:id="61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bookmarkEnd w:id="59"/>
      <w:bookmarkEnd w:id="60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7D76FA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7D76FA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lastRenderedPageBreak/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2" w:name="_Toc408823420"/>
      <w:bookmarkStart w:id="63" w:name="_Toc408823899"/>
      <w:bookmarkStart w:id="64" w:name="_Toc408836547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2"/>
      <w:bookmarkEnd w:id="63"/>
      <w:bookmarkEnd w:id="64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7D76FA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7D76FA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61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5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5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7D76F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6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6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7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7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7D76FA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7D76FA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8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8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</w:t>
      </w:r>
      <w:proofErr w:type="spell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7D76FA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7D76FA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9" w:name="_Toc408823421"/>
      <w:bookmarkStart w:id="70" w:name="_Toc408823900"/>
      <w:bookmarkStart w:id="71" w:name="_Toc408836548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9"/>
      <w:bookmarkEnd w:id="70"/>
      <w:bookmarkEnd w:id="71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2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7D76F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73" w:name="_Ref352662628"/>
      <w:bookmarkEnd w:id="72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73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7D76F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4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74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о</w:t>
      </w:r>
      <w:proofErr w:type="gramEnd"/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о</w:t>
      </w:r>
      <w:proofErr w:type="gramEnd"/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об</w:t>
      </w:r>
      <w:proofErr w:type="gramEnd"/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5" w:name="_Toc317269894"/>
      <w:bookmarkStart w:id="76" w:name="_Toc317269975"/>
      <w:bookmarkStart w:id="77" w:name="_Toc317269900"/>
      <w:bookmarkStart w:id="78" w:name="_Toc317269981"/>
      <w:bookmarkStart w:id="79" w:name="_Toc317269901"/>
      <w:bookmarkStart w:id="80" w:name="_Toc317269982"/>
      <w:bookmarkStart w:id="81" w:name="_Toc317269902"/>
      <w:bookmarkStart w:id="82" w:name="_Toc317269983"/>
      <w:bookmarkStart w:id="83" w:name="_Toc317269903"/>
      <w:bookmarkStart w:id="84" w:name="_Toc317269984"/>
      <w:bookmarkStart w:id="85" w:name="_Toc317269904"/>
      <w:bookmarkStart w:id="86" w:name="_Toc317269985"/>
      <w:bookmarkStart w:id="87" w:name="_Toc317269907"/>
      <w:bookmarkStart w:id="88" w:name="_Toc317269988"/>
      <w:bookmarkStart w:id="89" w:name="_Toc317269909"/>
      <w:bookmarkStart w:id="90" w:name="_Toc317269990"/>
      <w:bookmarkStart w:id="91" w:name="_Ref388982400"/>
      <w:bookmarkStart w:id="92" w:name="_Ref317251555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91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93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93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документы</w:t>
      </w:r>
      <w:proofErr w:type="gramEnd"/>
      <w:r w:rsidRPr="008967AC">
        <w:t>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учредительные</w:t>
      </w:r>
      <w:proofErr w:type="gramEnd"/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разрешающие</w:t>
      </w:r>
      <w:proofErr w:type="gramEnd"/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документы</w:t>
      </w:r>
      <w:proofErr w:type="gramEnd"/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документы</w:t>
      </w:r>
      <w:proofErr w:type="gramEnd"/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lastRenderedPageBreak/>
        <w:t>документы</w:t>
      </w:r>
      <w:proofErr w:type="gramEnd"/>
      <w:r w:rsidRPr="008967AC">
        <w:t>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документы</w:t>
      </w:r>
      <w:proofErr w:type="gramEnd"/>
      <w:r w:rsidRPr="008967AC">
        <w:t>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при</w:t>
      </w:r>
      <w:proofErr w:type="gramEnd"/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при</w:t>
      </w:r>
      <w:proofErr w:type="gramEnd"/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при</w:t>
      </w:r>
      <w:proofErr w:type="gramEnd"/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в</w:t>
      </w:r>
      <w:proofErr w:type="gramEnd"/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участника</w:t>
      </w:r>
      <w:proofErr w:type="gramEnd"/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7D76FA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7D76FA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7D76FA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заявки</w:t>
      </w:r>
      <w:proofErr w:type="gramEnd"/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76FA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76FA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76FA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76FA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7D76FA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94" w:name="_Ref381861405"/>
      <w:proofErr w:type="gramStart"/>
      <w:r w:rsidRPr="008967AC">
        <w:t>в</w:t>
      </w:r>
      <w:proofErr w:type="gramEnd"/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94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5" w:name="_Ref317250737"/>
      <w:bookmarkStart w:id="96" w:name="_Ref266805430"/>
      <w:bookmarkStart w:id="97" w:name="_Ref125833092"/>
      <w:bookmarkStart w:id="98" w:name="_Ref297560912"/>
      <w:bookmarkEnd w:id="92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95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7D76FA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6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100" w:name="sub_1211"/>
      <w:bookmarkEnd w:id="97"/>
      <w:bookmarkEnd w:id="98"/>
      <w:bookmarkEnd w:id="99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01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101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76FA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76FA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76FA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76FA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lang w:val="ru-RU"/>
        </w:rPr>
        <w:t>несоответствие</w:t>
      </w:r>
      <w:proofErr w:type="gramEnd"/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7D76FA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lastRenderedPageBreak/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8967AC">
        <w:rPr>
          <w:lang w:val="ru-RU"/>
        </w:rPr>
        <w:t>наличие</w:t>
      </w:r>
      <w:proofErr w:type="gramEnd"/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7D76FA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7D76FA" w:rsidRPr="007D76FA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7D76FA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7D76FA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7D76FA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2" w:name="_Ref388982409"/>
      <w:bookmarkStart w:id="103" w:name="_Ref318811122"/>
      <w:bookmarkStart w:id="104" w:name="sub_1214"/>
      <w:bookmarkEnd w:id="100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102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5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7D76FA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7D76FA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105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103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7D76FA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7D76FA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6" w:name="_Ref271022510"/>
      <w:bookmarkEnd w:id="104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7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7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6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69912007"/>
      <w:proofErr w:type="gramStart"/>
      <w:r w:rsidRPr="008967AC">
        <w:rPr>
          <w:sz w:val="24"/>
        </w:rPr>
        <w:t>подана</w:t>
      </w:r>
      <w:proofErr w:type="gramEnd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8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9" w:name="_Ref269912019"/>
      <w:bookmarkStart w:id="110" w:name="_Ref289170414"/>
      <w:proofErr w:type="gramStart"/>
      <w:r w:rsidRPr="008967AC">
        <w:rPr>
          <w:sz w:val="24"/>
        </w:rPr>
        <w:t>не</w:t>
      </w:r>
      <w:proofErr w:type="gramEnd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9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1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1" w:name="_Ref269912021"/>
      <w:proofErr w:type="gramStart"/>
      <w:r w:rsidRPr="008967AC">
        <w:rPr>
          <w:sz w:val="24"/>
        </w:rPr>
        <w:t>принято</w:t>
      </w:r>
      <w:proofErr w:type="gramEnd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11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2" w:name="_Ref269912024"/>
      <w:bookmarkStart w:id="113" w:name="_Ref270019244"/>
      <w:proofErr w:type="gramStart"/>
      <w:r w:rsidRPr="008967AC">
        <w:rPr>
          <w:sz w:val="24"/>
        </w:rPr>
        <w:t>принято</w:t>
      </w:r>
      <w:proofErr w:type="gramEnd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12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13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4" w:name="_Ref271022511"/>
      <w:proofErr w:type="gramStart"/>
      <w:r w:rsidRPr="008967AC">
        <w:rPr>
          <w:sz w:val="24"/>
        </w:rPr>
        <w:t>отстранены</w:t>
      </w:r>
      <w:proofErr w:type="gramEnd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7D76FA">
        <w:rPr>
          <w:sz w:val="24"/>
        </w:rPr>
        <w:t>2.7</w:t>
      </w:r>
      <w:r w:rsidRPr="008967AC">
        <w:rPr>
          <w:sz w:val="24"/>
        </w:rPr>
        <w:fldChar w:fldCharType="end"/>
      </w:r>
      <w:bookmarkEnd w:id="114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5" w:name="_Toc390112510"/>
      <w:bookmarkStart w:id="116" w:name="_Toc390240580"/>
      <w:bookmarkStart w:id="117" w:name="_Toc390262790"/>
      <w:bookmarkStart w:id="118" w:name="_Toc390112513"/>
      <w:bookmarkStart w:id="119" w:name="_Toc390240583"/>
      <w:bookmarkStart w:id="120" w:name="_Toc390262793"/>
      <w:bookmarkStart w:id="121" w:name="_Ref389751781"/>
      <w:bookmarkStart w:id="122" w:name="_Toc408823422"/>
      <w:bookmarkStart w:id="123" w:name="_Toc408823901"/>
      <w:bookmarkStart w:id="124" w:name="_Toc408836549"/>
      <w:bookmarkStart w:id="125" w:name="_Ref297215833"/>
      <w:bookmarkEnd w:id="115"/>
      <w:bookmarkEnd w:id="116"/>
      <w:bookmarkEnd w:id="117"/>
      <w:bookmarkEnd w:id="118"/>
      <w:bookmarkEnd w:id="119"/>
      <w:bookmarkEnd w:id="120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21"/>
      <w:bookmarkEnd w:id="122"/>
      <w:bookmarkEnd w:id="123"/>
      <w:bookmarkEnd w:id="124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89757269"/>
      <w:bookmarkStart w:id="127" w:name="_Ref317255645"/>
      <w:bookmarkStart w:id="128" w:name="_Ref352665587"/>
      <w:bookmarkStart w:id="129" w:name="sub_291"/>
      <w:bookmarkStart w:id="130" w:name="_Toc269835279"/>
      <w:bookmarkStart w:id="131" w:name="_Toc270595288"/>
      <w:bookmarkStart w:id="132" w:name="_Toc271294290"/>
      <w:bookmarkEnd w:id="125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7D76FA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7D76FA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26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подписанный</w:t>
      </w:r>
      <w:proofErr w:type="gramEnd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7D76FA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7D76FA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27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7D76FA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7D76FA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8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17178853"/>
      <w:r w:rsidRPr="008967AC">
        <w:lastRenderedPageBreak/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4" w:name="_Ref349225141"/>
      <w:bookmarkEnd w:id="133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7D76FA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34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заключает</w:t>
      </w:r>
      <w:proofErr w:type="gramEnd"/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принимает</w:t>
      </w:r>
      <w:proofErr w:type="gramEnd"/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отказывается</w:t>
      </w:r>
      <w:proofErr w:type="gramEnd"/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35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8967AC">
        <w:rPr>
          <w:lang w:val="ru-RU"/>
        </w:rPr>
        <w:t>по</w:t>
      </w:r>
      <w:proofErr w:type="gramEnd"/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8967AC">
        <w:rPr>
          <w:lang w:val="ru-RU"/>
        </w:rPr>
        <w:t>по</w:t>
      </w:r>
      <w:proofErr w:type="gramEnd"/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8967AC">
        <w:rPr>
          <w:lang w:val="ru-RU"/>
        </w:rPr>
        <w:t>по</w:t>
      </w:r>
      <w:proofErr w:type="gramEnd"/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8967AC">
        <w:rPr>
          <w:lang w:val="ru-RU"/>
        </w:rPr>
        <w:t>направленные</w:t>
      </w:r>
      <w:proofErr w:type="gramEnd"/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8967AC">
        <w:rPr>
          <w:lang w:val="ru-RU"/>
        </w:rPr>
        <w:t>направленные</w:t>
      </w:r>
      <w:proofErr w:type="gramEnd"/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8967AC">
        <w:rPr>
          <w:lang w:val="ru-RU"/>
        </w:rPr>
        <w:t>обусловленные</w:t>
      </w:r>
      <w:proofErr w:type="gramEnd"/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7D76FA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lastRenderedPageBreak/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6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proofErr w:type="gramStart"/>
      <w:r w:rsidR="00E240C8" w:rsidRPr="008967AC">
        <w:t>случаев:</w:t>
      </w:r>
      <w:r w:rsidRPr="008967AC">
        <w:t>:</w:t>
      </w:r>
      <w:bookmarkEnd w:id="136"/>
      <w:proofErr w:type="gramEnd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7" w:name="_Ref389751327"/>
      <w:proofErr w:type="gramStart"/>
      <w:r w:rsidRPr="008967AC">
        <w:t>изменения</w:t>
      </w:r>
      <w:proofErr w:type="gramEnd"/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37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8" w:name="_Ref352159238"/>
      <w:proofErr w:type="gramStart"/>
      <w:r w:rsidRPr="008967AC">
        <w:t>изменения</w:t>
      </w:r>
      <w:proofErr w:type="gramEnd"/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8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9" w:name="_Ref389751329"/>
      <w:proofErr w:type="gramStart"/>
      <w:r w:rsidRPr="008967AC">
        <w:t>при</w:t>
      </w:r>
      <w:proofErr w:type="gramEnd"/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9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0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1" w:name="_Ref359591246"/>
      <w:bookmarkEnd w:id="140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42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7D76FA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7D76FA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42"/>
      <w:r w:rsidR="000D73B6" w:rsidRPr="008967AC">
        <w:t>:</w:t>
      </w:r>
      <w:bookmarkEnd w:id="141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прямой</w:t>
      </w:r>
      <w:proofErr w:type="gramEnd"/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не</w:t>
      </w:r>
      <w:proofErr w:type="gramEnd"/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7D76FA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не</w:t>
      </w:r>
      <w:proofErr w:type="gramEnd"/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предъявление</w:t>
      </w:r>
      <w:proofErr w:type="gramEnd"/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непредставление</w:t>
      </w:r>
      <w:proofErr w:type="gramEnd"/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43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4" w:name="_Ref297565397"/>
      <w:proofErr w:type="gramStart"/>
      <w:r w:rsidRPr="008967AC">
        <w:t>проводит</w:t>
      </w:r>
      <w:proofErr w:type="gramEnd"/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44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отказывается</w:t>
      </w:r>
      <w:proofErr w:type="gramEnd"/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5" w:name="_Ref310532857"/>
      <w:proofErr w:type="gramStart"/>
      <w:r w:rsidRPr="008967AC">
        <w:t>выносит</w:t>
      </w:r>
      <w:proofErr w:type="gramEnd"/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45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9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proofErr w:type="gramStart"/>
      <w:r w:rsidRPr="008967AC">
        <w:t>будучи</w:t>
      </w:r>
      <w:proofErr w:type="gramEnd"/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proofErr w:type="gramStart"/>
      <w:r w:rsidRPr="008967AC">
        <w:lastRenderedPageBreak/>
        <w:t>будучи</w:t>
      </w:r>
      <w:proofErr w:type="gramEnd"/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proofErr w:type="gramStart"/>
      <w:r w:rsidRPr="008967AC">
        <w:t>будучи</w:t>
      </w:r>
      <w:proofErr w:type="gramEnd"/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46" w:name="_Toc389491563"/>
      <w:bookmarkStart w:id="147" w:name="_Toc408823423"/>
      <w:bookmarkStart w:id="148" w:name="_Toc408823902"/>
      <w:bookmarkStart w:id="149" w:name="_Toc408836550"/>
      <w:bookmarkStart w:id="150" w:name="_Ref388988104"/>
      <w:bookmarkStart w:id="151" w:name="_Ref166350669"/>
      <w:bookmarkEnd w:id="130"/>
      <w:bookmarkEnd w:id="131"/>
      <w:bookmarkEnd w:id="132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46"/>
      <w:bookmarkEnd w:id="147"/>
      <w:bookmarkEnd w:id="148"/>
      <w:bookmarkEnd w:id="14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52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7D76FA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50"/>
      <w:bookmarkEnd w:id="15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8967AC">
        <w:t>обязательства</w:t>
      </w:r>
      <w:proofErr w:type="gramEnd"/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8967AC">
        <w:t>исполнение</w:t>
      </w:r>
      <w:proofErr w:type="gramEnd"/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8967AC">
        <w:t>исполнение</w:t>
      </w:r>
      <w:proofErr w:type="gramEnd"/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proofErr w:type="gramStart"/>
      <w:r w:rsidRPr="008967AC">
        <w:t>в</w:t>
      </w:r>
      <w:proofErr w:type="gramEnd"/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8967AC">
        <w:t>безотзывная</w:t>
      </w:r>
      <w:proofErr w:type="gramEnd"/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8967AC">
        <w:t>поручительство</w:t>
      </w:r>
      <w:proofErr w:type="gramEnd"/>
      <w:r w:rsidRPr="008967AC">
        <w:t>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8967AC">
        <w:t>в</w:t>
      </w:r>
      <w:proofErr w:type="gramEnd"/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7D76FA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5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5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5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55" w:name="_Hlt310278300"/>
      <w:bookmarkEnd w:id="15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7D76FA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7D76FA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5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7D76FA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5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5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5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9" w:name="_Ref388988326"/>
      <w:r w:rsidRPr="008967AC">
        <w:rPr>
          <w:bCs/>
        </w:rPr>
        <w:lastRenderedPageBreak/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5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6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6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7D76FA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7D76FA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6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7D76FA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7D76FA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6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7D76FA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62" w:name="_Ref264477417"/>
      <w:bookmarkStart w:id="163" w:name="_Ref264478467"/>
      <w:bookmarkStart w:id="164" w:name="_Ref298490302"/>
      <w:bookmarkStart w:id="16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62"/>
      <w:bookmarkEnd w:id="163"/>
      <w:bookmarkEnd w:id="164"/>
      <w:bookmarkEnd w:id="16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proofErr w:type="gramEnd"/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5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</w:t>
      </w:r>
      <w:proofErr w:type="gramStart"/>
      <w:r w:rsidRPr="008967AC">
        <w:rPr>
          <w:b/>
          <w:i/>
        </w:rPr>
        <w:t>при</w:t>
      </w:r>
      <w:proofErr w:type="gramEnd"/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lastRenderedPageBreak/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66" w:name="_Ref317249938"/>
      <w:bookmarkStart w:id="167" w:name="_Ref317250097"/>
      <w:bookmarkStart w:id="168" w:name="_Ref317250449"/>
      <w:bookmarkStart w:id="169" w:name="_Ref317250478"/>
      <w:bookmarkStart w:id="170" w:name="_Ref317250543"/>
      <w:bookmarkStart w:id="171" w:name="_Ref317250574"/>
      <w:bookmarkStart w:id="172" w:name="_Ref317250613"/>
      <w:bookmarkStart w:id="173" w:name="_Ref317250658"/>
      <w:bookmarkStart w:id="174" w:name="_Ref317250794"/>
      <w:bookmarkStart w:id="175" w:name="_Ref317250824"/>
      <w:bookmarkStart w:id="176" w:name="_Ref317250960"/>
      <w:bookmarkStart w:id="177" w:name="_Ref317251687"/>
      <w:bookmarkStart w:id="178" w:name="_Ref317251859"/>
      <w:bookmarkStart w:id="179" w:name="_Ref317251922"/>
      <w:bookmarkStart w:id="180" w:name="_Ref317252010"/>
      <w:bookmarkStart w:id="181" w:name="_Ref317252139"/>
      <w:bookmarkStart w:id="182" w:name="_Ref317252218"/>
      <w:bookmarkStart w:id="183" w:name="_Ref317252248"/>
      <w:bookmarkStart w:id="184" w:name="_Ref317252368"/>
      <w:bookmarkStart w:id="185" w:name="_Ref317252507"/>
      <w:bookmarkStart w:id="186" w:name="_Ref317252621"/>
      <w:bookmarkStart w:id="187" w:name="_Ref317252703"/>
      <w:bookmarkStart w:id="188" w:name="_Ref317252728"/>
      <w:bookmarkStart w:id="189" w:name="_Ref317252748"/>
      <w:bookmarkStart w:id="190" w:name="_Ref317253259"/>
      <w:bookmarkStart w:id="191" w:name="_Ref317253402"/>
      <w:bookmarkStart w:id="192" w:name="_Ref317253410"/>
      <w:bookmarkStart w:id="193" w:name="_Ref317253440"/>
      <w:bookmarkStart w:id="194" w:name="_Ref317253501"/>
      <w:bookmarkStart w:id="195" w:name="_Ref317253520"/>
      <w:bookmarkStart w:id="196" w:name="_Ref317253546"/>
      <w:bookmarkStart w:id="197" w:name="_Ref317253575"/>
      <w:bookmarkStart w:id="198" w:name="_Ref317253625"/>
      <w:bookmarkStart w:id="199" w:name="_Ref317253730"/>
      <w:bookmarkStart w:id="200" w:name="_Ref317253746"/>
      <w:bookmarkStart w:id="201" w:name="_Ref317253837"/>
      <w:bookmarkStart w:id="202" w:name="_Ref317253860"/>
      <w:bookmarkStart w:id="203" w:name="_Ref317253928"/>
      <w:bookmarkStart w:id="204" w:name="_Ref317253950"/>
      <w:bookmarkStart w:id="205" w:name="_Ref317254150"/>
      <w:bookmarkStart w:id="206" w:name="_Ref317254376"/>
      <w:bookmarkStart w:id="207" w:name="_Ref317254587"/>
      <w:bookmarkStart w:id="208" w:name="_Ref317254624"/>
      <w:bookmarkStart w:id="209" w:name="_Ref317254668"/>
      <w:bookmarkStart w:id="210" w:name="_Ref317254811"/>
      <w:bookmarkStart w:id="211" w:name="_Ref317254962"/>
      <w:bookmarkStart w:id="212" w:name="_Ref317254984"/>
      <w:bookmarkStart w:id="213" w:name="_Ref317255052"/>
      <w:bookmarkStart w:id="214" w:name="_Ref317255067"/>
      <w:bookmarkStart w:id="215" w:name="_Ref317255152"/>
      <w:bookmarkStart w:id="216" w:name="_Ref317255544"/>
      <w:bookmarkStart w:id="217" w:name="_Ref317255710"/>
      <w:bookmarkStart w:id="218" w:name="_Ref317255807"/>
      <w:bookmarkStart w:id="219" w:name="_Ref317256048"/>
      <w:bookmarkStart w:id="220" w:name="_Ref317256158"/>
      <w:bookmarkStart w:id="221" w:name="_Ref317256294"/>
      <w:bookmarkStart w:id="222" w:name="_Ref317256304"/>
      <w:bookmarkStart w:id="223" w:name="_Ref317256340"/>
      <w:bookmarkStart w:id="224" w:name="_Ref317256731"/>
      <w:bookmarkStart w:id="225" w:name="_Ref317257275"/>
      <w:bookmarkStart w:id="226" w:name="_Ref317257316"/>
      <w:bookmarkStart w:id="227" w:name="_Ref317257380"/>
      <w:bookmarkStart w:id="228" w:name="_Ref317257480"/>
      <w:bookmarkStart w:id="229" w:name="_Ref317257622"/>
      <w:bookmarkStart w:id="230" w:name="_Ref317257653"/>
      <w:bookmarkStart w:id="231" w:name="_Ref317257798"/>
      <w:bookmarkStart w:id="232" w:name="_Ref317257810"/>
      <w:bookmarkStart w:id="233" w:name="_Ref317257897"/>
      <w:bookmarkStart w:id="234" w:name="_Ref317258036"/>
      <w:bookmarkStart w:id="235" w:name="_Toc408836551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7D76FA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0566"/>
          </w:p>
        </w:tc>
        <w:bookmarkEnd w:id="23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586AEF" w:rsidRDefault="00586AEF" w:rsidP="00C277E7">
            <w:pPr>
              <w:pStyle w:val="22"/>
              <w:ind w:right="153" w:firstLine="0"/>
              <w:rPr>
                <w:bCs/>
              </w:rPr>
            </w:pPr>
            <w:r w:rsidRPr="00586AEF">
              <w:rPr>
                <w:bCs/>
              </w:rPr>
              <w:t>П</w:t>
            </w:r>
            <w:r w:rsidR="00C87330" w:rsidRPr="00586AEF">
              <w:rPr>
                <w:bCs/>
              </w:rPr>
              <w:t>раво</w:t>
            </w:r>
            <w:r w:rsidR="002C6393" w:rsidRPr="00586AEF">
              <w:rPr>
                <w:bCs/>
              </w:rPr>
              <w:t xml:space="preserve"> </w:t>
            </w:r>
            <w:r w:rsidR="00C87330" w:rsidRPr="00586AEF">
              <w:rPr>
                <w:bCs/>
              </w:rPr>
              <w:t>заключения</w:t>
            </w:r>
            <w:r w:rsidR="002C6393" w:rsidRPr="00586AEF">
              <w:rPr>
                <w:bCs/>
              </w:rPr>
              <w:t xml:space="preserve"> </w:t>
            </w:r>
            <w:r w:rsidR="003111BA" w:rsidRPr="00586AEF">
              <w:rPr>
                <w:bCs/>
              </w:rPr>
              <w:t>договора</w:t>
            </w:r>
            <w:r w:rsidR="002C6393" w:rsidRPr="00586AEF">
              <w:rPr>
                <w:bCs/>
              </w:rPr>
              <w:t xml:space="preserve"> </w:t>
            </w:r>
            <w:r w:rsidR="00C87330" w:rsidRPr="00586AEF">
              <w:rPr>
                <w:bCs/>
              </w:rPr>
              <w:t>на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поставку</w:t>
            </w:r>
            <w:r w:rsidR="00E171D6" w:rsidRPr="00586AEF">
              <w:rPr>
                <w:bCs/>
              </w:rPr>
              <w:t xml:space="preserve"> </w:t>
            </w:r>
            <w:r w:rsidR="00705228">
              <w:rPr>
                <w:bCs/>
              </w:rPr>
              <w:t>долот шарошечных</w:t>
            </w:r>
            <w:r w:rsidR="00C87330" w:rsidRPr="00586AEF">
              <w:rPr>
                <w:bCs/>
              </w:rPr>
              <w:t>.</w:t>
            </w:r>
          </w:p>
          <w:p w:rsidR="007566BF" w:rsidRPr="00586AEF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586AEF" w:rsidRDefault="00586AEF" w:rsidP="007566BF">
            <w:pPr>
              <w:contextualSpacing/>
              <w:rPr>
                <w:bCs/>
              </w:rPr>
            </w:pPr>
          </w:p>
          <w:p w:rsidR="007566BF" w:rsidRPr="008967AC" w:rsidRDefault="007566BF" w:rsidP="00C277E7">
            <w:pPr>
              <w:contextualSpacing/>
              <w:jc w:val="both"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586AEF">
              <w:rPr>
                <w:bCs/>
              </w:rPr>
              <w:t xml:space="preserve">договора: </w:t>
            </w:r>
            <w:r w:rsidR="00586AEF" w:rsidRPr="00586AEF">
              <w:rPr>
                <w:bCs/>
              </w:rPr>
              <w:t>п</w:t>
            </w:r>
            <w:r w:rsidR="00E171D6" w:rsidRPr="00586AEF">
              <w:rPr>
                <w:bCs/>
              </w:rPr>
              <w:t xml:space="preserve">оставка </w:t>
            </w:r>
            <w:r w:rsidR="00705228">
              <w:rPr>
                <w:bCs/>
              </w:rPr>
              <w:t>долот шарошечных</w:t>
            </w:r>
            <w:r w:rsidR="00586AEF" w:rsidRPr="00586AEF">
              <w:rPr>
                <w:bCs/>
              </w:rPr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586AEF">
              <w:rPr>
                <w:bCs/>
              </w:rPr>
              <w:t>Состав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и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объем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товара</w:t>
            </w:r>
            <w:r w:rsidR="00EB22A7" w:rsidRPr="00586AEF">
              <w:rPr>
                <w:bCs/>
              </w:rPr>
              <w:t>:</w:t>
            </w:r>
            <w:r w:rsidR="002C6393" w:rsidRPr="00586AEF">
              <w:rPr>
                <w:bCs/>
              </w:rPr>
              <w:t xml:space="preserve"> все необходимые сведения приведены в томе 2 «Техническая часть» документации запроса цен</w:t>
            </w:r>
            <w:r w:rsidR="00586AEF" w:rsidRPr="00586AEF">
              <w:rPr>
                <w:bCs/>
              </w:rPr>
              <w:t>.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20260537"/>
          </w:p>
        </w:tc>
        <w:bookmarkEnd w:id="23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705228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C7027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5C7027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>
              <w:t>, от 17 октября 2014 № 64, 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98"/>
          </w:p>
        </w:tc>
        <w:bookmarkEnd w:id="23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586AEF">
              <w:t>.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  <w:r w:rsidR="00586AEF">
              <w:t>.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>не допускаются</w:t>
            </w:r>
            <w:r w:rsidR="00925EC7" w:rsidRPr="0038143F">
              <w:rPr>
                <w:b/>
              </w:rPr>
              <w:t xml:space="preserve"> </w:t>
            </w:r>
            <w:r w:rsidR="00925EC7" w:rsidRPr="0038143F">
              <w:t>за исключением условий платежей, в отношении которых допускаются предложения по уменьшению авансовых платежей, либо отказа от авансовых платежей.</w:t>
            </w:r>
          </w:p>
          <w:p w:rsidR="007566BF" w:rsidRPr="008967A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606"/>
          </w:p>
        </w:tc>
        <w:bookmarkEnd w:id="23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49928"/>
          </w:p>
        </w:tc>
        <w:bookmarkEnd w:id="240"/>
        <w:tc>
          <w:tcPr>
            <w:tcW w:w="2268" w:type="dxa"/>
          </w:tcPr>
          <w:p w:rsidR="00C87330" w:rsidRPr="00586AEF" w:rsidRDefault="00C87330" w:rsidP="00C87330">
            <w:pPr>
              <w:contextualSpacing/>
              <w:rPr>
                <w:spacing w:val="-6"/>
              </w:rPr>
            </w:pPr>
            <w:r w:rsidRPr="00586AEF">
              <w:rPr>
                <w:spacing w:val="-6"/>
              </w:rPr>
              <w:t>Заказчик</w:t>
            </w:r>
          </w:p>
        </w:tc>
        <w:tc>
          <w:tcPr>
            <w:tcW w:w="11624" w:type="dxa"/>
          </w:tcPr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АО «СПб НИИИ «ЭИЗ»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proofErr w:type="gramStart"/>
            <w:r w:rsidRPr="00586AEF">
              <w:rPr>
                <w:spacing w:val="-6"/>
              </w:rPr>
              <w:t>место</w:t>
            </w:r>
            <w:proofErr w:type="gramEnd"/>
            <w:r w:rsidRPr="00586AEF">
              <w:rPr>
                <w:spacing w:val="-6"/>
              </w:rPr>
              <w:t xml:space="preserve"> нахождения: 192029, Санкт-Петербург, ул. Бабушкина, д.1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proofErr w:type="gramStart"/>
            <w:r w:rsidRPr="00586AEF">
              <w:rPr>
                <w:spacing w:val="-6"/>
              </w:rPr>
              <w:t>адрес</w:t>
            </w:r>
            <w:proofErr w:type="gramEnd"/>
            <w:r w:rsidRPr="00586AEF">
              <w:rPr>
                <w:spacing w:val="-6"/>
              </w:rPr>
              <w:t xml:space="preserve"> электронной почты: info@eiz-spb.ru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тел.: (812) 374-91-32</w:t>
            </w:r>
          </w:p>
          <w:p w:rsidR="00C87330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proofErr w:type="gramStart"/>
            <w:r w:rsidRPr="00586AEF">
              <w:rPr>
                <w:spacing w:val="-6"/>
              </w:rPr>
              <w:t>факс</w:t>
            </w:r>
            <w:proofErr w:type="gramEnd"/>
            <w:r w:rsidRPr="00586AEF">
              <w:rPr>
                <w:spacing w:val="-6"/>
              </w:rPr>
              <w:t>: (812) 374-91-31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0471"/>
          </w:p>
        </w:tc>
        <w:bookmarkEnd w:id="241"/>
        <w:tc>
          <w:tcPr>
            <w:tcW w:w="2268" w:type="dxa"/>
          </w:tcPr>
          <w:p w:rsidR="00C87330" w:rsidRPr="00586AEF" w:rsidRDefault="00C87330" w:rsidP="006037AB">
            <w:pPr>
              <w:ind w:right="153"/>
              <w:rPr>
                <w:spacing w:val="-6"/>
              </w:rPr>
            </w:pPr>
            <w:r w:rsidRPr="00586AEF">
              <w:rPr>
                <w:spacing w:val="-6"/>
              </w:rPr>
              <w:t>Организатор</w:t>
            </w:r>
            <w:r w:rsidR="002C6393" w:rsidRPr="00586AEF">
              <w:rPr>
                <w:spacing w:val="-6"/>
              </w:rPr>
              <w:t xml:space="preserve"> </w:t>
            </w:r>
            <w:r w:rsidR="00466F9E" w:rsidRPr="00586AEF">
              <w:rPr>
                <w:spacing w:val="-6"/>
              </w:rPr>
              <w:t>запроса</w:t>
            </w:r>
            <w:r w:rsidR="002C6393" w:rsidRPr="00586AEF">
              <w:rPr>
                <w:spacing w:val="-6"/>
              </w:rPr>
              <w:t xml:space="preserve"> </w:t>
            </w:r>
            <w:r w:rsidR="00466F9E" w:rsidRPr="00586AEF">
              <w:rPr>
                <w:spacing w:val="-6"/>
              </w:rPr>
              <w:t>цен</w:t>
            </w:r>
          </w:p>
        </w:tc>
        <w:tc>
          <w:tcPr>
            <w:tcW w:w="11624" w:type="dxa"/>
          </w:tcPr>
          <w:p w:rsidR="00705228" w:rsidRPr="005C7027" w:rsidRDefault="00705228" w:rsidP="00705228">
            <w:pPr>
              <w:tabs>
                <w:tab w:val="left" w:pos="1134"/>
              </w:tabs>
              <w:contextualSpacing/>
              <w:jc w:val="both"/>
            </w:pPr>
            <w:r w:rsidRPr="005C7027">
              <w:t>АО «СПб НИИИ «ЭИЗ»</w:t>
            </w:r>
            <w:r w:rsidRPr="005C7027">
              <w:rPr>
                <w:spacing w:val="-6"/>
              </w:rPr>
              <w:t xml:space="preserve"> </w:t>
            </w:r>
          </w:p>
          <w:p w:rsidR="00705228" w:rsidRPr="005C7027" w:rsidRDefault="00705228" w:rsidP="00705228">
            <w:pPr>
              <w:tabs>
                <w:tab w:val="left" w:pos="1134"/>
              </w:tabs>
              <w:contextualSpacing/>
              <w:jc w:val="both"/>
            </w:pPr>
            <w:r w:rsidRPr="005C7027">
              <w:t>Место нахождения: 192029, г. Санкт-Петербург, ул. Бабушкина, д.1</w:t>
            </w:r>
          </w:p>
          <w:p w:rsidR="00705228" w:rsidRPr="005C7027" w:rsidRDefault="00705228" w:rsidP="00705228">
            <w:r w:rsidRPr="005C7027">
              <w:t>Почтовый адрес: 192029, г. Санкт-Петербург, ул. Бабушкина, д.1</w:t>
            </w:r>
          </w:p>
          <w:p w:rsidR="00705228" w:rsidRPr="005C7027" w:rsidRDefault="00705228" w:rsidP="00705228">
            <w:pPr>
              <w:pStyle w:val="afc"/>
              <w:tabs>
                <w:tab w:val="num" w:pos="720"/>
              </w:tabs>
              <w:spacing w:after="0"/>
            </w:pPr>
            <w:r>
              <w:t>Тел.: (812) 374-91-32</w:t>
            </w:r>
          </w:p>
          <w:p w:rsidR="00705228" w:rsidRDefault="00705228" w:rsidP="00705228">
            <w:pPr>
              <w:spacing w:after="120"/>
              <w:ind w:right="153"/>
              <w:jc w:val="both"/>
            </w:pPr>
            <w:r w:rsidRPr="005C7027">
              <w:t>Факс: (812) 374-91-31</w:t>
            </w:r>
          </w:p>
          <w:p w:rsidR="00705228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 xml:space="preserve">Контактное </w:t>
            </w:r>
            <w:r>
              <w:rPr>
                <w:spacing w:val="-6"/>
              </w:rPr>
              <w:t>лицо по организационным вопросам:</w:t>
            </w:r>
          </w:p>
          <w:p w:rsidR="00705228" w:rsidRPr="005C7027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>
              <w:rPr>
                <w:spacing w:val="-6"/>
              </w:rPr>
              <w:t>Гарусова Ольга Андреевна</w:t>
            </w:r>
          </w:p>
          <w:p w:rsidR="00705228" w:rsidRPr="005C7027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>тел.: (</w:t>
            </w:r>
            <w:r>
              <w:rPr>
                <w:spacing w:val="-6"/>
              </w:rPr>
              <w:t>812</w:t>
            </w:r>
            <w:r w:rsidRPr="005C7027">
              <w:rPr>
                <w:spacing w:val="-6"/>
              </w:rPr>
              <w:t xml:space="preserve">) </w:t>
            </w:r>
            <w:r>
              <w:rPr>
                <w:spacing w:val="-6"/>
              </w:rPr>
              <w:t>374-91-13</w:t>
            </w:r>
          </w:p>
          <w:p w:rsidR="00705228" w:rsidRDefault="00705228" w:rsidP="00705228">
            <w:pPr>
              <w:pStyle w:val="afc"/>
              <w:tabs>
                <w:tab w:val="left" w:pos="1134"/>
              </w:tabs>
              <w:jc w:val="both"/>
              <w:rPr>
                <w:spacing w:val="-6"/>
              </w:rPr>
            </w:pPr>
            <w:proofErr w:type="gramStart"/>
            <w:r w:rsidRPr="005C7027">
              <w:rPr>
                <w:spacing w:val="-6"/>
              </w:rPr>
              <w:t>эл</w:t>
            </w:r>
            <w:proofErr w:type="gramEnd"/>
            <w:r w:rsidRPr="005C7027">
              <w:rPr>
                <w:spacing w:val="-6"/>
              </w:rPr>
              <w:t xml:space="preserve">. почта: </w:t>
            </w:r>
            <w:hyperlink r:id="rId22" w:history="1">
              <w:r w:rsidRPr="005C7027">
                <w:rPr>
                  <w:spacing w:val="-6"/>
                </w:rPr>
                <w:t>info@eiz-spb.ru</w:t>
              </w:r>
            </w:hyperlink>
          </w:p>
          <w:p w:rsidR="00705228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 xml:space="preserve">Контактное </w:t>
            </w:r>
            <w:r>
              <w:rPr>
                <w:spacing w:val="-6"/>
              </w:rPr>
              <w:t>лицо по техническим вопросам:</w:t>
            </w:r>
          </w:p>
          <w:p w:rsidR="00705228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>
              <w:rPr>
                <w:spacing w:val="-6"/>
              </w:rPr>
              <w:t>Довбыш Вадим Александрович</w:t>
            </w:r>
          </w:p>
          <w:p w:rsidR="00705228" w:rsidRPr="005C7027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>тел.: (</w:t>
            </w:r>
            <w:r>
              <w:rPr>
                <w:spacing w:val="-6"/>
              </w:rPr>
              <w:t>812</w:t>
            </w:r>
            <w:r w:rsidRPr="005C7027">
              <w:rPr>
                <w:spacing w:val="-6"/>
              </w:rPr>
              <w:t xml:space="preserve">) </w:t>
            </w:r>
            <w:r>
              <w:rPr>
                <w:spacing w:val="-6"/>
              </w:rPr>
              <w:t>374-91-29</w:t>
            </w:r>
          </w:p>
          <w:p w:rsidR="00C87330" w:rsidRPr="00586AEF" w:rsidRDefault="00705228" w:rsidP="00705228">
            <w:pPr>
              <w:ind w:right="153"/>
              <w:jc w:val="both"/>
              <w:rPr>
                <w:spacing w:val="-6"/>
              </w:rPr>
            </w:pPr>
            <w:proofErr w:type="gramStart"/>
            <w:r w:rsidRPr="005C7027">
              <w:rPr>
                <w:spacing w:val="-6"/>
              </w:rPr>
              <w:t>эл</w:t>
            </w:r>
            <w:proofErr w:type="gramEnd"/>
            <w:r w:rsidRPr="005C7027">
              <w:rPr>
                <w:spacing w:val="-6"/>
              </w:rPr>
              <w:t xml:space="preserve">. почта: </w:t>
            </w:r>
            <w:hyperlink r:id="rId23" w:history="1">
              <w:r w:rsidRPr="005C7027">
                <w:rPr>
                  <w:spacing w:val="-6"/>
                </w:rPr>
                <w:t>info@eiz-spb.ru</w:t>
              </w:r>
            </w:hyperlink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534"/>
          </w:p>
        </w:tc>
        <w:bookmarkEnd w:id="24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5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440"/>
          </w:p>
        </w:tc>
        <w:bookmarkEnd w:id="24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586AEF" w:rsidRDefault="00705228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4 856 221</w:t>
            </w:r>
            <w:r w:rsidR="00E171D6" w:rsidRPr="00586AEF">
              <w:rPr>
                <w:szCs w:val="24"/>
              </w:rPr>
              <w:t xml:space="preserve"> (Четыре миллиона восемьсот пятьдесят </w:t>
            </w:r>
            <w:r>
              <w:rPr>
                <w:szCs w:val="24"/>
              </w:rPr>
              <w:t>шесть тысяч двести двадцать один</w:t>
            </w:r>
            <w:r w:rsidR="00E171D6" w:rsidRPr="00586AEF">
              <w:rPr>
                <w:szCs w:val="24"/>
              </w:rPr>
              <w:t>) рубл</w:t>
            </w:r>
            <w:r>
              <w:rPr>
                <w:szCs w:val="24"/>
              </w:rPr>
              <w:t>ь</w:t>
            </w:r>
            <w:r w:rsidR="00E171D6" w:rsidRPr="00586AEF">
              <w:rPr>
                <w:szCs w:val="24"/>
              </w:rPr>
              <w:t xml:space="preserve"> </w:t>
            </w:r>
            <w:r>
              <w:rPr>
                <w:szCs w:val="24"/>
              </w:rPr>
              <w:t>21</w:t>
            </w:r>
            <w:r w:rsidR="00E171D6" w:rsidRPr="00586AEF">
              <w:rPr>
                <w:szCs w:val="24"/>
              </w:rPr>
              <w:t xml:space="preserve"> копе</w:t>
            </w:r>
            <w:r>
              <w:rPr>
                <w:szCs w:val="24"/>
              </w:rPr>
              <w:t>й</w:t>
            </w:r>
            <w:r w:rsidR="00E171D6" w:rsidRPr="00586AEF">
              <w:rPr>
                <w:szCs w:val="24"/>
              </w:rPr>
              <w:t>к</w:t>
            </w:r>
            <w:r>
              <w:rPr>
                <w:szCs w:val="24"/>
              </w:rPr>
              <w:t>а</w:t>
            </w:r>
            <w:r w:rsidR="00215926" w:rsidRPr="00586AEF">
              <w:rPr>
                <w:szCs w:val="24"/>
              </w:rPr>
              <w:t>, включая НДС</w:t>
            </w:r>
            <w:r w:rsidR="00586AEF" w:rsidRPr="00586AEF">
              <w:rPr>
                <w:szCs w:val="24"/>
              </w:rPr>
              <w:t xml:space="preserve"> 18%</w:t>
            </w:r>
            <w:r w:rsidR="00215926" w:rsidRPr="00586AEF">
              <w:rPr>
                <w:szCs w:val="24"/>
              </w:rPr>
              <w:t>.</w:t>
            </w:r>
          </w:p>
          <w:p w:rsidR="00E171D6" w:rsidRPr="00586AEF" w:rsidRDefault="00E171D6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215926" w:rsidRDefault="00E171D6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86AEF">
              <w:rPr>
                <w:szCs w:val="24"/>
              </w:rPr>
              <w:t>4</w:t>
            </w:r>
            <w:r w:rsidR="00586AEF" w:rsidRPr="00586AEF">
              <w:rPr>
                <w:szCs w:val="24"/>
              </w:rPr>
              <w:t> 11</w:t>
            </w:r>
            <w:r w:rsidR="00705228">
              <w:rPr>
                <w:szCs w:val="24"/>
              </w:rPr>
              <w:t>5</w:t>
            </w:r>
            <w:r w:rsidR="00586AEF" w:rsidRPr="00586AEF">
              <w:rPr>
                <w:szCs w:val="24"/>
              </w:rPr>
              <w:t> </w:t>
            </w:r>
            <w:r w:rsidR="005208D8">
              <w:rPr>
                <w:szCs w:val="24"/>
              </w:rPr>
              <w:t>441</w:t>
            </w:r>
            <w:r w:rsidR="00586AEF" w:rsidRPr="00586AEF">
              <w:rPr>
                <w:szCs w:val="24"/>
              </w:rPr>
              <w:t xml:space="preserve"> </w:t>
            </w:r>
            <w:r w:rsidRPr="00586AEF">
              <w:rPr>
                <w:szCs w:val="24"/>
              </w:rPr>
              <w:t xml:space="preserve">(Четыре миллиона сто </w:t>
            </w:r>
            <w:r w:rsidR="005208D8">
              <w:rPr>
                <w:szCs w:val="24"/>
              </w:rPr>
              <w:t>пятнадцать тысяч четыреста сорок один</w:t>
            </w:r>
            <w:r w:rsidRPr="00586AEF">
              <w:rPr>
                <w:szCs w:val="24"/>
              </w:rPr>
              <w:t>) рубл</w:t>
            </w:r>
            <w:r w:rsidR="005208D8">
              <w:rPr>
                <w:szCs w:val="24"/>
              </w:rPr>
              <w:t>ь</w:t>
            </w:r>
            <w:r w:rsidRPr="00586AEF">
              <w:rPr>
                <w:szCs w:val="24"/>
              </w:rPr>
              <w:t xml:space="preserve"> </w:t>
            </w:r>
            <w:r w:rsidR="005208D8">
              <w:rPr>
                <w:szCs w:val="24"/>
              </w:rPr>
              <w:t>70</w:t>
            </w:r>
            <w:r w:rsidRPr="00586AEF">
              <w:rPr>
                <w:szCs w:val="24"/>
              </w:rPr>
              <w:t xml:space="preserve"> копе</w:t>
            </w:r>
            <w:r w:rsidR="005208D8">
              <w:rPr>
                <w:szCs w:val="24"/>
              </w:rPr>
              <w:t>е</w:t>
            </w:r>
            <w:r w:rsidRPr="00586AEF">
              <w:rPr>
                <w:szCs w:val="24"/>
              </w:rPr>
              <w:t>к</w:t>
            </w:r>
            <w:r w:rsidR="00215926" w:rsidRPr="00586AEF">
              <w:rPr>
                <w:szCs w:val="24"/>
              </w:rPr>
              <w:t>, без учета НДС</w:t>
            </w:r>
            <w:r w:rsidR="00586AEF" w:rsidRPr="00586AEF">
              <w:rPr>
                <w:szCs w:val="24"/>
              </w:rPr>
              <w:t xml:space="preserve"> 18%</w:t>
            </w:r>
            <w:r w:rsidR="00215926" w:rsidRPr="00586AEF">
              <w:rPr>
                <w:szCs w:val="24"/>
              </w:rPr>
              <w:t>.</w:t>
            </w:r>
          </w:p>
          <w:p w:rsidR="00586AEF" w:rsidRPr="008967AC" w:rsidRDefault="00586AEF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8967AC" w:rsidRDefault="009D6447" w:rsidP="00DE4E58">
            <w:pPr>
              <w:pStyle w:val="37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lastRenderedPageBreak/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proofErr w:type="gramStart"/>
            <w:r w:rsidRPr="008967AC">
              <w:t>русский</w:t>
            </w:r>
            <w:proofErr w:type="gramEnd"/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3392"/>
          </w:p>
        </w:tc>
        <w:bookmarkEnd w:id="24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proofErr w:type="gramStart"/>
            <w:r w:rsidRPr="008967AC">
              <w:t>российский</w:t>
            </w:r>
            <w:proofErr w:type="gramEnd"/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88972886"/>
          </w:p>
        </w:tc>
        <w:bookmarkEnd w:id="24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6" w:name="_Ref318730527"/>
            <w:proofErr w:type="gramStart"/>
            <w:r w:rsidRPr="008967AC">
              <w:t>должен</w:t>
            </w:r>
            <w:proofErr w:type="gramEnd"/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7D76FA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7" w:name="_Ref389743136"/>
            <w:proofErr w:type="gramStart"/>
            <w:r w:rsidRPr="008967AC">
              <w:t>не</w:t>
            </w:r>
            <w:proofErr w:type="gramEnd"/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4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8" w:name="_Ref389743137"/>
            <w:proofErr w:type="gramStart"/>
            <w:r w:rsidRPr="008967AC">
              <w:t>не</w:t>
            </w:r>
            <w:proofErr w:type="gramEnd"/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4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9" w:name="_Ref389745656"/>
            <w:proofErr w:type="gramStart"/>
            <w:r w:rsidRPr="008967AC">
              <w:t>должен</w:t>
            </w:r>
            <w:proofErr w:type="gramEnd"/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46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8967AC">
              <w:t>отсутствие</w:t>
            </w:r>
            <w:proofErr w:type="gramEnd"/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proofErr w:type="gramStart"/>
            <w:r w:rsidRPr="008967AC">
              <w:rPr>
                <w:b/>
                <w:i/>
              </w:rPr>
              <w:lastRenderedPageBreak/>
              <w:t>в</w:t>
            </w:r>
            <w:proofErr w:type="gram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proofErr w:type="gramStart"/>
            <w:r w:rsidRPr="008967AC">
              <w:rPr>
                <w:b/>
                <w:i/>
              </w:rPr>
              <w:t>в</w:t>
            </w:r>
            <w:proofErr w:type="gram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proofErr w:type="gramStart"/>
            <w:r w:rsidRPr="008967AC">
              <w:rPr>
                <w:b/>
                <w:i/>
              </w:rPr>
              <w:t>в</w:t>
            </w:r>
            <w:proofErr w:type="gram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7394"/>
          </w:p>
        </w:tc>
        <w:bookmarkEnd w:id="25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DE4E58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7698"/>
          </w:p>
        </w:tc>
        <w:bookmarkEnd w:id="25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52" w:name="_Ref317256601"/>
            <w:proofErr w:type="gramStart"/>
            <w:r w:rsidRPr="008967AC">
              <w:rPr>
                <w:bCs/>
              </w:rPr>
              <w:t>документы</w:t>
            </w:r>
            <w:proofErr w:type="gramEnd"/>
            <w:r w:rsidRPr="008967AC">
              <w:rPr>
                <w:bCs/>
              </w:rPr>
              <w:t>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7D76FA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5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53" w:name="_Ref270105117"/>
            <w:proofErr w:type="gramStart"/>
            <w:r w:rsidRPr="008967AC">
              <w:t>подтверждение</w:t>
            </w:r>
            <w:proofErr w:type="gramEnd"/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proofErr w:type="gramStart"/>
            <w:r w:rsidRPr="008967AC">
              <w:t>подтверждение</w:t>
            </w:r>
            <w:proofErr w:type="gramEnd"/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54" w:name="_Ref389753582"/>
            <w:proofErr w:type="gramStart"/>
            <w:r w:rsidRPr="008967AC">
              <w:t>документы</w:t>
            </w:r>
            <w:proofErr w:type="gramEnd"/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53"/>
            <w:bookmarkEnd w:id="25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2608"/>
          </w:p>
        </w:tc>
        <w:bookmarkEnd w:id="25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lastRenderedPageBreak/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56" w:name="_Ref350169525"/>
            <w:proofErr w:type="gramStart"/>
            <w:r w:rsidRPr="008967AC">
              <w:rPr>
                <w:b/>
                <w:i/>
                <w:szCs w:val="24"/>
              </w:rPr>
              <w:lastRenderedPageBreak/>
              <w:t>документы</w:t>
            </w:r>
            <w:proofErr w:type="gramEnd"/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5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8967AC">
              <w:rPr>
                <w:szCs w:val="24"/>
              </w:rPr>
              <w:t>заявка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8967AC">
              <w:rPr>
                <w:szCs w:val="24"/>
              </w:rPr>
              <w:lastRenderedPageBreak/>
              <w:t>анкета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  <w:highlight w:val="yellow"/>
              </w:rPr>
              <w:t>Если участник запроса цен</w:t>
            </w:r>
            <w:r>
              <w:rPr>
                <w:b/>
                <w:i/>
                <w:szCs w:val="24"/>
                <w:highlight w:val="yellow"/>
              </w:rPr>
              <w:t xml:space="preserve"> </w:t>
            </w:r>
            <w:r>
              <w:rPr>
                <w:szCs w:val="24"/>
                <w:highlight w:val="yellow"/>
              </w:rPr>
              <w:t>не</w:t>
            </w:r>
            <w:r>
              <w:rPr>
                <w:b/>
                <w:i/>
                <w:szCs w:val="24"/>
                <w:highlight w:val="yellow"/>
              </w:rPr>
              <w:t xml:space="preserve"> </w:t>
            </w:r>
            <w:r>
              <w:rPr>
                <w:szCs w:val="24"/>
                <w:highlight w:val="yellow"/>
              </w:rPr>
              <w:t xml:space="preserve">является субъектом малого и среднего предпринимательства </w:t>
            </w:r>
            <w:r>
              <w:rPr>
                <w:highlight w:val="yellow"/>
              </w:rPr>
              <w:t xml:space="preserve">письмо на фирменном бланке о </w:t>
            </w:r>
            <w:proofErr w:type="gramStart"/>
            <w:r>
              <w:rPr>
                <w:highlight w:val="yellow"/>
              </w:rPr>
              <w:t xml:space="preserve">не принадлежности </w:t>
            </w:r>
            <w:proofErr w:type="gramEnd"/>
            <w:r>
              <w:rPr>
                <w:highlight w:val="yellow"/>
              </w:rPr>
              <w:t>к субъектам малого и среднего предпринимательства</w:t>
            </w:r>
            <w:r>
              <w:t>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8967AC">
              <w:rPr>
                <w:szCs w:val="24"/>
              </w:rPr>
              <w:t>документы</w:t>
            </w:r>
            <w:proofErr w:type="gramEnd"/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8967AC">
              <w:rPr>
                <w:rFonts w:eastAsia="Arial Unicode MS"/>
                <w:szCs w:val="24"/>
              </w:rPr>
              <w:t>техническое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proofErr w:type="gramStart"/>
            <w:r w:rsidRPr="008967AC">
              <w:rPr>
                <w:i/>
                <w:sz w:val="24"/>
                <w:szCs w:val="24"/>
              </w:rPr>
              <w:t>наименование</w:t>
            </w:r>
            <w:proofErr w:type="gramEnd"/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оборудования;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proofErr w:type="gramStart"/>
            <w:r w:rsidRPr="008967AC">
              <w:rPr>
                <w:i/>
                <w:sz w:val="24"/>
                <w:szCs w:val="24"/>
              </w:rPr>
              <w:t>описание</w:t>
            </w:r>
            <w:proofErr w:type="gramEnd"/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proofErr w:type="gramStart"/>
            <w:r w:rsidRPr="008967AC">
              <w:rPr>
                <w:i/>
                <w:sz w:val="24"/>
                <w:szCs w:val="24"/>
              </w:rPr>
              <w:t>указание</w:t>
            </w:r>
            <w:proofErr w:type="gramEnd"/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proofErr w:type="gramStart"/>
            <w:r w:rsidRPr="008967AC">
              <w:rPr>
                <w:i/>
                <w:sz w:val="24"/>
                <w:szCs w:val="24"/>
              </w:rPr>
              <w:t>описание</w:t>
            </w:r>
            <w:proofErr w:type="gramEnd"/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86246F" w:rsidRPr="0009562D" w:rsidRDefault="00AC6B13" w:rsidP="0009562D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proofErr w:type="gramStart"/>
            <w:r w:rsidRPr="008967AC">
              <w:rPr>
                <w:i/>
                <w:sz w:val="24"/>
                <w:szCs w:val="24"/>
              </w:rPr>
              <w:t>указание</w:t>
            </w:r>
            <w:proofErr w:type="gramEnd"/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778"/>
          </w:p>
        </w:tc>
        <w:bookmarkEnd w:id="25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gramStart"/>
            <w:r w:rsidRPr="008967AC">
              <w:rPr>
                <w:b/>
                <w:i/>
                <w:szCs w:val="24"/>
              </w:rPr>
              <w:t>срок</w:t>
            </w:r>
            <w:proofErr w:type="gramEnd"/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E171D6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«</w:t>
            </w:r>
            <w:r w:rsidR="00502ACC">
              <w:rPr>
                <w:b/>
                <w:i/>
                <w:szCs w:val="24"/>
              </w:rPr>
              <w:t>16</w:t>
            </w:r>
            <w:r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502ACC">
              <w:rPr>
                <w:b/>
                <w:i/>
                <w:szCs w:val="24"/>
              </w:rPr>
              <w:t>февраля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20</w:t>
            </w:r>
            <w:r w:rsidR="00E171D6"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 xml:space="preserve">Адрес: по месту нахождения организатора запроса цен в электронной форме </w:t>
            </w:r>
            <w:r w:rsidR="005208D8">
              <w:rPr>
                <w:szCs w:val="24"/>
              </w:rPr>
              <w:t>–</w:t>
            </w:r>
            <w:r w:rsidRPr="008967AC">
              <w:rPr>
                <w:szCs w:val="24"/>
              </w:rPr>
              <w:t xml:space="preserve"> </w:t>
            </w:r>
            <w:r w:rsidR="005208D8">
              <w:rPr>
                <w:szCs w:val="24"/>
              </w:rPr>
              <w:t>192029, г. Санкт-Петербург, ул. Бабушкина, д. 1</w:t>
            </w:r>
          </w:p>
          <w:p w:rsidR="00C25CE4" w:rsidRPr="008967AC" w:rsidRDefault="00E171D6" w:rsidP="00502ACC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«</w:t>
            </w:r>
            <w:r w:rsidR="00502ACC">
              <w:rPr>
                <w:b/>
                <w:i/>
                <w:szCs w:val="24"/>
              </w:rPr>
              <w:t>16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502ACC">
              <w:rPr>
                <w:b/>
                <w:i/>
                <w:szCs w:val="24"/>
              </w:rPr>
              <w:t>февраля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4136"/>
          </w:p>
        </w:tc>
        <w:bookmarkEnd w:id="258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5208D8" w:rsidRPr="008967AC" w:rsidRDefault="00E56061" w:rsidP="005208D8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r w:rsidR="005208D8">
              <w:rPr>
                <w:szCs w:val="24"/>
              </w:rPr>
              <w:t>192029, г. Санкт-Петербург, ул. Бабушкина, д. 1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502ACC">
              <w:rPr>
                <w:szCs w:val="24"/>
              </w:rPr>
              <w:t>24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502ACC">
              <w:rPr>
                <w:szCs w:val="24"/>
              </w:rPr>
              <w:t>февраля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E171D6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502ACC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502ACC">
              <w:rPr>
                <w:szCs w:val="24"/>
              </w:rPr>
              <w:t>24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502ACC">
              <w:rPr>
                <w:szCs w:val="24"/>
              </w:rPr>
              <w:t>февраля</w:t>
            </w:r>
            <w:bookmarkStart w:id="259" w:name="_GoBack"/>
            <w:bookmarkEnd w:id="259"/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E171D6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89750175"/>
          </w:p>
        </w:tc>
        <w:bookmarkEnd w:id="26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4659"/>
          </w:p>
        </w:tc>
        <w:bookmarkEnd w:id="26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138"/>
          </w:p>
        </w:tc>
        <w:bookmarkEnd w:id="26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09562D" w:rsidP="00F92B4B">
            <w:r>
              <w:rPr>
                <w:b/>
                <w:bCs/>
                <w:i/>
                <w:iCs/>
                <w:color w:val="FF0000"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09562D" w:rsidRDefault="0009562D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color w:val="FF0000"/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21836744"/>
          </w:p>
        </w:tc>
        <w:bookmarkEnd w:id="26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6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64" w:name="_Ref317252392"/>
      <w:bookmarkStart w:id="265" w:name="_Ref317252770"/>
      <w:bookmarkStart w:id="266" w:name="_Ref317258826"/>
      <w:bookmarkStart w:id="267" w:name="_Ref317258847"/>
      <w:bookmarkStart w:id="268" w:name="_Ref317258884"/>
      <w:bookmarkStart w:id="269" w:name="_Ref317259078"/>
      <w:bookmarkStart w:id="270" w:name="_Ref317259086"/>
      <w:bookmarkStart w:id="271" w:name="_Ref317259097"/>
      <w:bookmarkStart w:id="272" w:name="_Ref317259107"/>
      <w:bookmarkStart w:id="273" w:name="_Ref317259121"/>
      <w:bookmarkStart w:id="274" w:name="_Ref317259138"/>
      <w:bookmarkStart w:id="275" w:name="_Ref317259149"/>
      <w:bookmarkStart w:id="276" w:name="_Ref317259167"/>
      <w:bookmarkStart w:id="277" w:name="_Ref317259176"/>
      <w:bookmarkStart w:id="278" w:name="_Ref317259188"/>
      <w:bookmarkStart w:id="279" w:name="_Ref317259197"/>
      <w:bookmarkStart w:id="280" w:name="_Ref317259206"/>
      <w:bookmarkStart w:id="281" w:name="_Ref317259217"/>
      <w:bookmarkStart w:id="282" w:name="_Ref317259233"/>
      <w:bookmarkStart w:id="283" w:name="_Toc408836552"/>
      <w:bookmarkStart w:id="28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</w:t>
      </w:r>
      <w:proofErr w:type="gramStart"/>
      <w:r w:rsidRPr="008967AC">
        <w:rPr>
          <w:b/>
          <w:i/>
          <w:szCs w:val="24"/>
        </w:rPr>
        <w:t>формы</w:t>
      </w:r>
      <w:proofErr w:type="gramEnd"/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85" w:name="форма1"/>
      <w:bookmarkStart w:id="286" w:name="_Toc98251753"/>
      <w:bookmarkEnd w:id="28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8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87" w:name="_Письмо_о_подаче"/>
      <w:bookmarkStart w:id="288" w:name="_Toc255987071"/>
      <w:bookmarkStart w:id="289" w:name="_Toc272505461"/>
      <w:bookmarkStart w:id="290" w:name="_Toc408836553"/>
      <w:bookmarkEnd w:id="28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88"/>
      <w:bookmarkEnd w:id="289"/>
      <w:bookmarkEnd w:id="29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</w:t>
      </w:r>
      <w:proofErr w:type="gramStart"/>
      <w:r w:rsidRPr="008967AC">
        <w:rPr>
          <w:b/>
          <w:i/>
          <w:szCs w:val="24"/>
          <w:vertAlign w:val="superscript"/>
        </w:rPr>
        <w:t>полное</w:t>
      </w:r>
      <w:proofErr w:type="gramEnd"/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8967AC">
        <w:rPr>
          <w:szCs w:val="24"/>
        </w:rPr>
        <w:t>зарегистрированное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proofErr w:type="gramStart"/>
      <w:r w:rsidRPr="008967AC">
        <w:rPr>
          <w:b/>
          <w:i/>
          <w:szCs w:val="24"/>
          <w:vertAlign w:val="superscript"/>
        </w:rPr>
        <w:t>юридический</w:t>
      </w:r>
      <w:proofErr w:type="gramEnd"/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proofErr w:type="gramStart"/>
      <w:r w:rsidRPr="008967AC">
        <w:rPr>
          <w:szCs w:val="24"/>
        </w:rPr>
        <w:t>фактический</w:t>
      </w:r>
      <w:proofErr w:type="gramEnd"/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proofErr w:type="gramStart"/>
      <w:r w:rsidR="00142709" w:rsidRPr="008967AC">
        <w:rPr>
          <w:b/>
          <w:i/>
          <w:szCs w:val="24"/>
          <w:vertAlign w:val="superscript"/>
        </w:rPr>
        <w:t>фактический</w:t>
      </w:r>
      <w:proofErr w:type="gramEnd"/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proofErr w:type="gramStart"/>
      <w:r w:rsidRPr="008967AC">
        <w:t>выражае</w:t>
      </w:r>
      <w:r w:rsidR="003D3C51" w:rsidRPr="008967AC">
        <w:t>т</w:t>
      </w:r>
      <w:proofErr w:type="gramEnd"/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proofErr w:type="gramStart"/>
            <w:r w:rsidRPr="008967AC">
              <w:t>товара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proofErr w:type="gramStart"/>
      <w:r w:rsidR="009B4E7C" w:rsidRPr="008967AC">
        <w:t>коп.,</w:t>
      </w:r>
      <w:proofErr w:type="gramEnd"/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r w:rsidR="00822CB9" w:rsidRPr="008967AC">
        <w:rPr>
          <w:b/>
          <w:i/>
          <w:lang w:val="ru-RU"/>
        </w:rPr>
        <w:t>[</w:t>
      </w:r>
      <w:proofErr w:type="gramStart"/>
      <w:r w:rsidR="00F56EB4">
        <w:rPr>
          <w:b/>
          <w:i/>
          <w:color w:val="FF0000"/>
        </w:rPr>
        <w:t>российскому</w:t>
      </w:r>
      <w:proofErr w:type="gramEnd"/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8967AC">
        <w:rPr>
          <w:b/>
          <w:i/>
          <w:lang w:val="ru-RU"/>
        </w:rPr>
        <w:t>задолженность</w:t>
      </w:r>
      <w:proofErr w:type="gramEnd"/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8967AC">
        <w:rPr>
          <w:b/>
          <w:i/>
          <w:lang w:val="ru-RU"/>
        </w:rPr>
        <w:t>либо</w:t>
      </w:r>
      <w:proofErr w:type="gramEnd"/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8967AC">
        <w:rPr>
          <w:b/>
          <w:i/>
          <w:lang w:val="ru-RU"/>
        </w:rPr>
        <w:t>задолженность</w:t>
      </w:r>
      <w:proofErr w:type="gramEnd"/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7D76FA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7D76FA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7D76FA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8967AC">
        <w:rPr>
          <w:lang w:val="ru-RU"/>
        </w:rPr>
        <w:t>представить</w:t>
      </w:r>
      <w:proofErr w:type="gramEnd"/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</w:t>
      </w:r>
      <w:proofErr w:type="gramStart"/>
      <w:r w:rsidR="00C87330" w:rsidRPr="008967AC">
        <w:rPr>
          <w:b/>
          <w:i/>
          <w:szCs w:val="24"/>
          <w:vertAlign w:val="superscript"/>
        </w:rPr>
        <w:t>наименование</w:t>
      </w:r>
      <w:proofErr w:type="gramEnd"/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proofErr w:type="gramStart"/>
      <w:r w:rsidRPr="008967AC">
        <w:rPr>
          <w:szCs w:val="24"/>
        </w:rPr>
        <w:t>осведомлены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7D76FA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7D76FA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7D76FA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967A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8967A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proofErr w:type="gramStart"/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proofErr w:type="gramEnd"/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8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76FA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76FA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76FA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76FA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91" w:name="_Ref55335821"/>
      <w:bookmarkStart w:id="292" w:name="_Ref55336345"/>
      <w:bookmarkStart w:id="293" w:name="_Toc57314674"/>
      <w:bookmarkStart w:id="294" w:name="_Toc69728988"/>
      <w:bookmarkStart w:id="295" w:name="_Toc98251754"/>
      <w:r w:rsidRPr="008967AC">
        <w:br w:type="page"/>
      </w:r>
      <w:bookmarkEnd w:id="291"/>
      <w:bookmarkEnd w:id="292"/>
      <w:bookmarkEnd w:id="293"/>
      <w:bookmarkEnd w:id="294"/>
      <w:bookmarkEnd w:id="29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6" w:name="_Анкета_Претендента_на"/>
      <w:bookmarkStart w:id="297" w:name="_Анкета_Участника_процедуры"/>
      <w:bookmarkStart w:id="298" w:name="_Toc255987077"/>
      <w:bookmarkStart w:id="299" w:name="_Toc408836554"/>
      <w:bookmarkEnd w:id="296"/>
      <w:bookmarkEnd w:id="29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98"/>
      <w:bookmarkEnd w:id="29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300" w:name="_Toc98251773"/>
    </w:p>
    <w:bookmarkEnd w:id="30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Показатель</w:t>
            </w:r>
          </w:p>
        </w:tc>
      </w:tr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5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</w:t>
            </w:r>
          </w:p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количество человек</w:t>
            </w:r>
          </w:p>
        </w:tc>
      </w:tr>
      <w:tr w:rsidR="005C53E5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15 человек –</w:t>
            </w:r>
          </w:p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  <w:tr w:rsidR="005C53E5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</w:t>
      </w:r>
      <w:proofErr w:type="spellStart"/>
      <w:r w:rsidRPr="005C53E5">
        <w:rPr>
          <w:szCs w:val="24"/>
          <w:highlight w:val="yellow"/>
        </w:rPr>
        <w:t>pdf</w:t>
      </w:r>
      <w:proofErr w:type="spellEnd"/>
      <w:r w:rsidRPr="005C53E5">
        <w:rPr>
          <w:szCs w:val="24"/>
          <w:highlight w:val="yellow"/>
        </w:rPr>
        <w:t>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</w:t>
      </w:r>
      <w:proofErr w:type="spellStart"/>
      <w:r w:rsidRPr="005C53E5">
        <w:rPr>
          <w:szCs w:val="24"/>
          <w:highlight w:val="yellow"/>
        </w:rPr>
        <w:t>xls</w:t>
      </w:r>
      <w:proofErr w:type="spellEnd"/>
      <w:r w:rsidRPr="005C53E5">
        <w:rPr>
          <w:szCs w:val="24"/>
          <w:highlight w:val="yellow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01" w:name="_Техническое_предложение_(Форма"/>
      <w:bookmarkStart w:id="302" w:name="_Toc235439567"/>
      <w:bookmarkStart w:id="303" w:name="_Toc408836555"/>
      <w:bookmarkEnd w:id="30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02"/>
      <w:bookmarkEnd w:id="30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1D2AEE" w:rsidRPr="0009562D" w:rsidRDefault="00380FA3" w:rsidP="0009562D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304" w:name="_План_распределения_объемов_выполнен"/>
      <w:bookmarkStart w:id="305" w:name="_Ref318824453"/>
      <w:bookmarkStart w:id="306" w:name="_Toc408836556"/>
      <w:bookmarkEnd w:id="304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305"/>
      <w:bookmarkEnd w:id="306"/>
    </w:p>
    <w:p w:rsidR="003B3712" w:rsidRDefault="00C1192A" w:rsidP="003B37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3B3712" w:rsidRDefault="003B3712">
      <w:pPr>
        <w:rPr>
          <w:bCs/>
        </w:rPr>
      </w:pPr>
      <w:r>
        <w:br w:type="page"/>
      </w:r>
    </w:p>
    <w:p w:rsidR="003B3712" w:rsidRPr="00E56201" w:rsidRDefault="003B3712" w:rsidP="003B37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outlineLvl w:val="0"/>
        <w:rPr>
          <w:szCs w:val="24"/>
        </w:rPr>
      </w:pPr>
      <w:bookmarkStart w:id="307" w:name="_Toc331665829"/>
      <w:bookmarkStart w:id="308" w:name="_Toc331668091"/>
      <w:bookmarkStart w:id="309" w:name="_Toc332033067"/>
      <w:bookmarkStart w:id="310" w:name="_Toc388280890"/>
      <w:bookmarkStart w:id="311" w:name="_Toc397937014"/>
      <w:bookmarkStart w:id="312" w:name="_Toc404783363"/>
      <w:bookmarkStart w:id="313" w:name="_Toc405203385"/>
      <w:bookmarkStart w:id="314" w:name="_Toc405206475"/>
      <w:bookmarkStart w:id="315" w:name="_Toc408836557"/>
      <w:r w:rsidRPr="0008138F">
        <w:rPr>
          <w:b/>
          <w:sz w:val="28"/>
          <w:szCs w:val="28"/>
        </w:rPr>
        <w:lastRenderedPageBreak/>
        <w:t>ТОМ 2 «Техническая часть»</w:t>
      </w:r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</w:p>
    <w:p w:rsidR="003B3712" w:rsidRPr="008967AC" w:rsidRDefault="003B3712" w:rsidP="003B37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39062B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</w:t>
      </w:r>
      <w:r w:rsidRPr="00540A88">
        <w:rPr>
          <w:b/>
          <w:i/>
        </w:rPr>
        <w:t>«Техническое задание»</w:t>
      </w:r>
      <w:r>
        <w:t xml:space="preserve"> </w:t>
      </w:r>
      <w:r w:rsidRPr="00E56201">
        <w:rPr>
          <w:szCs w:val="24"/>
        </w:rPr>
        <w:t xml:space="preserve">в виде отдельного файла в формате </w:t>
      </w:r>
      <w:r w:rsidRPr="00E56201">
        <w:rPr>
          <w:szCs w:val="24"/>
          <w:lang w:val="en-US"/>
        </w:rPr>
        <w:t>Word</w:t>
      </w:r>
      <w:r w:rsidRPr="00E56201">
        <w:rPr>
          <w:szCs w:val="24"/>
        </w:rPr>
        <w:t>.</w:t>
      </w:r>
    </w:p>
    <w:sectPr w:rsidR="003B3712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E58" w:rsidRDefault="00DE4E58">
      <w:r>
        <w:separator/>
      </w:r>
    </w:p>
  </w:endnote>
  <w:endnote w:type="continuationSeparator" w:id="0">
    <w:p w:rsidR="00DE4E58" w:rsidRDefault="00DE4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Default="00DE4E5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E4E58" w:rsidRDefault="00DE4E5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Pr="00FE6219" w:rsidRDefault="00DE4E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E58" w:rsidRDefault="00DE4E58">
      <w:r>
        <w:separator/>
      </w:r>
    </w:p>
  </w:footnote>
  <w:footnote w:type="continuationSeparator" w:id="0">
    <w:p w:rsidR="00DE4E58" w:rsidRDefault="00DE4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Pr="00F429FC" w:rsidRDefault="00DE4E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2AC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562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143F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712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6B0C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2ACC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08D8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AEF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1B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7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05228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D76FA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11FA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7E7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E4E58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1D6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833D5278-A4D2-4AB0-BFAE-F5BB8CCB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mailto:info@eiz-spb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eiz-spb.ru" TargetMode="External"/><Relationship Id="rId23" Type="http://schemas.openxmlformats.org/officeDocument/2006/relationships/hyperlink" Target="mailto:info@eiz-spb.ru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info@eiz-spb.ru" TargetMode="External"/><Relationship Id="rId22" Type="http://schemas.openxmlformats.org/officeDocument/2006/relationships/hyperlink" Target="mailto:info@eiz-spb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6E938-9E8A-4DF4-8565-C495E4DF3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40</Pages>
  <Words>12334</Words>
  <Characters>88801</Characters>
  <Application>Microsoft Office Word</Application>
  <DocSecurity>0</DocSecurity>
  <Lines>740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100934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GarusovaOA</cp:lastModifiedBy>
  <cp:revision>7</cp:revision>
  <cp:lastPrinted>2015-01-13T12:55:00Z</cp:lastPrinted>
  <dcterms:created xsi:type="dcterms:W3CDTF">2015-01-12T08:04:00Z</dcterms:created>
  <dcterms:modified xsi:type="dcterms:W3CDTF">2015-02-04T12:21:00Z</dcterms:modified>
</cp:coreProperties>
</file>