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21A" w:rsidRPr="00331F42" w:rsidRDefault="0026521A" w:rsidP="0026521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26521A" w:rsidRPr="00331F42" w:rsidRDefault="0026521A" w:rsidP="0026521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224/11.02-04/14-227 ОЗЦЭ</w:t>
      </w:r>
      <w:bookmarkStart w:id="0" w:name="_GoBack"/>
      <w:bookmarkEnd w:id="0"/>
    </w:p>
    <w:p w:rsidR="0026521A" w:rsidRPr="00331F42" w:rsidRDefault="0026521A" w:rsidP="0026521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26521A" w:rsidRPr="00331F42" w:rsidRDefault="0026521A" w:rsidP="0026521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26521A" w:rsidRPr="00331F42" w:rsidRDefault="0026521A" w:rsidP="0026521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26521A" w:rsidRPr="00331F42" w:rsidRDefault="0026521A" w:rsidP="0026521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26521A" w:rsidRPr="001B4F5D" w:rsidRDefault="0026521A" w:rsidP="0026521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 w:rsidRPr="00DF1C25"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Фенина Нина Андреевна</w:t>
      </w:r>
      <w:r w:rsidRPr="00DF1C2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smartTag w:uri="urn:schemas-microsoft-com:office:smarttags" w:element="PersonName">
        <w:r w:rsidRPr="00892603">
          <w:rPr>
            <w:rFonts w:ascii="Times New Roman" w:hAnsi="Times New Roman"/>
            <w:bCs/>
            <w:color w:val="000000"/>
            <w:lang w:val="en-US"/>
          </w:rPr>
          <w:t>nfenina</w:t>
        </w:r>
        <w:proofErr w:type="spellEnd"/>
        <w:r w:rsidRPr="00892603">
          <w:rPr>
            <w:rFonts w:ascii="Times New Roman" w:hAnsi="Times New Roman"/>
            <w:bCs/>
            <w:color w:val="000000"/>
          </w:rPr>
          <w:t>@</w:t>
        </w:r>
        <w:proofErr w:type="spellStart"/>
        <w:r w:rsidRPr="00892603">
          <w:rPr>
            <w:rFonts w:ascii="Times New Roman" w:hAnsi="Times New Roman"/>
            <w:bCs/>
            <w:color w:val="000000"/>
            <w:lang w:val="en-US"/>
          </w:rPr>
          <w:t>ippe</w:t>
        </w:r>
        <w:proofErr w:type="spellEnd"/>
        <w:r w:rsidRPr="00892603">
          <w:rPr>
            <w:rFonts w:ascii="Times New Roman" w:hAnsi="Times New Roman"/>
            <w:bCs/>
            <w:color w:val="000000"/>
          </w:rPr>
          <w:t>.</w:t>
        </w:r>
        <w:proofErr w:type="spellStart"/>
        <w:r w:rsidRPr="00892603">
          <w:rPr>
            <w:rFonts w:ascii="Times New Roman" w:hAnsi="Times New Roman"/>
            <w:bCs/>
            <w:color w:val="000000"/>
            <w:lang w:val="en-US"/>
          </w:rPr>
          <w:t>ru</w:t>
        </w:r>
      </w:smartTag>
      <w:proofErr w:type="spellEnd"/>
    </w:p>
    <w:p w:rsidR="0026521A" w:rsidRPr="00331F42" w:rsidRDefault="0026521A" w:rsidP="0026521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Соловьев </w:t>
      </w:r>
      <w:proofErr w:type="spellStart"/>
      <w:r>
        <w:rPr>
          <w:rFonts w:ascii="Times New Roman" w:hAnsi="Times New Roman"/>
          <w:szCs w:val="24"/>
        </w:rPr>
        <w:t>Александ</w:t>
      </w:r>
      <w:proofErr w:type="spellEnd"/>
      <w:r>
        <w:rPr>
          <w:rFonts w:ascii="Times New Roman" w:hAnsi="Times New Roman"/>
          <w:szCs w:val="24"/>
        </w:rPr>
        <w:t xml:space="preserve">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26521A" w:rsidRPr="00166D2A" w:rsidRDefault="0026521A" w:rsidP="0026521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картриджей</w:t>
      </w:r>
      <w:r w:rsidRPr="002F2E31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26521A" w:rsidRPr="00331F42" w:rsidRDefault="0026521A" w:rsidP="0026521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26521A" w:rsidRPr="00C573AC" w:rsidRDefault="0026521A" w:rsidP="0026521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26521A" w:rsidRPr="00331F42" w:rsidRDefault="0026521A" w:rsidP="0026521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26521A" w:rsidRPr="00331F42" w:rsidRDefault="0026521A" w:rsidP="0026521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6521A" w:rsidRPr="00331F42" w:rsidRDefault="0026521A" w:rsidP="0026521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6521A" w:rsidRPr="00331F42" w:rsidRDefault="0026521A" w:rsidP="0026521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6521A" w:rsidRPr="00FF4099" w:rsidRDefault="0026521A" w:rsidP="0026521A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FF4099">
        <w:rPr>
          <w:rFonts w:ascii="Times New Roman" w:hAnsi="Times New Roman"/>
          <w:szCs w:val="24"/>
        </w:rPr>
        <w:t xml:space="preserve">: </w:t>
      </w:r>
      <w:r w:rsidRPr="00892603">
        <w:rPr>
          <w:rFonts w:ascii="Times New Roman" w:hAnsi="Times New Roman"/>
          <w:bCs/>
          <w:szCs w:val="24"/>
        </w:rPr>
        <w:t>307 719,76 (триста семь тысяч семьсот девятнадцать рублей 76 копеек</w:t>
      </w:r>
      <w:r w:rsidRPr="00892603">
        <w:rPr>
          <w:rFonts w:ascii="Times New Roman" w:hAnsi="Times New Roman"/>
          <w:bCs/>
          <w:color w:val="000000"/>
          <w:szCs w:val="24"/>
        </w:rPr>
        <w:t xml:space="preserve">) </w:t>
      </w:r>
      <w:r w:rsidRPr="00FF4099">
        <w:rPr>
          <w:rFonts w:ascii="Times New Roman" w:hAnsi="Times New Roman"/>
          <w:bCs/>
          <w:color w:val="000000"/>
          <w:szCs w:val="24"/>
        </w:rPr>
        <w:t>рублей, включая НДС</w:t>
      </w:r>
      <w:r>
        <w:rPr>
          <w:rFonts w:ascii="Times New Roman" w:hAnsi="Times New Roman"/>
          <w:bCs/>
          <w:color w:val="000000"/>
          <w:szCs w:val="24"/>
        </w:rPr>
        <w:t xml:space="preserve"> (18%). </w:t>
      </w: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26521A" w:rsidRPr="009C5740" w:rsidRDefault="0026521A" w:rsidP="0026521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892603">
        <w:rPr>
          <w:rFonts w:ascii="Times New Roman" w:hAnsi="Times New Roman"/>
          <w:bCs/>
          <w:szCs w:val="24"/>
        </w:rPr>
        <w:t>260</w:t>
      </w:r>
      <w:r>
        <w:rPr>
          <w:rFonts w:ascii="Times New Roman" w:hAnsi="Times New Roman"/>
          <w:bCs/>
          <w:szCs w:val="24"/>
        </w:rPr>
        <w:t xml:space="preserve"> </w:t>
      </w:r>
      <w:r w:rsidRPr="00892603">
        <w:rPr>
          <w:rFonts w:ascii="Times New Roman" w:hAnsi="Times New Roman"/>
          <w:bCs/>
          <w:szCs w:val="24"/>
        </w:rPr>
        <w:t>779,46 (двести шестьдесят тысяч семьсот семьдесят девять рублей 46</w:t>
      </w:r>
      <w:r>
        <w:rPr>
          <w:rFonts w:ascii="Times New Roman" w:hAnsi="Times New Roman"/>
          <w:bCs/>
          <w:szCs w:val="24"/>
        </w:rPr>
        <w:t xml:space="preserve"> </w:t>
      </w:r>
      <w:r w:rsidRPr="00892603">
        <w:rPr>
          <w:rFonts w:ascii="Times New Roman" w:hAnsi="Times New Roman"/>
          <w:bCs/>
          <w:szCs w:val="24"/>
        </w:rPr>
        <w:t>коп</w:t>
      </w:r>
      <w:r>
        <w:rPr>
          <w:rFonts w:ascii="Times New Roman" w:hAnsi="Times New Roman"/>
          <w:bCs/>
          <w:szCs w:val="24"/>
        </w:rPr>
        <w:t>еек</w:t>
      </w:r>
      <w:r w:rsidRPr="00892603">
        <w:rPr>
          <w:rFonts w:ascii="Times New Roman" w:hAnsi="Times New Roman"/>
          <w:bCs/>
          <w:color w:val="000000"/>
          <w:szCs w:val="24"/>
        </w:rPr>
        <w:t xml:space="preserve">) </w:t>
      </w:r>
      <w:r w:rsidRPr="00FF4099">
        <w:rPr>
          <w:rFonts w:ascii="Times New Roman" w:hAnsi="Times New Roman"/>
          <w:bCs/>
          <w:color w:val="000000"/>
          <w:szCs w:val="24"/>
        </w:rPr>
        <w:t>рублей</w:t>
      </w:r>
      <w:r w:rsidRPr="00FF4099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</w:t>
      </w:r>
      <w:r w:rsidRPr="00DF1C25">
        <w:rPr>
          <w:rFonts w:ascii="Times New Roman" w:hAnsi="Times New Roman"/>
          <w:color w:val="000000"/>
          <w:szCs w:val="24"/>
          <w:lang w:eastAsia="ru-RU"/>
        </w:rPr>
        <w:t>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26521A" w:rsidRPr="00D37E19" w:rsidRDefault="0026521A" w:rsidP="0026521A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26521A" w:rsidRPr="00331F42" w:rsidRDefault="0026521A" w:rsidP="0026521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26521A" w:rsidRPr="00331F42" w:rsidRDefault="0026521A" w:rsidP="0026521A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26521A" w:rsidRPr="00331F42" w:rsidRDefault="0026521A" w:rsidP="0026521A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26521A" w:rsidRPr="00331F42" w:rsidRDefault="0026521A" w:rsidP="0026521A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20»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26521A" w:rsidRPr="00331F42" w:rsidRDefault="0026521A" w:rsidP="0026521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6521A" w:rsidRPr="00331F42" w:rsidRDefault="0026521A" w:rsidP="0026521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F61A9">
        <w:rPr>
          <w:rFonts w:ascii="Times New Roman" w:hAnsi="Times New Roman"/>
          <w:spacing w:val="-6"/>
          <w:szCs w:val="24"/>
          <w:highlight w:val="yellow"/>
        </w:rPr>
        <w:t xml:space="preserve">«08» июля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26521A" w:rsidRPr="00331F42" w:rsidRDefault="0026521A" w:rsidP="0026521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26521A" w:rsidRPr="00331F42" w:rsidRDefault="0026521A" w:rsidP="0026521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26521A" w:rsidRPr="00331F42" w:rsidRDefault="0026521A" w:rsidP="0026521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6521A" w:rsidRPr="00331F42" w:rsidRDefault="0026521A" w:rsidP="0026521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6521A" w:rsidRPr="00331F42" w:rsidRDefault="0026521A" w:rsidP="0026521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2BB"/>
    <w:rsid w:val="0026521A"/>
    <w:rsid w:val="002D72BB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21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21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724</Words>
  <Characters>4129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2014-05-26T06:44:00Z</dcterms:created>
  <dcterms:modified xsi:type="dcterms:W3CDTF">2014-05-26T06:45:00Z</dcterms:modified>
</cp:coreProperties>
</file>