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741DD2" w:rsidRDefault="00741DD2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41DD2" w:rsidRDefault="00741DD2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2C7271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>ПРОТОКОЛ №</w:t>
      </w:r>
      <w:r w:rsidR="001D47D3">
        <w:rPr>
          <w:rFonts w:ascii="Times New Roman" w:eastAsia="Times New Roman" w:hAnsi="Times New Roman"/>
          <w:sz w:val="28"/>
          <w:szCs w:val="28"/>
        </w:rPr>
        <w:t xml:space="preserve"> </w:t>
      </w:r>
      <w:r w:rsidR="002C7271" w:rsidRPr="00741DD2">
        <w:rPr>
          <w:rFonts w:ascii="Times New Roman" w:eastAsia="Times New Roman" w:hAnsi="Times New Roman"/>
          <w:b/>
          <w:sz w:val="28"/>
          <w:szCs w:val="28"/>
        </w:rPr>
        <w:t>R020</w:t>
      </w:r>
      <w:r w:rsidR="00B01C12" w:rsidRPr="00741DD2">
        <w:rPr>
          <w:rFonts w:ascii="Times New Roman" w:eastAsia="Times New Roman" w:hAnsi="Times New Roman"/>
          <w:b/>
          <w:sz w:val="28"/>
          <w:szCs w:val="28"/>
        </w:rPr>
        <w:t>880</w:t>
      </w:r>
      <w:r w:rsidR="00B56742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2C7271" w:rsidRPr="00FD13E9" w:rsidRDefault="00026381" w:rsidP="002C7271">
      <w:pPr>
        <w:pStyle w:val="1"/>
        <w:jc w:val="center"/>
        <w:rPr>
          <w:rFonts w:eastAsia="Times New Roman"/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FE76BC">
        <w:rPr>
          <w:sz w:val="28"/>
          <w:szCs w:val="28"/>
        </w:rPr>
        <w:t xml:space="preserve">право заключения договора </w:t>
      </w:r>
      <w:r w:rsidR="00B56742">
        <w:rPr>
          <w:sz w:val="28"/>
          <w:szCs w:val="28"/>
        </w:rPr>
        <w:t>на разработку</w:t>
      </w:r>
      <w:proofErr w:type="gramEnd"/>
      <w:r w:rsidR="00B56742">
        <w:rPr>
          <w:sz w:val="28"/>
          <w:szCs w:val="28"/>
        </w:rPr>
        <w:t xml:space="preserve"> конструкторской документации и изготовление </w:t>
      </w:r>
      <w:proofErr w:type="spellStart"/>
      <w:r w:rsidR="00B56742">
        <w:rPr>
          <w:sz w:val="28"/>
          <w:szCs w:val="28"/>
        </w:rPr>
        <w:t>внутриобъектового</w:t>
      </w:r>
      <w:proofErr w:type="spellEnd"/>
      <w:r w:rsidR="00B56742">
        <w:rPr>
          <w:sz w:val="28"/>
          <w:szCs w:val="28"/>
        </w:rPr>
        <w:t xml:space="preserve"> универсального транспортного контейнера.</w:t>
      </w:r>
    </w:p>
    <w:p w:rsidR="00741DD2" w:rsidRDefault="00741DD2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Cs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741DD2">
        <w:rPr>
          <w:rFonts w:ascii="Times New Roman" w:hAnsi="Times New Roman"/>
          <w:bCs/>
          <w:sz w:val="26"/>
          <w:szCs w:val="26"/>
          <w:lang w:eastAsia="ru-RU"/>
        </w:rPr>
        <w:t xml:space="preserve">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B01C12">
        <w:rPr>
          <w:rFonts w:ascii="Times New Roman" w:hAnsi="Times New Roman"/>
          <w:bCs/>
          <w:sz w:val="26"/>
          <w:szCs w:val="26"/>
          <w:lang w:eastAsia="ru-RU"/>
        </w:rPr>
        <w:t xml:space="preserve">  «03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B01C12">
        <w:rPr>
          <w:rFonts w:ascii="Times New Roman" w:hAnsi="Times New Roman"/>
          <w:bCs/>
          <w:sz w:val="26"/>
          <w:szCs w:val="26"/>
          <w:lang w:eastAsia="ru-RU"/>
        </w:rPr>
        <w:t xml:space="preserve">  июня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B01C12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41DD2" w:rsidRDefault="00741DD2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Pr="00C560B8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C7271" w:rsidRP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прав</w:t>
      </w:r>
      <w:r w:rsidR="00B01C12">
        <w:rPr>
          <w:rFonts w:ascii="Times New Roman" w:hAnsi="Times New Roman"/>
          <w:sz w:val="26"/>
          <w:szCs w:val="26"/>
          <w:lang w:eastAsia="ru-RU"/>
        </w:rPr>
        <w:t xml:space="preserve">о заключения договора на разработку конструкторской документации и изготовление </w:t>
      </w:r>
      <w:proofErr w:type="spellStart"/>
      <w:r w:rsidR="00B01C12">
        <w:rPr>
          <w:rFonts w:ascii="Times New Roman" w:hAnsi="Times New Roman"/>
          <w:sz w:val="26"/>
          <w:szCs w:val="26"/>
          <w:lang w:eastAsia="ru-RU"/>
        </w:rPr>
        <w:t>внутриобъектового</w:t>
      </w:r>
      <w:proofErr w:type="spellEnd"/>
      <w:r w:rsidR="00B01C12">
        <w:rPr>
          <w:rFonts w:ascii="Times New Roman" w:hAnsi="Times New Roman"/>
          <w:sz w:val="26"/>
          <w:szCs w:val="26"/>
          <w:lang w:eastAsia="ru-RU"/>
        </w:rPr>
        <w:t xml:space="preserve"> универсального транспортного контейнера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736C1C" w:rsidRPr="00C560B8" w:rsidRDefault="00026381" w:rsidP="00736C1C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736C1C">
        <w:rPr>
          <w:rFonts w:ascii="Times New Roman" w:hAnsi="Times New Roman"/>
          <w:sz w:val="26"/>
          <w:szCs w:val="26"/>
          <w:lang w:eastAsia="ru-RU"/>
        </w:rPr>
        <w:t xml:space="preserve">разработка конструкторской документации и изготовление </w:t>
      </w:r>
      <w:proofErr w:type="spellStart"/>
      <w:r w:rsidR="00736C1C">
        <w:rPr>
          <w:rFonts w:ascii="Times New Roman" w:hAnsi="Times New Roman"/>
          <w:sz w:val="26"/>
          <w:szCs w:val="26"/>
          <w:lang w:eastAsia="ru-RU"/>
        </w:rPr>
        <w:t>внутриобъектового</w:t>
      </w:r>
      <w:proofErr w:type="spellEnd"/>
      <w:r w:rsidR="00736C1C">
        <w:rPr>
          <w:rFonts w:ascii="Times New Roman" w:hAnsi="Times New Roman"/>
          <w:sz w:val="26"/>
          <w:szCs w:val="26"/>
          <w:lang w:eastAsia="ru-RU"/>
        </w:rPr>
        <w:t xml:space="preserve"> универсального транспортного контейнера</w:t>
      </w:r>
      <w:r w:rsidR="00736C1C" w:rsidRPr="00C560B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2C7271" w:rsidRPr="00C560B8" w:rsidRDefault="002C727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C7271" w:rsidRPr="00C560B8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36C1C">
        <w:rPr>
          <w:rFonts w:ascii="Times New Roman" w:hAnsi="Times New Roman"/>
          <w:sz w:val="26"/>
          <w:szCs w:val="26"/>
        </w:rPr>
        <w:t>8 123 666,67 (Восемь миллионов сто</w:t>
      </w:r>
      <w:r w:rsidR="002C7271" w:rsidRPr="00C560B8">
        <w:rPr>
          <w:rFonts w:ascii="Times New Roman" w:hAnsi="Times New Roman"/>
          <w:sz w:val="26"/>
          <w:szCs w:val="26"/>
        </w:rPr>
        <w:t xml:space="preserve"> двадца</w:t>
      </w:r>
      <w:r w:rsidR="00736C1C">
        <w:rPr>
          <w:rFonts w:ascii="Times New Roman" w:hAnsi="Times New Roman"/>
          <w:sz w:val="26"/>
          <w:szCs w:val="26"/>
        </w:rPr>
        <w:t>ть три тысячи шестьсот шестьдесят шесть) рублей 6</w:t>
      </w:r>
      <w:r w:rsidR="002C7271" w:rsidRPr="00C560B8">
        <w:rPr>
          <w:rFonts w:ascii="Times New Roman" w:hAnsi="Times New Roman"/>
          <w:sz w:val="26"/>
          <w:szCs w:val="26"/>
        </w:rPr>
        <w:t>7 копеек включая НДС - 18%.</w:t>
      </w:r>
    </w:p>
    <w:p w:rsidR="00026381" w:rsidRPr="00C560B8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736C1C">
        <w:rPr>
          <w:rFonts w:ascii="Times New Roman" w:hAnsi="Times New Roman"/>
          <w:sz w:val="26"/>
          <w:szCs w:val="26"/>
          <w:lang w:eastAsia="ru-RU"/>
        </w:rPr>
        <w:t>17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36C1C">
        <w:rPr>
          <w:rFonts w:ascii="Times New Roman" w:hAnsi="Times New Roman"/>
          <w:sz w:val="26"/>
          <w:szCs w:val="26"/>
          <w:lang w:eastAsia="ru-RU"/>
        </w:rPr>
        <w:t>ма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я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36C1C">
        <w:rPr>
          <w:rFonts w:ascii="Times New Roman" w:hAnsi="Times New Roman"/>
          <w:sz w:val="26"/>
          <w:szCs w:val="26"/>
        </w:rPr>
        <w:t>31300314921</w:t>
      </w:r>
      <w:r w:rsidR="002C7271" w:rsidRPr="00C560B8">
        <w:rPr>
          <w:rFonts w:ascii="Times New Roman" w:hAnsi="Times New Roman"/>
          <w:sz w:val="26"/>
          <w:szCs w:val="26"/>
        </w:rPr>
        <w:t xml:space="preserve">,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9" w:history="1">
        <w:r w:rsidRPr="00C560B8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36C1C">
        <w:rPr>
          <w:rFonts w:ascii="Times New Roman" w:hAnsi="Times New Roman"/>
          <w:sz w:val="26"/>
          <w:szCs w:val="26"/>
        </w:rPr>
        <w:t>130517/0682</w:t>
      </w:r>
      <w:proofErr w:type="gramEnd"/>
      <w:r w:rsidR="00736C1C">
        <w:rPr>
          <w:rFonts w:ascii="Times New Roman" w:hAnsi="Times New Roman"/>
          <w:sz w:val="26"/>
          <w:szCs w:val="26"/>
        </w:rPr>
        <w:t>/009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C560B8">
        <w:rPr>
          <w:rFonts w:ascii="Times New Roman" w:hAnsi="Times New Roman"/>
          <w:sz w:val="26"/>
          <w:szCs w:val="26"/>
          <w:lang w:val="en-US" w:eastAsia="ru-RU"/>
        </w:rPr>
        <w:t>R</w:t>
      </w:r>
      <w:r w:rsidRPr="00C560B8">
        <w:rPr>
          <w:rFonts w:ascii="Times New Roman" w:hAnsi="Times New Roman"/>
          <w:sz w:val="26"/>
          <w:szCs w:val="26"/>
          <w:lang w:eastAsia="ru-RU"/>
        </w:rPr>
        <w:t>02</w:t>
      </w:r>
      <w:r w:rsidR="00487EC0" w:rsidRPr="00C560B8">
        <w:rPr>
          <w:rFonts w:ascii="Times New Roman" w:hAnsi="Times New Roman"/>
          <w:sz w:val="26"/>
          <w:szCs w:val="26"/>
          <w:lang w:eastAsia="ru-RU"/>
        </w:rPr>
        <w:t>0</w:t>
      </w:r>
      <w:r w:rsidR="00736C1C">
        <w:rPr>
          <w:rFonts w:ascii="Times New Roman" w:hAnsi="Times New Roman"/>
          <w:sz w:val="26"/>
          <w:szCs w:val="26"/>
          <w:lang w:eastAsia="ru-RU"/>
        </w:rPr>
        <w:t>880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741DD2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741DD2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741DD2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741DD2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741DD2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741DD2" w:rsidRDefault="00026381" w:rsidP="00741DD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736C1C">
        <w:rPr>
          <w:rFonts w:ascii="Times New Roman" w:hAnsi="Times New Roman"/>
          <w:sz w:val="26"/>
          <w:szCs w:val="26"/>
          <w:lang w:eastAsia="ar-SA"/>
        </w:rPr>
        <w:t>03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736C1C">
        <w:rPr>
          <w:rFonts w:ascii="Times New Roman" w:hAnsi="Times New Roman"/>
          <w:sz w:val="26"/>
          <w:szCs w:val="26"/>
          <w:lang w:eastAsia="ar-SA"/>
        </w:rPr>
        <w:t>июн</w:t>
      </w:r>
      <w:r w:rsidR="002C7271" w:rsidRPr="00C560B8">
        <w:rPr>
          <w:rFonts w:ascii="Times New Roman" w:hAnsi="Times New Roman"/>
          <w:sz w:val="26"/>
          <w:szCs w:val="26"/>
          <w:lang w:eastAsia="ar-SA"/>
        </w:rPr>
        <w:t>я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  <w:r w:rsidR="00741DD2">
        <w:rPr>
          <w:rFonts w:ascii="Times New Roman" w:hAnsi="Times New Roman"/>
          <w:sz w:val="26"/>
          <w:szCs w:val="26"/>
          <w:lang w:eastAsia="ar-SA"/>
        </w:rPr>
        <w:t>.</w:t>
      </w:r>
    </w:p>
    <w:p w:rsidR="00741DD2" w:rsidRDefault="00741DD2" w:rsidP="002C727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C7271" w:rsidRPr="00C560B8" w:rsidRDefault="00741DD2" w:rsidP="002C727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="002C7271" w:rsidRPr="00C560B8">
        <w:rPr>
          <w:rFonts w:ascii="Times New Roman" w:hAnsi="Times New Roman"/>
          <w:sz w:val="26"/>
          <w:szCs w:val="26"/>
        </w:rPr>
        <w:t xml:space="preserve">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2C7271" w:rsidRPr="00C560B8" w:rsidTr="002C7271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конкурсной комиссии: </w:t>
            </w:r>
          </w:p>
        </w:tc>
      </w:tr>
      <w:tr w:rsidR="002C7271" w:rsidRPr="00C560B8" w:rsidTr="002C727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конкурсной комиссии: </w:t>
            </w:r>
          </w:p>
        </w:tc>
      </w:tr>
      <w:tr w:rsidR="002C7271" w:rsidRPr="00C560B8" w:rsidTr="002C727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Члены конкурсной комиссии: </w:t>
            </w:r>
          </w:p>
        </w:tc>
      </w:tr>
      <w:tr w:rsidR="002C7271" w:rsidRPr="00C560B8" w:rsidTr="002C7271">
        <w:trPr>
          <w:trHeight w:val="37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84" w:rsidRDefault="00617284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Валерий Яковлевич</w:t>
            </w: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FD13E9" w:rsidRPr="00C560B8" w:rsidRDefault="00FD13E9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617284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FD13E9" w:rsidRPr="00C560B8" w:rsidRDefault="00FD13E9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D13E9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2C7271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17284" w:rsidRPr="00C560B8" w:rsidRDefault="00617284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конкурсной комиссии (с правом голоса): </w:t>
            </w:r>
          </w:p>
        </w:tc>
      </w:tr>
      <w:tr w:rsidR="002C7271" w:rsidRPr="00C560B8" w:rsidTr="002C7271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41DD2" w:rsidRDefault="00741DD2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617284">
        <w:rPr>
          <w:rFonts w:ascii="Times New Roman" w:hAnsi="Times New Roman"/>
          <w:sz w:val="26"/>
          <w:szCs w:val="26"/>
        </w:rPr>
        <w:t>дание проводится в присутствии 6</w:t>
      </w:r>
      <w:r w:rsidRPr="00C560B8">
        <w:rPr>
          <w:rFonts w:ascii="Times New Roman" w:hAnsi="Times New Roman"/>
          <w:sz w:val="26"/>
          <w:szCs w:val="26"/>
        </w:rPr>
        <w:t xml:space="preserve"> из 11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FE76BC">
        <w:rPr>
          <w:rFonts w:ascii="Times New Roman" w:hAnsi="Times New Roman"/>
          <w:sz w:val="26"/>
          <w:szCs w:val="26"/>
        </w:rPr>
        <w:t>Кворум имеется.</w:t>
      </w:r>
    </w:p>
    <w:p w:rsidR="000806A0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736C1C">
        <w:rPr>
          <w:rFonts w:ascii="Times New Roman" w:hAnsi="Times New Roman"/>
          <w:color w:val="auto"/>
          <w:sz w:val="26"/>
          <w:szCs w:val="26"/>
        </w:rPr>
        <w:t>03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736C1C">
        <w:rPr>
          <w:rFonts w:ascii="Times New Roman" w:hAnsi="Times New Roman"/>
          <w:color w:val="auto"/>
          <w:sz w:val="26"/>
          <w:szCs w:val="26"/>
        </w:rPr>
        <w:t>июн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я </w:t>
      </w:r>
      <w:r w:rsidRPr="00C560B8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  <w:r w:rsidR="001D47D3">
        <w:rPr>
          <w:rFonts w:ascii="Times New Roman" w:hAnsi="Times New Roman"/>
          <w:color w:val="auto"/>
          <w:sz w:val="26"/>
          <w:szCs w:val="26"/>
        </w:rPr>
        <w:t>5 (пять)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заяв</w:t>
      </w:r>
      <w:r w:rsidR="001D47D3">
        <w:rPr>
          <w:rFonts w:ascii="Times New Roman" w:hAnsi="Times New Roman"/>
          <w:color w:val="auto"/>
          <w:sz w:val="26"/>
          <w:szCs w:val="26"/>
        </w:rPr>
        <w:t>о</w:t>
      </w:r>
      <w:r w:rsidRPr="00C560B8">
        <w:rPr>
          <w:rFonts w:ascii="Times New Roman" w:hAnsi="Times New Roman"/>
          <w:color w:val="auto"/>
          <w:sz w:val="26"/>
          <w:szCs w:val="26"/>
        </w:rPr>
        <w:t>к</w:t>
      </w:r>
      <w:r w:rsidR="000806A0" w:rsidRPr="00C560B8">
        <w:rPr>
          <w:rFonts w:ascii="Times New Roman" w:hAnsi="Times New Roman"/>
          <w:color w:val="auto"/>
          <w:sz w:val="26"/>
          <w:szCs w:val="26"/>
        </w:rPr>
        <w:t>.</w:t>
      </w:r>
    </w:p>
    <w:p w:rsidR="00C560B8" w:rsidRPr="00C560B8" w:rsidRDefault="00C560B8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026381" w:rsidRPr="00C560B8" w:rsidRDefault="00026381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C560B8">
        <w:rPr>
          <w:rFonts w:ascii="Times New Roman" w:hAnsi="Times New Roman"/>
          <w:b/>
          <w:color w:val="auto"/>
          <w:sz w:val="26"/>
          <w:szCs w:val="26"/>
        </w:rPr>
        <w:t xml:space="preserve">Результаты открытия доступа к </w:t>
      </w:r>
      <w:r w:rsidR="003C6906" w:rsidRPr="00C560B8">
        <w:rPr>
          <w:rFonts w:ascii="Times New Roman" w:hAnsi="Times New Roman"/>
          <w:b/>
          <w:color w:val="auto"/>
          <w:sz w:val="26"/>
          <w:szCs w:val="26"/>
        </w:rPr>
        <w:t>заявкам на участие в запросе предложений</w:t>
      </w:r>
      <w:r w:rsidRPr="00C560B8">
        <w:rPr>
          <w:rFonts w:ascii="Times New Roman" w:hAnsi="Times New Roman"/>
          <w:b/>
          <w:color w:val="auto"/>
          <w:sz w:val="26"/>
          <w:szCs w:val="26"/>
        </w:rPr>
        <w:t>:</w:t>
      </w:r>
    </w:p>
    <w:p w:rsidR="00C560B8" w:rsidRP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</w:rPr>
        <w:t xml:space="preserve">Предмет договора: </w:t>
      </w:r>
      <w:r w:rsidR="001D47D3">
        <w:rPr>
          <w:rFonts w:ascii="Times New Roman" w:hAnsi="Times New Roman"/>
          <w:sz w:val="26"/>
          <w:szCs w:val="26"/>
          <w:lang w:eastAsia="ru-RU"/>
        </w:rPr>
        <w:t xml:space="preserve">разработка конструкторской документации и изготовление </w:t>
      </w:r>
      <w:proofErr w:type="spellStart"/>
      <w:r w:rsidR="001D47D3">
        <w:rPr>
          <w:rFonts w:ascii="Times New Roman" w:hAnsi="Times New Roman"/>
          <w:sz w:val="26"/>
          <w:szCs w:val="26"/>
          <w:lang w:eastAsia="ru-RU"/>
        </w:rPr>
        <w:t>внутриобъектового</w:t>
      </w:r>
      <w:proofErr w:type="spellEnd"/>
      <w:r w:rsidR="001D47D3">
        <w:rPr>
          <w:rFonts w:ascii="Times New Roman" w:hAnsi="Times New Roman"/>
          <w:sz w:val="26"/>
          <w:szCs w:val="26"/>
          <w:lang w:eastAsia="ru-RU"/>
        </w:rPr>
        <w:t xml:space="preserve"> универсального транспортного контейнера.</w:t>
      </w:r>
    </w:p>
    <w:p w:rsidR="00741DD2" w:rsidRDefault="00741DD2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741DD2" w:rsidRDefault="00741DD2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741DD2" w:rsidRDefault="00741DD2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741DD2" w:rsidRDefault="00741DD2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741DD2" w:rsidRDefault="00741DD2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026381" w:rsidRPr="00C560B8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lastRenderedPageBreak/>
        <w:t>Св</w:t>
      </w:r>
      <w:r w:rsidR="00A240D1" w:rsidRPr="00C560B8">
        <w:rPr>
          <w:rFonts w:ascii="Times New Roman" w:hAnsi="Times New Roman"/>
          <w:b/>
          <w:sz w:val="26"/>
          <w:szCs w:val="26"/>
        </w:rPr>
        <w:t>едения об участниках запроса предложений</w:t>
      </w:r>
      <w:r w:rsidRPr="00C560B8">
        <w:rPr>
          <w:rFonts w:ascii="Times New Roman" w:hAnsi="Times New Roman"/>
          <w:b/>
          <w:sz w:val="26"/>
          <w:szCs w:val="26"/>
        </w:rPr>
        <w:t>, подавших заявки на уч</w:t>
      </w:r>
      <w:r w:rsidR="00525F09" w:rsidRPr="00C560B8">
        <w:rPr>
          <w:rFonts w:ascii="Times New Roman" w:hAnsi="Times New Roman"/>
          <w:b/>
          <w:sz w:val="26"/>
          <w:szCs w:val="26"/>
        </w:rPr>
        <w:t>астие в запросе предложений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5E04D1" w:rsidRPr="00C560B8" w:rsidRDefault="005E04D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1E3926" w:rsidRPr="00C560B8" w:rsidTr="00E77C70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№</w:t>
            </w:r>
          </w:p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Участник запроса предложений</w:t>
            </w:r>
          </w:p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A240D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1E3926" w:rsidRPr="00C560B8" w:rsidTr="00E77C70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1E3926" w:rsidRDefault="001E3926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Pr="00C560B8" w:rsidRDefault="00FD0331" w:rsidP="00FD033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 w:val="restart"/>
          </w:tcPr>
          <w:p w:rsidR="00E70531" w:rsidRPr="00C560B8" w:rsidRDefault="00927D85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Открытое акционерное общество «Инженерный Центр Ядерных Контейнеров</w:t>
            </w:r>
            <w:r w:rsidR="00FD13E9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9F3848" w:rsidRPr="00C560B8" w:rsidRDefault="00927D85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ОАО «ИЦЯК»</w:t>
            </w:r>
          </w:p>
          <w:p w:rsidR="005E04D1" w:rsidRPr="00C560B8" w:rsidRDefault="005E04D1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1E3926" w:rsidRPr="00C560B8" w:rsidRDefault="001E3926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927D85">
              <w:rPr>
                <w:rFonts w:ascii="Times New Roman" w:hAnsi="Times New Roman"/>
                <w:sz w:val="26"/>
                <w:szCs w:val="26"/>
                <w:lang w:eastAsia="ru-RU"/>
              </w:rPr>
              <w:t>7704691011</w:t>
            </w:r>
          </w:p>
          <w:p w:rsidR="00FD13E9" w:rsidRDefault="00927D85" w:rsidP="00FD13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п</w:t>
            </w:r>
            <w:r w:rsidR="00E70531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л.</w:t>
            </w:r>
            <w:r w:rsidR="00AB2E1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Ака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демика Курчатова</w:t>
            </w:r>
            <w:r w:rsidR="00E70531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  <w:p w:rsidR="00052607" w:rsidRPr="00C560B8" w:rsidRDefault="00052607" w:rsidP="0005260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п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л.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Академика Курчатова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  <w:p w:rsidR="00052607" w:rsidRPr="00C560B8" w:rsidRDefault="00052607" w:rsidP="00FD13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EA5F24" w:rsidRPr="00C560B8" w:rsidRDefault="00EA5F24" w:rsidP="00EA5F2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1E3926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FD033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Pr="00C560B8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1E3926" w:rsidRPr="00C560B8" w:rsidRDefault="001E3926" w:rsidP="0076440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Цена заявки: </w:t>
            </w:r>
            <w:r w:rsidR="00927D85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 800 000,00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 w:rsidR="00927D85">
              <w:rPr>
                <w:rFonts w:ascii="Times New Roman" w:hAnsi="Times New Roman"/>
                <w:sz w:val="26"/>
                <w:szCs w:val="26"/>
                <w:lang w:eastAsia="ru-RU"/>
              </w:rPr>
              <w:t>Семь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миллионов восемь тысяч семьсот 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тысяч)  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рублей 00 копеек российский рубль с  учётом НДС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</w:tr>
      <w:tr w:rsidR="001E3926" w:rsidRPr="00C560B8" w:rsidTr="00E77C70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926" w:rsidRPr="00C560B8" w:rsidRDefault="001E3926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 </w:t>
            </w:r>
          </w:p>
          <w:p w:rsidR="000806A0" w:rsidRDefault="00927D85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Начало работ – с момента заключения договора</w:t>
            </w:r>
            <w:r w:rsidR="00C560B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927D85" w:rsidRPr="00C560B8" w:rsidRDefault="00927D85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Окончание работ – 20 декабря 2013г.</w:t>
            </w:r>
          </w:p>
          <w:p w:rsidR="001E3926" w:rsidRPr="00C560B8" w:rsidRDefault="001E3926" w:rsidP="00EB0FA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1E3926" w:rsidRDefault="00AB2E18" w:rsidP="00AB2E18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Заказчик производит выплату авансового платежа Исполнителю на расчетный счет, указанный в Договоре в размере 25 % от стоимости работ по Договору в течение 20 (Двадцати) банковских дней со дня заключения Договора, на основании выставленного Исполнителем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дств с р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асчетного счета Заказчика, указанного в Договоре.</w:t>
            </w:r>
          </w:p>
          <w:p w:rsidR="00FD0331" w:rsidRDefault="00AB2E18" w:rsidP="00FD0331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  <w:proofErr w:type="gramStart"/>
            <w:r>
              <w:rPr>
                <w:rFonts w:eastAsia="Calibri"/>
                <w:sz w:val="26"/>
                <w:szCs w:val="26"/>
              </w:rPr>
              <w:t>Заказчик оплачивает работы в размере оставшихся 75 % путем перечисления стоимости работ по Догов</w:t>
            </w:r>
            <w:r w:rsidR="00FD0331">
              <w:rPr>
                <w:rFonts w:eastAsia="Calibri"/>
                <w:sz w:val="26"/>
                <w:szCs w:val="26"/>
              </w:rPr>
              <w:t>о</w:t>
            </w:r>
            <w:r>
              <w:rPr>
                <w:rFonts w:eastAsia="Calibri"/>
                <w:sz w:val="26"/>
                <w:szCs w:val="26"/>
              </w:rPr>
              <w:t>ру на расчетный счет Исполнителя, реквизиты</w:t>
            </w:r>
            <w:r w:rsidR="00FD0331">
              <w:rPr>
                <w:rFonts w:eastAsia="Calibri"/>
                <w:sz w:val="26"/>
                <w:szCs w:val="26"/>
              </w:rPr>
              <w:t xml:space="preserve"> которого указаны в Договоре, за счет собственных средств на основании </w:t>
            </w:r>
            <w:r w:rsidR="00FD0331" w:rsidRPr="00FD0331">
              <w:rPr>
                <w:sz w:val="26"/>
                <w:szCs w:val="26"/>
              </w:rPr>
              <w:t>оформленных и подписанных обеими Сторонами договора акта выполненных работ, товарной накладной, счета-фактуры, в течение 20 (Двадцати) банковских дней с даты выставления Исполнителем счета на оплату стоимости Товара по договору.</w:t>
            </w:r>
            <w:proofErr w:type="gramEnd"/>
          </w:p>
          <w:p w:rsidR="00AB2E18" w:rsidRPr="00C560B8" w:rsidRDefault="00AB2E18" w:rsidP="00AB2E18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B54EC" w:rsidRPr="00C560B8" w:rsidTr="009B54EC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bookmarkStart w:id="0" w:name="_GoBack"/>
            <w:bookmarkEnd w:id="0"/>
            <w:r w:rsidRPr="00E77C70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</w:tcPr>
          <w:p w:rsidR="009B54EC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«Новые экологические технологии»</w:t>
            </w:r>
          </w:p>
          <w:p w:rsidR="009B54EC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«НЭТ»</w:t>
            </w:r>
          </w:p>
          <w:p w:rsidR="009B54EC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778263103</w:t>
            </w:r>
          </w:p>
          <w:p w:rsidR="009B54EC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рхитектора Капицы, д.26, к.1.</w:t>
            </w:r>
          </w:p>
          <w:p w:rsidR="009B54EC" w:rsidRPr="00C560B8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ул. Архитектора Власова, д. 21, корп.3</w:t>
            </w: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54EC" w:rsidRPr="009B54EC" w:rsidRDefault="009B54EC" w:rsidP="009B54E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4644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7 504 800,00 (Семь миллионов пятьсот четыре тысячи восемьсот) рублей 00</w:t>
            </w:r>
            <w:r w:rsidR="00E8475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копеек в т.ч. НДС (18%) 1 144 800,00</w:t>
            </w:r>
          </w:p>
        </w:tc>
      </w:tr>
      <w:tr w:rsidR="009B54EC" w:rsidRPr="00C560B8" w:rsidTr="009B54EC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</w:tcPr>
          <w:p w:rsidR="009B54EC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A95187" w:rsidRDefault="00E84756" w:rsidP="00E8475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</w:t>
            </w:r>
            <w:r w:rsidR="00A9518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 момента подписания договора по 20 декабря 2013 года</w:t>
            </w:r>
          </w:p>
          <w:p w:rsidR="00A95187" w:rsidRPr="00C560B8" w:rsidRDefault="00A95187" w:rsidP="00A95187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9B54EC" w:rsidRPr="009B54EC" w:rsidRDefault="00E84756" w:rsidP="00A9518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A9518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 течение 20 банковских дней </w:t>
            </w:r>
            <w:proofErr w:type="gramStart"/>
            <w:r w:rsidR="00A95187">
              <w:rPr>
                <w:rFonts w:ascii="Times New Roman" w:hAnsi="Times New Roman"/>
                <w:sz w:val="26"/>
                <w:szCs w:val="26"/>
                <w:lang w:eastAsia="ru-RU"/>
              </w:rPr>
              <w:t>с даты подписания</w:t>
            </w:r>
            <w:proofErr w:type="gramEnd"/>
            <w:r w:rsidR="00A9518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Акта выполненных работ, товарной накладной, счета-фактуры и выставленного счета.</w:t>
            </w:r>
          </w:p>
        </w:tc>
      </w:tr>
      <w:tr w:rsidR="009B54EC" w:rsidRPr="00C560B8" w:rsidTr="009B54EC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A95187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B54EC" w:rsidRDefault="00C16EE5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Закрытое акционерное общество «Финансовая Лизинговая Корпорация»</w:t>
            </w:r>
          </w:p>
          <w:p w:rsidR="00C16EE5" w:rsidRDefault="00C16EE5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ЗАО «ФЛК»</w:t>
            </w:r>
          </w:p>
          <w:p w:rsidR="00C16EE5" w:rsidRDefault="00C16EE5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7705818091</w:t>
            </w:r>
          </w:p>
          <w:p w:rsidR="00052607" w:rsidRDefault="006338B3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</w:t>
            </w:r>
            <w:r w:rsidR="0005260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Москва, ул.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Пятницкая, д. ¾, стр. 2.</w:t>
            </w:r>
          </w:p>
          <w:p w:rsidR="006338B3" w:rsidRPr="00C560B8" w:rsidRDefault="006338B3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EC" w:rsidRPr="009B54EC" w:rsidRDefault="00A95187" w:rsidP="00A95187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C16EE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6 990 000,00 (Шесть миллионов девятьсот девяносто тысяч) рублей 00 копеек с учетом НДС.</w:t>
            </w:r>
          </w:p>
        </w:tc>
      </w:tr>
      <w:tr w:rsidR="009B54EC" w:rsidRPr="00C560B8" w:rsidTr="009B54EC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54EC" w:rsidRPr="00C560B8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8B3" w:rsidRDefault="006338B3" w:rsidP="00A95187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20 октября 2013 года.</w:t>
            </w:r>
          </w:p>
          <w:p w:rsidR="00A95187" w:rsidRPr="00C560B8" w:rsidRDefault="00A95187" w:rsidP="00A95187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9B54EC" w:rsidRDefault="00AD5CA6" w:rsidP="00845DF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- </w:t>
            </w:r>
            <w:r w:rsidR="00845DF2" w:rsidRPr="00845DF2">
              <w:rPr>
                <w:rFonts w:ascii="Times New Roman" w:hAnsi="Times New Roman"/>
                <w:sz w:val="26"/>
                <w:szCs w:val="26"/>
              </w:rPr>
              <w:t xml:space="preserve">Заказчик производит выплату авансового платежа Исполнителю на расчетный счет, указанный в </w:t>
            </w:r>
            <w:r w:rsidR="00845DF2">
              <w:rPr>
                <w:rFonts w:ascii="Times New Roman" w:hAnsi="Times New Roman"/>
                <w:sz w:val="26"/>
                <w:szCs w:val="26"/>
              </w:rPr>
              <w:t xml:space="preserve">Договоре </w:t>
            </w:r>
            <w:r w:rsidR="00845DF2" w:rsidRPr="00845DF2">
              <w:rPr>
                <w:rFonts w:ascii="Times New Roman" w:hAnsi="Times New Roman"/>
                <w:sz w:val="26"/>
                <w:szCs w:val="26"/>
              </w:rPr>
              <w:t xml:space="preserve">в размере 25 % от </w:t>
            </w:r>
            <w:r w:rsidR="00845DF2">
              <w:rPr>
                <w:rFonts w:ascii="Times New Roman" w:hAnsi="Times New Roman"/>
                <w:sz w:val="26"/>
                <w:szCs w:val="26"/>
              </w:rPr>
              <w:t xml:space="preserve">стоимости работ по Договору, </w:t>
            </w:r>
            <w:r w:rsidR="00845DF2" w:rsidRPr="00845DF2">
              <w:rPr>
                <w:rFonts w:ascii="Times New Roman" w:hAnsi="Times New Roman"/>
                <w:sz w:val="26"/>
                <w:szCs w:val="26"/>
              </w:rPr>
              <w:t>в течение 20 (Двадцати) банковских дн</w:t>
            </w:r>
            <w:r w:rsidR="00845DF2">
              <w:rPr>
                <w:rFonts w:ascii="Times New Roman" w:hAnsi="Times New Roman"/>
                <w:sz w:val="26"/>
                <w:szCs w:val="26"/>
              </w:rPr>
              <w:t xml:space="preserve">ей со дня заключения Договора, на основании выставленного </w:t>
            </w:r>
            <w:r w:rsidR="00845DF2" w:rsidRPr="00845DF2">
              <w:rPr>
                <w:rFonts w:ascii="Times New Roman" w:hAnsi="Times New Roman"/>
                <w:sz w:val="26"/>
                <w:szCs w:val="26"/>
              </w:rPr>
              <w:t xml:space="preserve"> Исполнителем счета</w:t>
            </w:r>
            <w:r w:rsidR="00845DF2">
              <w:rPr>
                <w:rFonts w:ascii="Times New Roman" w:hAnsi="Times New Roman"/>
                <w:sz w:val="26"/>
                <w:szCs w:val="26"/>
              </w:rPr>
              <w:t>.</w:t>
            </w:r>
            <w:r w:rsidR="00845DF2" w:rsidRPr="00845DF2">
              <w:rPr>
                <w:rFonts w:ascii="Times New Roman" w:hAnsi="Times New Roman"/>
                <w:sz w:val="26"/>
                <w:szCs w:val="26"/>
              </w:rPr>
              <w:t xml:space="preserve"> Обязательство Заказчика по внесению авансового платежа, пр</w:t>
            </w:r>
            <w:r w:rsidR="00845DF2">
              <w:rPr>
                <w:rFonts w:ascii="Times New Roman" w:hAnsi="Times New Roman"/>
                <w:sz w:val="26"/>
                <w:szCs w:val="26"/>
              </w:rPr>
              <w:t>едусмотренное Договором</w:t>
            </w:r>
            <w:r w:rsidR="00845DF2" w:rsidRPr="00845DF2">
              <w:rPr>
                <w:rFonts w:ascii="Times New Roman" w:hAnsi="Times New Roman"/>
                <w:sz w:val="26"/>
                <w:szCs w:val="26"/>
              </w:rPr>
              <w:t>, считается исполненным с момента списания денежных сре</w:t>
            </w:r>
            <w:proofErr w:type="gramStart"/>
            <w:r w:rsidR="00845DF2" w:rsidRPr="00845DF2">
              <w:rPr>
                <w:rFonts w:ascii="Times New Roman" w:hAnsi="Times New Roman"/>
                <w:sz w:val="26"/>
                <w:szCs w:val="26"/>
              </w:rPr>
              <w:t>дств с р</w:t>
            </w:r>
            <w:proofErr w:type="gramEnd"/>
            <w:r w:rsidR="00845DF2" w:rsidRPr="00845DF2">
              <w:rPr>
                <w:rFonts w:ascii="Times New Roman" w:hAnsi="Times New Roman"/>
                <w:sz w:val="26"/>
                <w:szCs w:val="26"/>
              </w:rPr>
              <w:t>асчетного счета Заказчика</w:t>
            </w:r>
            <w:r w:rsidR="00845DF2">
              <w:rPr>
                <w:rFonts w:ascii="Times New Roman" w:hAnsi="Times New Roman"/>
                <w:sz w:val="26"/>
                <w:szCs w:val="26"/>
              </w:rPr>
              <w:t xml:space="preserve">, указанного в </w:t>
            </w:r>
            <w:r>
              <w:rPr>
                <w:rFonts w:ascii="Times New Roman" w:hAnsi="Times New Roman"/>
                <w:sz w:val="26"/>
                <w:szCs w:val="26"/>
              </w:rPr>
              <w:t>Договоре.</w:t>
            </w:r>
          </w:p>
          <w:p w:rsidR="00AD5CA6" w:rsidRPr="00845DF2" w:rsidRDefault="00AD5CA6" w:rsidP="00AD5CA6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- </w:t>
            </w:r>
            <w:r w:rsidRPr="00AD5CA6">
              <w:rPr>
                <w:sz w:val="26"/>
                <w:szCs w:val="26"/>
              </w:rPr>
              <w:t xml:space="preserve">Заказчик оплачивает </w:t>
            </w:r>
            <w:r>
              <w:rPr>
                <w:sz w:val="26"/>
                <w:szCs w:val="26"/>
              </w:rPr>
              <w:t xml:space="preserve">работы в размере </w:t>
            </w:r>
            <w:r w:rsidRPr="00AD5CA6">
              <w:rPr>
                <w:sz w:val="26"/>
                <w:szCs w:val="26"/>
              </w:rPr>
              <w:t xml:space="preserve">оставшиеся 75% </w:t>
            </w:r>
            <w:r>
              <w:rPr>
                <w:sz w:val="26"/>
                <w:szCs w:val="26"/>
              </w:rPr>
              <w:t xml:space="preserve">путем </w:t>
            </w:r>
            <w:r w:rsidRPr="00AD5CA6">
              <w:rPr>
                <w:sz w:val="26"/>
                <w:szCs w:val="26"/>
              </w:rPr>
              <w:t xml:space="preserve"> перечисления </w:t>
            </w:r>
            <w:r>
              <w:rPr>
                <w:sz w:val="26"/>
                <w:szCs w:val="26"/>
              </w:rPr>
              <w:t xml:space="preserve">стоимости работ по Договору </w:t>
            </w:r>
            <w:r w:rsidRPr="00AD5CA6">
              <w:rPr>
                <w:sz w:val="26"/>
                <w:szCs w:val="26"/>
              </w:rPr>
              <w:t>на расчетный счет Исполнителя</w:t>
            </w:r>
            <w:r>
              <w:rPr>
                <w:sz w:val="26"/>
                <w:szCs w:val="26"/>
              </w:rPr>
              <w:t>, реквизиты которого указаны в Д</w:t>
            </w:r>
            <w:r w:rsidRPr="00AD5CA6">
              <w:rPr>
                <w:sz w:val="26"/>
                <w:szCs w:val="26"/>
              </w:rPr>
              <w:t>оговоре, за счет собственных средств на основании оформленных и подписанных обеими Сторонами договора</w:t>
            </w:r>
            <w:r>
              <w:rPr>
                <w:sz w:val="26"/>
                <w:szCs w:val="26"/>
              </w:rPr>
              <w:t xml:space="preserve"> А</w:t>
            </w:r>
            <w:r w:rsidRPr="00AD5CA6">
              <w:rPr>
                <w:sz w:val="26"/>
                <w:szCs w:val="26"/>
              </w:rPr>
              <w:t xml:space="preserve">кта выполненных работ, товарной накладной, счета-фактуры, в течение 20 (Двадцати) банковских дней с даты выставления Исполнителем счета на оплату </w:t>
            </w:r>
            <w:r w:rsidRPr="00AD5CA6">
              <w:rPr>
                <w:sz w:val="26"/>
                <w:szCs w:val="26"/>
              </w:rPr>
              <w:lastRenderedPageBreak/>
              <w:t>стоимости Товара по договору.</w:t>
            </w:r>
            <w:proofErr w:type="gramEnd"/>
          </w:p>
        </w:tc>
      </w:tr>
      <w:tr w:rsidR="009B54EC" w:rsidRPr="00C560B8" w:rsidTr="009B54EC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AD5CA6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B54EC" w:rsidRDefault="00052607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«Сибирский Механический Завод»</w:t>
            </w:r>
          </w:p>
          <w:p w:rsidR="00052607" w:rsidRDefault="00052607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СибМЗ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052607" w:rsidRDefault="00052607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7024034562</w:t>
            </w:r>
          </w:p>
          <w:p w:rsidR="00052607" w:rsidRDefault="00052607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Томская обл., г.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ул. Курчатова 1.</w:t>
            </w:r>
          </w:p>
          <w:p w:rsidR="00052607" w:rsidRPr="00C560B8" w:rsidRDefault="00052607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Томская обл., г.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ул. Курчатова 1.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EC" w:rsidRPr="009B54EC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 7 311 300,00 (Семь миллионов триста одиннадцать тысяч триста) рублей 00 копеек с учетом НДС.</w:t>
            </w:r>
          </w:p>
        </w:tc>
      </w:tr>
      <w:tr w:rsidR="009B54EC" w:rsidRPr="00C560B8" w:rsidTr="009B54EC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54EC" w:rsidRPr="00C560B8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8B3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 и условия поставки: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Сроки и условия передачи документации на изделие – согласно Техническому предложению. Срок выполнения работ всего объема работ – до 01 декабря 2013 года.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6338B3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9B54EC" w:rsidRDefault="0051650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100% оплата по Договору на основании оформленных и подписанных обеими Сторонами Договора Акта выполненных работ, товарной накладной, счета-фактуры, в течение 20 (Двадцати) банковских дней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Исполнителем счета на оплату стоимости Товара по Договору.</w:t>
            </w:r>
          </w:p>
          <w:p w:rsidR="006338B3" w:rsidRPr="009B54EC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9B54EC" w:rsidRPr="00C560B8" w:rsidTr="009B54EC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6338B3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B54EC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617284" w:rsidRDefault="00C54264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Научно-производственная фирма «Сосны»</w:t>
            </w:r>
          </w:p>
          <w:p w:rsidR="00617284" w:rsidRDefault="00617284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НПФ «Сосны»</w:t>
            </w:r>
          </w:p>
          <w:p w:rsidR="00C54264" w:rsidRDefault="00C54264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54264" w:rsidRDefault="00C54264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7302007037</w:t>
            </w:r>
          </w:p>
          <w:p w:rsidR="00C54264" w:rsidRDefault="00C54264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г. Москва,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Новочеремушкинская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дом 23, корпус 1.</w:t>
            </w:r>
          </w:p>
          <w:p w:rsidR="00C54264" w:rsidRPr="00C560B8" w:rsidRDefault="00C54264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г. Москва,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Дербеневская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наб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., стр. 11, офис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0241C0">
              <w:rPr>
                <w:rFonts w:ascii="Times New Roman" w:hAnsi="Times New Roman"/>
                <w:sz w:val="26"/>
                <w:szCs w:val="26"/>
                <w:lang w:eastAsia="ru-RU"/>
              </w:rPr>
              <w:t>Б</w:t>
            </w:r>
            <w:proofErr w:type="gramEnd"/>
            <w:r w:rsidR="000241C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405.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EC" w:rsidRPr="009B54EC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C54264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5 469 300,00 (Пять миллионов четыреста шестьдесят девять тысяч триста) рублей 00 копеек с учетом НДС.</w:t>
            </w:r>
          </w:p>
        </w:tc>
      </w:tr>
      <w:tr w:rsidR="009B54EC" w:rsidRPr="00C560B8" w:rsidTr="009B54EC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54EC" w:rsidRPr="00C560B8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8B3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0241C0">
              <w:rPr>
                <w:rFonts w:ascii="Times New Roman" w:hAnsi="Times New Roman"/>
                <w:sz w:val="26"/>
                <w:szCs w:val="26"/>
                <w:lang w:eastAsia="ru-RU"/>
              </w:rPr>
              <w:t>согласно Техническому заданию – не позднее 20 декабря 2013 года.</w:t>
            </w:r>
          </w:p>
          <w:p w:rsidR="006338B3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0241C0" w:rsidRDefault="000241C0" w:rsidP="000241C0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Аванс – Заказчик производит выплату авансового платежа Исполнителю на расчетный счет, указанный в Договоре в размере 25 % от стоимости работ по Договору, в течение 20 (Двадцати) банковских дней со дня заключения Договора, на основании выставленного Исполнителем счета. 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>Обязательство Заказчика по внесению авансового платежа, пр</w:t>
            </w:r>
            <w:r>
              <w:rPr>
                <w:rFonts w:ascii="Times New Roman" w:hAnsi="Times New Roman"/>
                <w:sz w:val="26"/>
                <w:szCs w:val="26"/>
              </w:rPr>
              <w:t>едусмотренное Договором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>, считается исполненным с момента списания денежных сре</w:t>
            </w:r>
            <w:proofErr w:type="gramStart"/>
            <w:r w:rsidRPr="00845DF2">
              <w:rPr>
                <w:rFonts w:ascii="Times New Roman" w:hAnsi="Times New Roman"/>
                <w:sz w:val="26"/>
                <w:szCs w:val="26"/>
              </w:rPr>
              <w:t>дств с р</w:t>
            </w:r>
            <w:proofErr w:type="gramEnd"/>
            <w:r w:rsidRPr="00845DF2">
              <w:rPr>
                <w:rFonts w:ascii="Times New Roman" w:hAnsi="Times New Roman"/>
                <w:sz w:val="26"/>
                <w:szCs w:val="26"/>
              </w:rPr>
              <w:t>асчетного счета Заказчика</w:t>
            </w:r>
            <w:r>
              <w:rPr>
                <w:rFonts w:ascii="Times New Roman" w:hAnsi="Times New Roman"/>
                <w:sz w:val="26"/>
                <w:szCs w:val="26"/>
              </w:rPr>
              <w:t>, указанного в Договоре.</w:t>
            </w:r>
          </w:p>
          <w:p w:rsidR="009B54EC" w:rsidRPr="009B54EC" w:rsidRDefault="000241C0" w:rsidP="00741DD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 Заказчик оплачивает работы в размере оставшихся 75 % путем перечисления стоимости работ по Договору на расчетный счет Исполнителя,</w:t>
            </w:r>
            <w:r w:rsidR="00741DD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741DD2" w:rsidRPr="00741DD2">
              <w:rPr>
                <w:rFonts w:ascii="Times New Roman" w:hAnsi="Times New Roman"/>
                <w:sz w:val="26"/>
                <w:szCs w:val="26"/>
              </w:rPr>
              <w:t xml:space="preserve">реквизиты которого указаны в Договоре, за счет собственных средств на основании </w:t>
            </w:r>
            <w:r w:rsidR="00741DD2" w:rsidRPr="00741DD2">
              <w:rPr>
                <w:rFonts w:ascii="Times New Roman" w:hAnsi="Times New Roman"/>
                <w:sz w:val="26"/>
                <w:szCs w:val="26"/>
              </w:rPr>
              <w:lastRenderedPageBreak/>
              <w:t>оформленных и подписанных обеими Сторонами договора Акта выполненных работ, товарной накладной, счета-фактуры, в течение 20 (Двадцати) банковских дней с даты выставления Исполнителем счета на оплату стоимости Товара по договору.</w:t>
            </w:r>
            <w:proofErr w:type="gramEnd"/>
          </w:p>
        </w:tc>
      </w:tr>
    </w:tbl>
    <w:p w:rsidR="00E77C70" w:rsidRDefault="00E77C70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54A4B" w:rsidRPr="00C560B8" w:rsidRDefault="00546D46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</w:p>
    <w:p w:rsidR="00C560B8" w:rsidRPr="00C560B8" w:rsidRDefault="00C560B8" w:rsidP="00C560B8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560B8" w:rsidRPr="00C560B8" w:rsidTr="00B135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B135A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</w:t>
            </w:r>
            <w:proofErr w:type="spellStart"/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закупочнойкомиссии</w:t>
            </w:r>
            <w:proofErr w:type="spellEnd"/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</w:p>
        </w:tc>
      </w:tr>
      <w:tr w:rsidR="00C560B8" w:rsidRPr="00C560B8" w:rsidTr="00B135A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по 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60B8" w:rsidRPr="00C560B8" w:rsidTr="00B135AC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В.Я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B135AC" w:rsidRPr="00C560B8" w:rsidRDefault="00B135AC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Pr="00C560B8" w:rsidRDefault="00C54264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С.</w:t>
            </w:r>
            <w:r>
              <w:rPr>
                <w:rFonts w:ascii="Times New Roman" w:hAnsi="Times New Roman"/>
                <w:sz w:val="26"/>
                <w:szCs w:val="26"/>
              </w:rPr>
              <w:t>А.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5AC" w:rsidRDefault="00B135AC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B135AC" w:rsidRDefault="00B135AC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B135AC" w:rsidRPr="00C560B8" w:rsidRDefault="00B135AC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Pr="00C560B8" w:rsidRDefault="00C54264" w:rsidP="00C5426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C560B8" w:rsidRPr="00C560B8" w:rsidTr="00B135AC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C560B8">
      <w:pPr>
        <w:rPr>
          <w:rFonts w:ascii="Times New Roman" w:hAnsi="Times New Roman"/>
          <w:sz w:val="26"/>
          <w:szCs w:val="26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7D7242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1C0" w:rsidRDefault="000241C0" w:rsidP="007D7242">
      <w:pPr>
        <w:spacing w:after="0" w:line="240" w:lineRule="auto"/>
      </w:pPr>
      <w:r>
        <w:separator/>
      </w:r>
    </w:p>
  </w:endnote>
  <w:endnote w:type="continuationSeparator" w:id="1">
    <w:p w:rsidR="000241C0" w:rsidRDefault="000241C0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0241C0" w:rsidRDefault="000F3BF8">
        <w:pPr>
          <w:pStyle w:val="a7"/>
          <w:jc w:val="right"/>
        </w:pPr>
        <w:fldSimple w:instr=" PAGE   \* MERGEFORMAT ">
          <w:r w:rsidR="00B56742">
            <w:rPr>
              <w:noProof/>
            </w:rPr>
            <w:t>6</w:t>
          </w:r>
        </w:fldSimple>
      </w:p>
    </w:sdtContent>
  </w:sdt>
  <w:p w:rsidR="000241C0" w:rsidRDefault="000241C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1C0" w:rsidRDefault="000241C0" w:rsidP="007D7242">
      <w:pPr>
        <w:spacing w:after="0" w:line="240" w:lineRule="auto"/>
      </w:pPr>
      <w:r>
        <w:separator/>
      </w:r>
    </w:p>
  </w:footnote>
  <w:footnote w:type="continuationSeparator" w:id="1">
    <w:p w:rsidR="000241C0" w:rsidRDefault="000241C0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36F14"/>
    <w:multiLevelType w:val="multilevel"/>
    <w:tmpl w:val="36CED0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41C0"/>
    <w:rsid w:val="00025E4E"/>
    <w:rsid w:val="00026381"/>
    <w:rsid w:val="00026D3B"/>
    <w:rsid w:val="000400D1"/>
    <w:rsid w:val="000407A2"/>
    <w:rsid w:val="00044C6B"/>
    <w:rsid w:val="00045742"/>
    <w:rsid w:val="000457B8"/>
    <w:rsid w:val="00052607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3765"/>
    <w:rsid w:val="000B7E62"/>
    <w:rsid w:val="000C3C7B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3BF8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D47D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5080C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5072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55727"/>
    <w:rsid w:val="0046448F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7841"/>
    <w:rsid w:val="004A7CA3"/>
    <w:rsid w:val="004C0D98"/>
    <w:rsid w:val="004C1C92"/>
    <w:rsid w:val="004C314A"/>
    <w:rsid w:val="004C3611"/>
    <w:rsid w:val="004D3E67"/>
    <w:rsid w:val="004E5C65"/>
    <w:rsid w:val="004F5B62"/>
    <w:rsid w:val="005014DC"/>
    <w:rsid w:val="005032FC"/>
    <w:rsid w:val="0050421E"/>
    <w:rsid w:val="00506DEE"/>
    <w:rsid w:val="0051077E"/>
    <w:rsid w:val="00511C22"/>
    <w:rsid w:val="00516503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A72C6"/>
    <w:rsid w:val="005B2A39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17284"/>
    <w:rsid w:val="00621526"/>
    <w:rsid w:val="0062157A"/>
    <w:rsid w:val="006338B3"/>
    <w:rsid w:val="0064702F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4703"/>
    <w:rsid w:val="0071323D"/>
    <w:rsid w:val="00715519"/>
    <w:rsid w:val="0072317D"/>
    <w:rsid w:val="00731692"/>
    <w:rsid w:val="00733231"/>
    <w:rsid w:val="00736C1C"/>
    <w:rsid w:val="00737223"/>
    <w:rsid w:val="00741DD2"/>
    <w:rsid w:val="00742B6D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3FB2"/>
    <w:rsid w:val="007A5C40"/>
    <w:rsid w:val="007B2782"/>
    <w:rsid w:val="007B6AE4"/>
    <w:rsid w:val="007C44DE"/>
    <w:rsid w:val="007C4623"/>
    <w:rsid w:val="007D7242"/>
    <w:rsid w:val="007E2A73"/>
    <w:rsid w:val="007F7076"/>
    <w:rsid w:val="008014C1"/>
    <w:rsid w:val="00802A25"/>
    <w:rsid w:val="0081679C"/>
    <w:rsid w:val="00822A21"/>
    <w:rsid w:val="0083191E"/>
    <w:rsid w:val="00833381"/>
    <w:rsid w:val="008354C6"/>
    <w:rsid w:val="0083578B"/>
    <w:rsid w:val="00836CF6"/>
    <w:rsid w:val="008406BA"/>
    <w:rsid w:val="0084159B"/>
    <w:rsid w:val="00845DF2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4443"/>
    <w:rsid w:val="008D622E"/>
    <w:rsid w:val="008E4374"/>
    <w:rsid w:val="008E50DB"/>
    <w:rsid w:val="008F50F7"/>
    <w:rsid w:val="008F5A9C"/>
    <w:rsid w:val="008F697B"/>
    <w:rsid w:val="00910CCE"/>
    <w:rsid w:val="00920EA7"/>
    <w:rsid w:val="00921933"/>
    <w:rsid w:val="00923301"/>
    <w:rsid w:val="0092759C"/>
    <w:rsid w:val="00927D85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54EC"/>
    <w:rsid w:val="009B791F"/>
    <w:rsid w:val="009C238C"/>
    <w:rsid w:val="009C5A57"/>
    <w:rsid w:val="009D1449"/>
    <w:rsid w:val="009D3B62"/>
    <w:rsid w:val="009E10A1"/>
    <w:rsid w:val="009E6F48"/>
    <w:rsid w:val="009F3848"/>
    <w:rsid w:val="009F6D74"/>
    <w:rsid w:val="00A0356B"/>
    <w:rsid w:val="00A07A2C"/>
    <w:rsid w:val="00A10F15"/>
    <w:rsid w:val="00A1463E"/>
    <w:rsid w:val="00A161B9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95187"/>
    <w:rsid w:val="00AA2A61"/>
    <w:rsid w:val="00AB2E18"/>
    <w:rsid w:val="00AB5C73"/>
    <w:rsid w:val="00AB5DDE"/>
    <w:rsid w:val="00AB79A1"/>
    <w:rsid w:val="00AC79DD"/>
    <w:rsid w:val="00AD4B57"/>
    <w:rsid w:val="00AD5CA6"/>
    <w:rsid w:val="00AE07DC"/>
    <w:rsid w:val="00AE44A1"/>
    <w:rsid w:val="00AE5E83"/>
    <w:rsid w:val="00AF0CF2"/>
    <w:rsid w:val="00AF322A"/>
    <w:rsid w:val="00AF4D8A"/>
    <w:rsid w:val="00B01C12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56742"/>
    <w:rsid w:val="00B61B56"/>
    <w:rsid w:val="00B63B2E"/>
    <w:rsid w:val="00B715DA"/>
    <w:rsid w:val="00B76034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6EE5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264"/>
    <w:rsid w:val="00C54A4B"/>
    <w:rsid w:val="00C551F6"/>
    <w:rsid w:val="00C560B8"/>
    <w:rsid w:val="00C5653F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61D31"/>
    <w:rsid w:val="00E61E8C"/>
    <w:rsid w:val="00E70531"/>
    <w:rsid w:val="00E7180A"/>
    <w:rsid w:val="00E77C70"/>
    <w:rsid w:val="00E84756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331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8">
    <w:name w:val="Style8"/>
    <w:basedOn w:val="a"/>
    <w:uiPriority w:val="99"/>
    <w:rsid w:val="00FD0331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97C5B-1C8E-4E34-B3EA-B18DDD6C1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6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30</cp:revision>
  <cp:lastPrinted>2013-04-17T13:05:00Z</cp:lastPrinted>
  <dcterms:created xsi:type="dcterms:W3CDTF">2013-02-26T11:55:00Z</dcterms:created>
  <dcterms:modified xsi:type="dcterms:W3CDTF">2013-06-03T14:50:00Z</dcterms:modified>
</cp:coreProperties>
</file>