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proofErr w:type="spellStart"/>
      <w:r w:rsidR="005A35A2">
        <w:rPr>
          <w:spacing w:val="-6"/>
          <w:sz w:val="24"/>
          <w:szCs w:val="24"/>
        </w:rPr>
        <w:t>Довгополый</w:t>
      </w:r>
      <w:proofErr w:type="spellEnd"/>
      <w:r w:rsidR="005A35A2">
        <w:rPr>
          <w:spacing w:val="-6"/>
          <w:sz w:val="24"/>
          <w:szCs w:val="24"/>
        </w:rPr>
        <w:t xml:space="preserve"> Олег Владимирович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proofErr w:type="spellStart"/>
      <w:r w:rsidR="001F3010">
        <w:rPr>
          <w:spacing w:val="-6"/>
          <w:sz w:val="24"/>
          <w:szCs w:val="24"/>
        </w:rPr>
        <w:t>Довгополый</w:t>
      </w:r>
      <w:proofErr w:type="spellEnd"/>
      <w:r w:rsidR="001F3010">
        <w:rPr>
          <w:spacing w:val="-6"/>
          <w:sz w:val="24"/>
          <w:szCs w:val="24"/>
        </w:rPr>
        <w:t xml:space="preserve"> Олег Владимирович (8639)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1F3010" w:rsidRDefault="00CE146A" w:rsidP="001F3010">
      <w:pPr>
        <w:pStyle w:val="a3"/>
        <w:outlineLvl w:val="0"/>
        <w:rPr>
          <w:bCs/>
        </w:rPr>
      </w:pPr>
      <w:r w:rsidRPr="001F3010">
        <w:rPr>
          <w:b/>
        </w:rPr>
        <w:t>Предмет договора</w:t>
      </w:r>
      <w:r w:rsidRPr="001F3010">
        <w:t xml:space="preserve">: </w:t>
      </w:r>
      <w:r w:rsidR="001F3010" w:rsidRPr="001F3010">
        <w:rPr>
          <w:bCs/>
        </w:rPr>
        <w:t>выполнение строительно-м</w:t>
      </w:r>
      <w:r w:rsidR="00BE46DB">
        <w:rPr>
          <w:bCs/>
        </w:rPr>
        <w:t>онтажных работ по энергоблоку №4</w:t>
      </w:r>
      <w:r w:rsidR="001F3010" w:rsidRPr="001F3010">
        <w:rPr>
          <w:bCs/>
        </w:rPr>
        <w:t xml:space="preserve"> Ростовской АЭС: «Реакторное отделение. </w:t>
      </w:r>
      <w:r w:rsidR="00340B5B">
        <w:rPr>
          <w:bCs/>
        </w:rPr>
        <w:t>Контурные стены с отм.6,600 до отм.10,800. Внутренние стены с отм.6,000 до 10,800</w:t>
      </w:r>
      <w:r w:rsidR="001F3010" w:rsidRPr="001F3010">
        <w:rPr>
          <w:bCs/>
        </w:rPr>
        <w:t>».</w:t>
      </w:r>
    </w:p>
    <w:p w:rsidR="005A35A2" w:rsidRPr="005A35A2" w:rsidRDefault="005A35A2" w:rsidP="005A35A2">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31.01.2012г.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w:t>
      </w:r>
      <w:r w:rsidR="00BE46DB">
        <w:t>4</w:t>
      </w:r>
      <w:r w:rsidR="005A35A2" w:rsidRPr="008E634E">
        <w:t xml:space="preserve"> Ростовской АЭС.</w:t>
      </w:r>
    </w:p>
    <w:p w:rsidR="001F3010" w:rsidRPr="00CA24B3" w:rsidRDefault="00CE146A" w:rsidP="005A35A2">
      <w:pPr>
        <w:pStyle w:val="Default"/>
        <w:tabs>
          <w:tab w:val="left" w:pos="426"/>
        </w:tabs>
        <w:spacing w:line="300" w:lineRule="auto"/>
      </w:pPr>
      <w:r w:rsidRPr="001F3010">
        <w:rPr>
          <w:b/>
        </w:rPr>
        <w:t xml:space="preserve">Начальная (максимальная) цена договора: </w:t>
      </w:r>
      <w:r w:rsidR="00340B5B">
        <w:t>9 536 406 (Девять миллионов пятьсот тридцать шесть тысяч четыреста шесть)</w:t>
      </w:r>
      <w:r w:rsidR="001F3010">
        <w:t xml:space="preserve"> рублей 00 копеек, в том числе НДС 18%.</w:t>
      </w:r>
    </w:p>
    <w:p w:rsidR="00CE146A" w:rsidRPr="001F3010" w:rsidRDefault="00CE146A" w:rsidP="00CE146A">
      <w:pPr>
        <w:numPr>
          <w:ilvl w:val="0"/>
          <w:numId w:val="1"/>
        </w:numPr>
        <w:tabs>
          <w:tab w:val="left" w:pos="284"/>
        </w:tabs>
        <w:spacing w:after="0" w:line="300" w:lineRule="auto"/>
        <w:ind w:left="0" w:firstLine="0"/>
        <w:rPr>
          <w:sz w:val="24"/>
          <w:szCs w:val="24"/>
        </w:rPr>
      </w:pPr>
      <w:r w:rsidRPr="001F3010">
        <w:rPr>
          <w:b/>
          <w:sz w:val="24"/>
          <w:szCs w:val="24"/>
        </w:rPr>
        <w:t>Сведения о валюте, используемой для формирования цены договора и расчетов с</w:t>
      </w:r>
      <w:r w:rsidRPr="001F3010">
        <w:rPr>
          <w:i/>
          <w:sz w:val="24"/>
          <w:szCs w:val="24"/>
        </w:rPr>
        <w:t xml:space="preserve"> </w:t>
      </w:r>
      <w:r w:rsidRPr="001F3010">
        <w:rPr>
          <w:b/>
          <w:sz w:val="24"/>
          <w:szCs w:val="24"/>
        </w:rPr>
        <w:t xml:space="preserve">исполнителями: </w:t>
      </w:r>
      <w:r w:rsidRPr="001F3010">
        <w:rPr>
          <w:sz w:val="24"/>
          <w:szCs w:val="24"/>
        </w:rPr>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08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ЭТП «Аукционный</w:t>
      </w:r>
      <w:proofErr w:type="gramEnd"/>
      <w:r w:rsidR="00686724" w:rsidRPr="005A35A2">
        <w:rPr>
          <w:color w:val="0000FF"/>
          <w:sz w:val="24"/>
          <w:szCs w:val="24"/>
          <w:u w:val="single"/>
        </w:rPr>
        <w:t xml:space="preserve"> Конкурсный Дом» </w:t>
      </w:r>
      <w:hyperlink r:id="rId5" w:history="1">
        <w:r w:rsidR="00686724" w:rsidRPr="005A35A2">
          <w:rPr>
            <w:color w:val="0000FF"/>
            <w:sz w:val="24"/>
            <w:szCs w:val="24"/>
            <w:u w:val="single"/>
          </w:rPr>
          <w:t>www.a-k-d.ru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lastRenderedPageBreak/>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BE46DB">
        <w:rPr>
          <w:sz w:val="24"/>
          <w:szCs w:val="24"/>
        </w:rPr>
        <w:t>1</w:t>
      </w:r>
      <w:r w:rsidR="00340B5B">
        <w:rPr>
          <w:sz w:val="24"/>
          <w:szCs w:val="24"/>
        </w:rPr>
        <w:t>1</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C13746">
        <w:rPr>
          <w:sz w:val="24"/>
          <w:szCs w:val="24"/>
        </w:rPr>
        <w:t>2</w:t>
      </w:r>
      <w:r w:rsidR="005803D3">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w:t>
      </w:r>
      <w:r w:rsidR="00BE46DB">
        <w:rPr>
          <w:bCs/>
          <w:sz w:val="24"/>
          <w:szCs w:val="24"/>
        </w:rPr>
        <w:t>1</w:t>
      </w:r>
      <w:r w:rsidR="00340B5B">
        <w:rPr>
          <w:bCs/>
          <w:sz w:val="24"/>
          <w:szCs w:val="24"/>
        </w:rPr>
        <w:t>1</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C13746">
        <w:rPr>
          <w:sz w:val="24"/>
          <w:szCs w:val="24"/>
        </w:rPr>
        <w:t>2</w:t>
      </w:r>
      <w:r w:rsidR="005803D3">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BE46DB">
        <w:rPr>
          <w:bCs/>
          <w:sz w:val="24"/>
          <w:szCs w:val="24"/>
        </w:rPr>
        <w:t>1</w:t>
      </w:r>
      <w:r w:rsidR="00340B5B">
        <w:rPr>
          <w:bCs/>
          <w:sz w:val="24"/>
          <w:szCs w:val="24"/>
        </w:rPr>
        <w:t>5</w:t>
      </w:r>
      <w:r w:rsidRPr="00686724">
        <w:rPr>
          <w:sz w:val="24"/>
          <w:szCs w:val="24"/>
        </w:rPr>
        <w:t xml:space="preserve"> ч. 00 мин.</w:t>
      </w:r>
      <w:r w:rsidRPr="00686724">
        <w:rPr>
          <w:b/>
          <w:sz w:val="24"/>
          <w:szCs w:val="24"/>
        </w:rPr>
        <w:t xml:space="preserve"> </w:t>
      </w:r>
      <w:r w:rsidR="005A35A2">
        <w:rPr>
          <w:sz w:val="24"/>
          <w:szCs w:val="24"/>
        </w:rPr>
        <w:t>(время московское) «2</w:t>
      </w:r>
      <w:r w:rsidR="005803D3">
        <w:rPr>
          <w:sz w:val="24"/>
          <w:szCs w:val="24"/>
        </w:rPr>
        <w:t>6</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w:t>
      </w:r>
      <w:r w:rsidR="00340B5B">
        <w:rPr>
          <w:bCs/>
          <w:sz w:val="24"/>
          <w:szCs w:val="24"/>
        </w:rPr>
        <w:t>6</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A35A2">
        <w:rPr>
          <w:sz w:val="24"/>
          <w:szCs w:val="24"/>
        </w:rPr>
        <w:t>2</w:t>
      </w:r>
      <w:r w:rsidR="005803D3">
        <w:rPr>
          <w:sz w:val="24"/>
          <w:szCs w:val="24"/>
        </w:rPr>
        <w:t>7</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22F6E"/>
    <w:rsid w:val="001278BE"/>
    <w:rsid w:val="00187C82"/>
    <w:rsid w:val="0019247D"/>
    <w:rsid w:val="001A1E16"/>
    <w:rsid w:val="001F3010"/>
    <w:rsid w:val="002F4A42"/>
    <w:rsid w:val="00340B5B"/>
    <w:rsid w:val="00384BF5"/>
    <w:rsid w:val="003A3D7C"/>
    <w:rsid w:val="003C432B"/>
    <w:rsid w:val="00481DC2"/>
    <w:rsid w:val="00506D8A"/>
    <w:rsid w:val="005423F7"/>
    <w:rsid w:val="005803D3"/>
    <w:rsid w:val="005A35A2"/>
    <w:rsid w:val="005A4FC4"/>
    <w:rsid w:val="00624F30"/>
    <w:rsid w:val="00686724"/>
    <w:rsid w:val="00703AC7"/>
    <w:rsid w:val="00715665"/>
    <w:rsid w:val="00771719"/>
    <w:rsid w:val="008333A9"/>
    <w:rsid w:val="0083412C"/>
    <w:rsid w:val="00854E17"/>
    <w:rsid w:val="008E5507"/>
    <w:rsid w:val="008F1E76"/>
    <w:rsid w:val="00911C87"/>
    <w:rsid w:val="00963C44"/>
    <w:rsid w:val="00BE46DB"/>
    <w:rsid w:val="00BE7CEC"/>
    <w:rsid w:val="00C13746"/>
    <w:rsid w:val="00CA7A3F"/>
    <w:rsid w:val="00CE146A"/>
    <w:rsid w:val="00D03C27"/>
    <w:rsid w:val="00D57E6B"/>
    <w:rsid w:val="00D857DD"/>
    <w:rsid w:val="00DB1454"/>
    <w:rsid w:val="00DB3606"/>
    <w:rsid w:val="00DD00DE"/>
    <w:rsid w:val="00DE6B7B"/>
    <w:rsid w:val="00E83800"/>
    <w:rsid w:val="00E965A1"/>
    <w:rsid w:val="00EA2CFE"/>
    <w:rsid w:val="00EB6A42"/>
    <w:rsid w:val="00ED2329"/>
    <w:rsid w:val="00F40EF8"/>
    <w:rsid w:val="00F4446C"/>
    <w:rsid w:val="00F73083"/>
    <w:rsid w:val="00F83D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693</Words>
  <Characters>3954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11</cp:revision>
  <cp:lastPrinted>2011-11-29T07:02:00Z</cp:lastPrinted>
  <dcterms:created xsi:type="dcterms:W3CDTF">2011-11-11T12:40:00Z</dcterms:created>
  <dcterms:modified xsi:type="dcterms:W3CDTF">2011-12-12T12:48:00Z</dcterms:modified>
</cp:coreProperties>
</file>