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8A0" w:rsidRDefault="00FF48A0" w:rsidP="00FF48A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FF48A0" w:rsidRPr="00A6215E" w:rsidRDefault="00FF48A0" w:rsidP="00FF48A0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FF48A0">
        <w:rPr>
          <w:rFonts w:ascii="Times New Roman" w:hAnsi="Times New Roman"/>
        </w:rPr>
        <w:t>46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FF48A0" w:rsidRPr="00A6215E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F48A0" w:rsidRPr="00A6215E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FF48A0" w:rsidRPr="00A6215E" w:rsidRDefault="00FF48A0" w:rsidP="00FF48A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F48A0" w:rsidRDefault="00FF48A0" w:rsidP="00FF48A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F48A0" w:rsidRPr="006F3094" w:rsidRDefault="00FF48A0" w:rsidP="00FF48A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FF48A0" w:rsidRPr="00807470" w:rsidRDefault="00FF48A0" w:rsidP="00FF48A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F48A0" w:rsidRPr="00A6215E" w:rsidRDefault="00FF48A0" w:rsidP="00FF48A0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8A641C">
        <w:rPr>
          <w:rFonts w:ascii="Times New Roman" w:hAnsi="Times New Roman"/>
          <w:color w:val="000000"/>
        </w:rPr>
        <w:t>фильтрующих противогазов ГП-7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FF48A0" w:rsidRPr="00A6215E" w:rsidRDefault="00FF48A0" w:rsidP="00FF48A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FF48A0" w:rsidRPr="00064702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FF48A0" w:rsidRPr="00064702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F48A0" w:rsidRPr="00A6215E" w:rsidRDefault="00FF48A0" w:rsidP="00FF48A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48A0" w:rsidRPr="00A6215E" w:rsidRDefault="00FF48A0" w:rsidP="00FF48A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48A0" w:rsidRPr="00A6215E" w:rsidRDefault="00FF48A0" w:rsidP="00FF48A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48A0" w:rsidRPr="00650715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3 068 000</w:t>
      </w:r>
      <w:r w:rsidRPr="004B39CC">
        <w:rPr>
          <w:rFonts w:ascii="Times New Roman" w:hAnsi="Times New Roman"/>
          <w:bCs/>
          <w:color w:val="000000"/>
          <w:szCs w:val="24"/>
        </w:rPr>
        <w:t>,00 (</w:t>
      </w:r>
      <w:r>
        <w:rPr>
          <w:rFonts w:ascii="Times New Roman" w:hAnsi="Times New Roman"/>
          <w:bCs/>
          <w:color w:val="000000"/>
          <w:szCs w:val="24"/>
        </w:rPr>
        <w:t>три миллиона шестьдесят восемь тысяч рублей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F48A0" w:rsidRPr="00650715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F48A0" w:rsidRPr="00A6215E" w:rsidRDefault="00FF48A0" w:rsidP="00FF48A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F48A0" w:rsidRPr="00A6215E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FF48A0" w:rsidRPr="00A6215E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F48A0" w:rsidRPr="00A6215E" w:rsidRDefault="00FF48A0" w:rsidP="00FF48A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9927C1">
        <w:rPr>
          <w:rFonts w:ascii="Times New Roman" w:hAnsi="Times New Roman"/>
          <w:spacing w:val="-6"/>
          <w:szCs w:val="24"/>
          <w:highlight w:val="yellow"/>
        </w:rPr>
        <w:t>08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F48A0" w:rsidRPr="00A6215E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23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F48A0" w:rsidRPr="00A6215E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23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F48A0" w:rsidRPr="00A6215E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FF48A0" w:rsidRPr="00A6215E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F48A0" w:rsidRPr="00A6215E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F48A0" w:rsidRPr="00D55FE5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F48A0" w:rsidRPr="00A6215E" w:rsidRDefault="00FF48A0" w:rsidP="00FF48A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F48A0" w:rsidRPr="00A6215E" w:rsidRDefault="00FF48A0" w:rsidP="00FF48A0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FF48A0" w:rsidRDefault="00FF48A0" w:rsidP="00FF48A0">
      <w:pPr>
        <w:jc w:val="center"/>
        <w:rPr>
          <w:rFonts w:ascii="Times New Roman" w:hAnsi="Times New Roman"/>
          <w:b/>
          <w:szCs w:val="24"/>
        </w:rPr>
      </w:pPr>
    </w:p>
    <w:p w:rsidR="00FF48A0" w:rsidRDefault="00FF48A0" w:rsidP="00FF48A0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C02"/>
    <w:rsid w:val="00097C02"/>
    <w:rsid w:val="008E3C0C"/>
    <w:rsid w:val="00D42E6F"/>
    <w:rsid w:val="00FF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8A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8A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2013-08-02T05:44:00Z</dcterms:created>
  <dcterms:modified xsi:type="dcterms:W3CDTF">2013-08-02T05:45:00Z</dcterms:modified>
</cp:coreProperties>
</file>