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04" w:rsidRDefault="008D0404" w:rsidP="008D04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8D0404" w:rsidRPr="008D0404" w:rsidRDefault="008D0404" w:rsidP="008D04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2D23" w:rsidRPr="00A40901" w:rsidRDefault="00A40901" w:rsidP="008D04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901">
        <w:rPr>
          <w:rFonts w:ascii="Times New Roman" w:hAnsi="Times New Roman" w:cs="Times New Roman"/>
          <w:b/>
          <w:sz w:val="24"/>
          <w:szCs w:val="24"/>
        </w:rPr>
        <w:t xml:space="preserve">об отказах элементов ИТСФЗ </w:t>
      </w:r>
      <w:r w:rsidR="0077047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40901">
        <w:rPr>
          <w:rFonts w:ascii="Times New Roman" w:hAnsi="Times New Roman" w:cs="Times New Roman"/>
          <w:b/>
          <w:sz w:val="24"/>
          <w:szCs w:val="24"/>
        </w:rPr>
        <w:t>АО «СПб «ИЗОТОП» за _______________ 2015 года</w:t>
      </w:r>
    </w:p>
    <w:p w:rsidR="00A40901" w:rsidRPr="0077047A" w:rsidRDefault="008D0404" w:rsidP="008D0404">
      <w:pPr>
        <w:jc w:val="center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                                                                                                              </w:t>
      </w:r>
      <w:r w:rsidR="00A40901" w:rsidRPr="00A40901">
        <w:rPr>
          <w:rFonts w:ascii="Times New Roman" w:hAnsi="Times New Roman" w:cs="Times New Roman"/>
          <w:b/>
          <w:sz w:val="24"/>
          <w:szCs w:val="24"/>
          <w:vertAlign w:val="superscript"/>
        </w:rPr>
        <w:t>(месяц)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38"/>
        <w:gridCol w:w="738"/>
        <w:gridCol w:w="737"/>
        <w:gridCol w:w="737"/>
        <w:gridCol w:w="738"/>
        <w:gridCol w:w="738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  <w:gridCol w:w="740"/>
      </w:tblGrid>
      <w:tr w:rsidR="00A40901" w:rsidRPr="0077047A" w:rsidTr="008D0404">
        <w:trPr>
          <w:cantSplit/>
          <w:trHeight w:val="2636"/>
          <w:jc w:val="center"/>
        </w:trPr>
        <w:tc>
          <w:tcPr>
            <w:tcW w:w="738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7047A">
              <w:rPr>
                <w:rFonts w:ascii="Times New Roman" w:hAnsi="Times New Roman" w:cs="Times New Roman"/>
              </w:rPr>
              <w:t>п</w:t>
            </w:r>
            <w:proofErr w:type="gramEnd"/>
            <w:r w:rsidRPr="0077047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738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Тип ИТСФЗ</w:t>
            </w:r>
          </w:p>
        </w:tc>
        <w:tc>
          <w:tcPr>
            <w:tcW w:w="737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Наименование ИТСФЗ</w:t>
            </w:r>
          </w:p>
        </w:tc>
        <w:tc>
          <w:tcPr>
            <w:tcW w:w="737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Производитель ИТСФЗ</w:t>
            </w:r>
          </w:p>
        </w:tc>
        <w:tc>
          <w:tcPr>
            <w:tcW w:w="738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Заводской номер</w:t>
            </w:r>
          </w:p>
        </w:tc>
        <w:tc>
          <w:tcPr>
            <w:tcW w:w="738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Количество ИТСФЗ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Место установки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Дата проведения последнего ремонта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Дата отказа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Общая наработка ИТСФЗ, час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Наработка ИТСФЗ за месяц, час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Температурный режим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Способ обнаружения отказа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Степень нарушения работоспособности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Предполагаемая причина возникновения отказа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Способ устранения неисправности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Расход ЗИП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Время восстановления</w:t>
            </w:r>
            <w:proofErr w:type="gramStart"/>
            <w:r w:rsidRPr="0077047A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77047A">
              <w:rPr>
                <w:rFonts w:ascii="Times New Roman" w:hAnsi="Times New Roman" w:cs="Times New Roman"/>
              </w:rPr>
              <w:t xml:space="preserve"> час</w:t>
            </w:r>
          </w:p>
        </w:tc>
        <w:tc>
          <w:tcPr>
            <w:tcW w:w="740" w:type="dxa"/>
            <w:textDirection w:val="btLr"/>
            <w:vAlign w:val="center"/>
          </w:tcPr>
          <w:p w:rsidR="00A40901" w:rsidRPr="0077047A" w:rsidRDefault="00A40901" w:rsidP="000925D7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A40901" w:rsidRPr="0077047A" w:rsidTr="000925D7">
        <w:trPr>
          <w:jc w:val="center"/>
        </w:trPr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7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7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20</w:t>
            </w:r>
          </w:p>
        </w:tc>
      </w:tr>
      <w:tr w:rsidR="00A40901" w:rsidRPr="0077047A" w:rsidTr="008D0404">
        <w:trPr>
          <w:trHeight w:val="579"/>
          <w:jc w:val="center"/>
        </w:trPr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1</w:t>
            </w:r>
          </w:p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0901" w:rsidRPr="0077047A" w:rsidTr="000925D7">
        <w:trPr>
          <w:jc w:val="center"/>
        </w:trPr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  <w:r w:rsidRPr="0077047A">
              <w:rPr>
                <w:rFonts w:ascii="Times New Roman" w:hAnsi="Times New Roman" w:cs="Times New Roman"/>
              </w:rPr>
              <w:t>2</w:t>
            </w:r>
          </w:p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0" w:type="dxa"/>
            <w:vAlign w:val="center"/>
          </w:tcPr>
          <w:p w:rsidR="00A40901" w:rsidRPr="0077047A" w:rsidRDefault="00A40901" w:rsidP="000925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7047A" w:rsidRDefault="0077047A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77047A" w:rsidRPr="0077047A" w:rsidTr="000925D7">
        <w:tc>
          <w:tcPr>
            <w:tcW w:w="7280" w:type="dxa"/>
          </w:tcPr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«ИСПОЛНИТЕЛЬ»:</w:t>
            </w: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77047A" w:rsidRPr="0077047A" w:rsidRDefault="0077047A" w:rsidP="0077047A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  <w:tc>
          <w:tcPr>
            <w:tcW w:w="7280" w:type="dxa"/>
          </w:tcPr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ЗАКАЗЧИК</w:t>
            </w: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»:</w:t>
            </w:r>
          </w:p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должность</w:t>
            </w:r>
          </w:p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 _______________</w:t>
            </w:r>
          </w:p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подпись                                                      ФИО</w:t>
            </w:r>
          </w:p>
          <w:p w:rsidR="001B3843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77047A" w:rsidRPr="0077047A" w:rsidRDefault="001B3843" w:rsidP="001B3843">
            <w:pP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77047A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                                       дата</w:t>
            </w:r>
          </w:p>
        </w:tc>
      </w:tr>
    </w:tbl>
    <w:p w:rsidR="00A40901" w:rsidRDefault="00A40901"/>
    <w:sectPr w:rsidR="00A40901" w:rsidSect="00E246B0">
      <w:headerReference w:type="default" r:id="rId7"/>
      <w:footerReference w:type="default" r:id="rId8"/>
      <w:pgSz w:w="16838" w:h="11906" w:orient="landscape"/>
      <w:pgMar w:top="1134" w:right="1134" w:bottom="1134" w:left="1134" w:header="709" w:footer="709" w:gutter="0"/>
      <w:pgNumType w:start="2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218" w:rsidRDefault="00504218" w:rsidP="00A40901">
      <w:pPr>
        <w:spacing w:after="0" w:line="240" w:lineRule="auto"/>
      </w:pPr>
      <w:r>
        <w:separator/>
      </w:r>
    </w:p>
  </w:endnote>
  <w:endnote w:type="continuationSeparator" w:id="0">
    <w:p w:rsidR="00504218" w:rsidRDefault="00504218" w:rsidP="00A40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14297653"/>
      <w:docPartObj>
        <w:docPartGallery w:val="Page Numbers (Bottom of Page)"/>
        <w:docPartUnique/>
      </w:docPartObj>
    </w:sdtPr>
    <w:sdtEndPr/>
    <w:sdtContent>
      <w:p w:rsidR="00AD6A19" w:rsidRDefault="00AD6A1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46B0">
          <w:rPr>
            <w:noProof/>
          </w:rPr>
          <w:t>23</w:t>
        </w:r>
        <w:r>
          <w:fldChar w:fldCharType="end"/>
        </w:r>
      </w:p>
    </w:sdtContent>
  </w:sdt>
  <w:p w:rsidR="00AD6A19" w:rsidRDefault="00AD6A1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218" w:rsidRDefault="00504218" w:rsidP="00A40901">
      <w:pPr>
        <w:spacing w:after="0" w:line="240" w:lineRule="auto"/>
      </w:pPr>
      <w:r>
        <w:separator/>
      </w:r>
    </w:p>
  </w:footnote>
  <w:footnote w:type="continuationSeparator" w:id="0">
    <w:p w:rsidR="00504218" w:rsidRDefault="00504218" w:rsidP="00A40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404" w:rsidRPr="008D0404" w:rsidRDefault="008D0404" w:rsidP="008D0404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>
      <w:rPr>
        <w:rFonts w:ascii="Times New Roman" w:eastAsia="Calibri" w:hAnsi="Times New Roman" w:cs="Times New Roman"/>
        <w:sz w:val="24"/>
        <w:szCs w:val="24"/>
      </w:rPr>
      <w:t>Приложение №</w:t>
    </w:r>
    <w:r w:rsidRPr="00AD6A19">
      <w:rPr>
        <w:rFonts w:ascii="Times New Roman" w:eastAsia="Calibri" w:hAnsi="Times New Roman" w:cs="Times New Roman"/>
        <w:sz w:val="24"/>
        <w:szCs w:val="24"/>
      </w:rPr>
      <w:t>5</w:t>
    </w:r>
    <w:r w:rsidRPr="008D0404">
      <w:rPr>
        <w:rFonts w:ascii="Times New Roman" w:eastAsia="Calibri" w:hAnsi="Times New Roman" w:cs="Times New Roman"/>
        <w:sz w:val="24"/>
        <w:szCs w:val="24"/>
      </w:rPr>
      <w:t xml:space="preserve"> к Договору № __________</w:t>
    </w:r>
  </w:p>
  <w:p w:rsidR="008D0404" w:rsidRPr="008D0404" w:rsidRDefault="008D0404" w:rsidP="008D0404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Calibri" w:hAnsi="Times New Roman" w:cs="Times New Roman"/>
        <w:sz w:val="24"/>
        <w:szCs w:val="24"/>
      </w:rPr>
    </w:pPr>
    <w:r w:rsidRPr="008D0404">
      <w:rPr>
        <w:rFonts w:ascii="Times New Roman" w:eastAsia="Calibri" w:hAnsi="Times New Roman" w:cs="Times New Roman"/>
        <w:sz w:val="24"/>
        <w:szCs w:val="24"/>
      </w:rPr>
      <w:t>от «      » __________ 2014 г.</w:t>
    </w:r>
  </w:p>
  <w:p w:rsidR="00A40901" w:rsidRPr="008D0404" w:rsidRDefault="00A40901" w:rsidP="008D040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668"/>
    <w:rsid w:val="000E5F34"/>
    <w:rsid w:val="0014772D"/>
    <w:rsid w:val="001B3843"/>
    <w:rsid w:val="00222D23"/>
    <w:rsid w:val="0022322E"/>
    <w:rsid w:val="003B760A"/>
    <w:rsid w:val="00504218"/>
    <w:rsid w:val="0077047A"/>
    <w:rsid w:val="008D0404"/>
    <w:rsid w:val="00A40901"/>
    <w:rsid w:val="00A8639B"/>
    <w:rsid w:val="00AD6A19"/>
    <w:rsid w:val="00E246B0"/>
    <w:rsid w:val="00E96038"/>
    <w:rsid w:val="00FD2668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0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0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0901"/>
  </w:style>
  <w:style w:type="paragraph" w:styleId="a6">
    <w:name w:val="footer"/>
    <w:basedOn w:val="a"/>
    <w:link w:val="a7"/>
    <w:uiPriority w:val="99"/>
    <w:unhideWhenUsed/>
    <w:rsid w:val="00A40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09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0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40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40901"/>
  </w:style>
  <w:style w:type="paragraph" w:styleId="a6">
    <w:name w:val="footer"/>
    <w:basedOn w:val="a"/>
    <w:link w:val="a7"/>
    <w:uiPriority w:val="99"/>
    <w:unhideWhenUsed/>
    <w:rsid w:val="00A40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409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 Белоусов</dc:creator>
  <cp:lastModifiedBy>Белоусов Константин Анатольевич</cp:lastModifiedBy>
  <cp:revision>5</cp:revision>
  <cp:lastPrinted>2014-10-28T12:23:00Z</cp:lastPrinted>
  <dcterms:created xsi:type="dcterms:W3CDTF">2014-10-28T12:24:00Z</dcterms:created>
  <dcterms:modified xsi:type="dcterms:W3CDTF">2014-11-14T07:20:00Z</dcterms:modified>
</cp:coreProperties>
</file>