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lastRenderedPageBreak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D3AD7" w:rsidRPr="00693DE3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693DE3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693DE3">
        <w:rPr>
          <w:color w:val="000000" w:themeColor="text1"/>
        </w:rPr>
        <w:t>и</w:t>
      </w:r>
      <w:r w:rsidRPr="00693DE3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8B5E13">
        <w:rPr>
          <w:lang w:val="en-US"/>
        </w:rPr>
        <w:t>nant</w:t>
      </w:r>
      <w:proofErr w:type="spellEnd"/>
      <w:r w:rsidR="008B5E13" w:rsidRPr="000F7003">
        <w:t>@</w:t>
      </w:r>
      <w:proofErr w:type="spellStart"/>
      <w:r w:rsidR="008B5E13">
        <w:rPr>
          <w:lang w:val="en-US"/>
        </w:rPr>
        <w:t>niti</w:t>
      </w:r>
      <w:proofErr w:type="spellEnd"/>
      <w:r w:rsidR="008B5E13" w:rsidRPr="000F7003">
        <w:t>.</w:t>
      </w:r>
      <w:proofErr w:type="spellStart"/>
      <w:r w:rsidR="008B5E13">
        <w:rPr>
          <w:lang w:val="en-US"/>
        </w:rPr>
        <w:t>ru</w:t>
      </w:r>
      <w:proofErr w:type="spellEnd"/>
      <w:r w:rsidR="008B5E13" w:rsidRPr="00693DE3">
        <w:rPr>
          <w:color w:val="000000" w:themeColor="text1"/>
        </w:rPr>
        <w:t xml:space="preserve"> </w:t>
      </w:r>
      <w:r w:rsidRPr="00693DE3">
        <w:rPr>
          <w:color w:val="000000" w:themeColor="text1"/>
        </w:rPr>
        <w:t xml:space="preserve">в редактируемом формате </w:t>
      </w:r>
      <w:r w:rsidRPr="00693DE3">
        <w:rPr>
          <w:color w:val="000000" w:themeColor="text1"/>
          <w:lang w:val="en-US"/>
        </w:rPr>
        <w:t>excel</w:t>
      </w:r>
      <w:r w:rsidRPr="00693DE3">
        <w:rPr>
          <w:color w:val="000000" w:themeColor="text1"/>
        </w:rPr>
        <w:t>, а также обязательно прикладыв</w:t>
      </w:r>
      <w:r w:rsidRPr="00693DE3">
        <w:rPr>
          <w:color w:val="000000" w:themeColor="text1"/>
        </w:rPr>
        <w:t>а</w:t>
      </w:r>
      <w:r w:rsidRPr="00693DE3">
        <w:rPr>
          <w:color w:val="000000" w:themeColor="text1"/>
        </w:rPr>
        <w:t xml:space="preserve">ются подтверждающие документы, перечисленными в столбце 4 Приложения, в формате </w:t>
      </w:r>
      <w:proofErr w:type="spellStart"/>
      <w:r w:rsidRPr="00693DE3">
        <w:rPr>
          <w:color w:val="000000" w:themeColor="text1"/>
          <w:lang w:val="en-US"/>
        </w:rPr>
        <w:t>pdf</w:t>
      </w:r>
      <w:proofErr w:type="spellEnd"/>
      <w:r w:rsidRPr="00693DE3">
        <w:rPr>
          <w:color w:val="000000" w:themeColor="text1"/>
        </w:rPr>
        <w:t>.</w:t>
      </w:r>
    </w:p>
    <w:p w:rsidR="005B508E" w:rsidRPr="008B5E13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8B5E13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8B5E13">
        <w:t>е</w:t>
      </w:r>
      <w:r w:rsidRPr="008B5E13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8B5E13">
        <w:t>е</w:t>
      </w:r>
      <w:r w:rsidRPr="008B5E13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8B5E13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693DE3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04034D">
        <w:t>счет-фактуру</w:t>
      </w:r>
      <w:r w:rsidR="0004034D" w:rsidRPr="00FD5D18">
        <w:t xml:space="preserve"> </w:t>
      </w:r>
      <w:r w:rsidR="0004034D">
        <w:t>оформленн</w:t>
      </w:r>
      <w:r w:rsidR="0074013F">
        <w:t>ые</w:t>
      </w:r>
      <w:r w:rsidR="0004034D">
        <w:t xml:space="preserve"> в соответствии со ст. 168, 169 НК РФ,</w:t>
      </w:r>
      <w:r w:rsidR="0004034D" w:rsidRPr="00CB0FA0">
        <w:t xml:space="preserve"> </w:t>
      </w:r>
      <w:r w:rsidR="0004034D">
        <w:t>либо</w:t>
      </w:r>
      <w:r w:rsidR="0004034D" w:rsidRPr="00475536">
        <w:t xml:space="preserve"> </w:t>
      </w:r>
      <w:r w:rsidR="0004034D">
        <w:t xml:space="preserve">универсальный передаточный документ, </w:t>
      </w:r>
      <w:r w:rsidR="0004034D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lastRenderedPageBreak/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lastRenderedPageBreak/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693DE3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lastRenderedPageBreak/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693DE3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693DE3">
        <w:rPr>
          <w:rStyle w:val="FontStyle22"/>
          <w:sz w:val="24"/>
          <w:szCs w:val="24"/>
        </w:rPr>
        <w:t>16.1</w:t>
      </w:r>
      <w:r w:rsidRPr="00693DE3">
        <w:rPr>
          <w:rStyle w:val="FontStyle22"/>
          <w:sz w:val="24"/>
          <w:szCs w:val="24"/>
        </w:rPr>
        <w:tab/>
      </w:r>
      <w:r w:rsidR="00631E88" w:rsidRPr="00693DE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693DE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693DE3">
        <w:rPr>
          <w:rStyle w:val="FontStyle22"/>
          <w:sz w:val="24"/>
          <w:szCs w:val="24"/>
        </w:rPr>
        <w:t>в(</w:t>
      </w:r>
      <w:proofErr w:type="gramEnd"/>
      <w:r w:rsidR="00631E88" w:rsidRPr="00693DE3">
        <w:rPr>
          <w:rStyle w:val="FontStyle22"/>
          <w:sz w:val="24"/>
          <w:szCs w:val="24"/>
        </w:rPr>
        <w:t xml:space="preserve">в том </w:t>
      </w:r>
      <w:r w:rsidR="00631E88" w:rsidRPr="00693DE3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форме </w:t>
      </w:r>
      <w:r w:rsidR="00631E88" w:rsidRPr="00693DE3">
        <w:t>Приложения № 3</w:t>
      </w:r>
      <w:r w:rsidR="00631E88" w:rsidRPr="00693DE3">
        <w:rPr>
          <w:rStyle w:val="FontStyle22"/>
          <w:sz w:val="24"/>
          <w:szCs w:val="24"/>
        </w:rPr>
        <w:t>к н</w:t>
      </w:r>
      <w:r w:rsidR="00631E88" w:rsidRPr="00693DE3">
        <w:rPr>
          <w:rStyle w:val="FontStyle22"/>
          <w:sz w:val="24"/>
          <w:szCs w:val="24"/>
        </w:rPr>
        <w:t>а</w:t>
      </w:r>
      <w:r w:rsidR="00631E88" w:rsidRPr="00693DE3">
        <w:rPr>
          <w:rStyle w:val="FontStyle22"/>
          <w:sz w:val="24"/>
          <w:szCs w:val="24"/>
        </w:rPr>
        <w:t xml:space="preserve">стоящему договору (далее - Сведения), являются полными, точными </w:t>
      </w:r>
      <w:proofErr w:type="spellStart"/>
      <w:r w:rsidR="00631E88" w:rsidRPr="00693DE3">
        <w:rPr>
          <w:rStyle w:val="FontStyle22"/>
          <w:sz w:val="24"/>
          <w:szCs w:val="24"/>
        </w:rPr>
        <w:t>идостоверными</w:t>
      </w:r>
      <w:proofErr w:type="spellEnd"/>
      <w:r w:rsidR="00631E88" w:rsidRPr="00693DE3">
        <w:rPr>
          <w:rStyle w:val="FontStyle22"/>
          <w:sz w:val="24"/>
          <w:szCs w:val="24"/>
        </w:rPr>
        <w:t>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693DE3">
        <w:rPr>
          <w:rStyle w:val="FontStyle22"/>
          <w:sz w:val="24"/>
          <w:szCs w:val="24"/>
        </w:rPr>
        <w:t>16.2</w:t>
      </w:r>
      <w:proofErr w:type="gramStart"/>
      <w:r w:rsidRPr="00693DE3">
        <w:rPr>
          <w:rStyle w:val="FontStyle22"/>
          <w:sz w:val="24"/>
          <w:szCs w:val="24"/>
        </w:rPr>
        <w:tab/>
        <w:t>П</w:t>
      </w:r>
      <w:proofErr w:type="gramEnd"/>
      <w:r w:rsidRPr="00693DE3">
        <w:rPr>
          <w:rStyle w:val="FontStyle22"/>
          <w:sz w:val="24"/>
          <w:szCs w:val="24"/>
        </w:rPr>
        <w:t>ри изменении</w:t>
      </w:r>
      <w:r w:rsidRPr="00AE028B">
        <w:rPr>
          <w:rStyle w:val="FontStyle22"/>
          <w:sz w:val="24"/>
          <w:szCs w:val="24"/>
        </w:rPr>
        <w:t xml:space="preserve">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93DE3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>, если они входят в Госкорпорацию «Росатом»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693DE3" w:rsidRDefault="00321F1B" w:rsidP="00F83AB7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693DE3">
        <w:rPr>
          <w:color w:val="000000" w:themeColor="text1"/>
        </w:rPr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E778F4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E778F4" w:rsidRPr="00FA2DFA" w:rsidRDefault="00E778F4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778F4" w:rsidRPr="00CF514E" w:rsidRDefault="00E778F4" w:rsidP="00E778F4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E778F4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E778F4" w:rsidRPr="00FA21A3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E778F4" w:rsidRPr="00C0113D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 xml:space="preserve">/сч. № 40502810655360100226 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К/сч 301018100000000653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E778F4" w:rsidRPr="00705E25" w:rsidRDefault="00E778F4" w:rsidP="00E778F4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81DD8" w:rsidRPr="001C1B16" w:rsidRDefault="00E778F4" w:rsidP="00E778F4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E778F4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E778F4" w:rsidP="00E778F4">
            <w:pPr>
              <w:ind w:left="456" w:hangingChars="190" w:hanging="456"/>
            </w:pPr>
            <w:r>
              <w:t xml:space="preserve">                          </w:t>
            </w:r>
            <w:r w:rsidR="00C81DD8" w:rsidRPr="00FA2DFA">
              <w:t>М.П.</w:t>
            </w:r>
          </w:p>
        </w:tc>
      </w:tr>
      <w:tr w:rsidR="00E778F4" w:rsidRPr="00FA2DFA" w:rsidTr="008D3AD7"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E778F4" w:rsidRPr="00FA2DFA" w:rsidRDefault="00E778F4" w:rsidP="008D3AD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04034D" w:rsidRPr="0004034D">
        <w:t xml:space="preserve"> </w:t>
      </w:r>
      <w:r>
        <w:t>№___________ от «____»______________</w:t>
      </w:r>
      <w:r w:rsidR="00693DE3">
        <w:t xml:space="preserve"> </w:t>
      </w:r>
      <w:r>
        <w:t>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693DE3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000000" w:themeColor="text1"/>
        </w:rPr>
      </w:pPr>
      <w:r w:rsidRPr="00693DE3">
        <w:rPr>
          <w:color w:val="000000" w:themeColor="text1"/>
        </w:rP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8D3AD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04034D" w:rsidRPr="0004034D">
        <w:t xml:space="preserve"> </w:t>
      </w:r>
      <w:r>
        <w:t>№___________ от «____»______________</w:t>
      </w:r>
      <w:r w:rsidR="00693DE3">
        <w:t xml:space="preserve"> </w:t>
      </w:r>
      <w:r>
        <w:t>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EB54F0" w:rsidRDefault="00EB54F0" w:rsidP="00E778F4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04034D">
          <w:pgSz w:w="11907" w:h="16840" w:code="9"/>
          <w:pgMar w:top="1418" w:right="1134" w:bottom="1560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E266B7" w:rsidRPr="00A92B17" w:rsidRDefault="00E266B7" w:rsidP="00E266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E266B7" w:rsidRPr="005E7741" w:rsidRDefault="00E266B7" w:rsidP="00E266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E266B7" w:rsidRPr="005E7741" w:rsidRDefault="00E266B7" w:rsidP="00E266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E266B7" w:rsidRPr="005E7741" w:rsidRDefault="00E266B7" w:rsidP="00E266B7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66B7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266B7" w:rsidRPr="005E7741" w:rsidRDefault="00E266B7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E266B7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E266B7" w:rsidRPr="005E7741" w:rsidRDefault="00E266B7" w:rsidP="001141AB"/>
        </w:tc>
        <w:tc>
          <w:tcPr>
            <w:tcW w:w="56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66B7" w:rsidRPr="005E7741" w:rsidRDefault="00E266B7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266B7" w:rsidRPr="005E7741" w:rsidRDefault="00E266B7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266B7" w:rsidRPr="005E7741" w:rsidRDefault="00E266B7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E266B7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  <w:tr w:rsidR="00E266B7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E266B7" w:rsidRPr="005E7741" w:rsidRDefault="00E266B7" w:rsidP="001141AB"/>
        </w:tc>
        <w:tc>
          <w:tcPr>
            <w:tcW w:w="568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425" w:type="dxa"/>
            <w:noWrap/>
            <w:vAlign w:val="bottom"/>
          </w:tcPr>
          <w:p w:rsidR="00E266B7" w:rsidRPr="005E7741" w:rsidRDefault="00E266B7" w:rsidP="001141AB"/>
        </w:tc>
        <w:tc>
          <w:tcPr>
            <w:tcW w:w="708" w:type="dxa"/>
            <w:noWrap/>
            <w:vAlign w:val="bottom"/>
          </w:tcPr>
          <w:p w:rsidR="00E266B7" w:rsidRPr="005E7741" w:rsidRDefault="00E266B7" w:rsidP="001141AB"/>
        </w:tc>
        <w:tc>
          <w:tcPr>
            <w:tcW w:w="709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276" w:type="dxa"/>
            <w:noWrap/>
            <w:vAlign w:val="bottom"/>
          </w:tcPr>
          <w:p w:rsidR="00E266B7" w:rsidRPr="005E7741" w:rsidRDefault="00E266B7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E266B7" w:rsidRPr="005E7741" w:rsidRDefault="00E266B7" w:rsidP="001141AB"/>
        </w:tc>
      </w:tr>
    </w:tbl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266B7" w:rsidRPr="005E7741" w:rsidRDefault="00E266B7" w:rsidP="00E266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E266B7" w:rsidRPr="005E7741" w:rsidRDefault="00E266B7" w:rsidP="00E266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266B7" w:rsidRPr="005E7741" w:rsidRDefault="00E266B7" w:rsidP="00E266B7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E266B7" w:rsidRDefault="00E266B7" w:rsidP="00E266B7">
      <w:pPr>
        <w:spacing w:before="20" w:after="20"/>
        <w:jc w:val="center"/>
        <w:sectPr w:rsidR="00E266B7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8D3AD7">
      <w:pPr>
        <w:spacing w:before="20" w:after="20"/>
        <w:jc w:val="center"/>
      </w:pPr>
      <w:r>
        <w:lastRenderedPageBreak/>
        <w:t>Приложение № 4 к Договору</w:t>
      </w:r>
      <w:r w:rsidR="0004034D" w:rsidRPr="0004034D">
        <w:t xml:space="preserve"> </w:t>
      </w:r>
      <w:r>
        <w:t>№___________ от «____»______________</w:t>
      </w:r>
      <w:r w:rsidR="00693DE3">
        <w:t xml:space="preserve"> </w:t>
      </w:r>
      <w:r>
        <w:t>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04034D" w:rsidRPr="0004034D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04034D" w:rsidRPr="0004034D">
        <w:t xml:space="preserve"> </w:t>
      </w:r>
      <w:r>
        <w:t>№___________ от «____»______________</w:t>
      </w:r>
      <w:r w:rsidR="00693DE3">
        <w:t xml:space="preserve"> </w:t>
      </w:r>
      <w:r>
        <w:t>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</w:t>
      </w:r>
      <w:r w:rsidR="0004034D" w:rsidRPr="0004034D">
        <w:rPr>
          <w:b/>
        </w:rPr>
        <w:t>___</w:t>
      </w:r>
      <w:r>
        <w:rPr>
          <w:b/>
        </w:rPr>
        <w:t>__»___</w:t>
      </w:r>
      <w:r w:rsidR="0004034D" w:rsidRPr="00E266B7">
        <w:rPr>
          <w:b/>
        </w:rPr>
        <w:t>_______________</w:t>
      </w:r>
      <w:r>
        <w:rPr>
          <w:b/>
        </w:rPr>
        <w:t>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E778F4" w:rsidRPr="00FA2DFA" w:rsidRDefault="00E778F4" w:rsidP="00E778F4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  <w:r w:rsidRPr="00FA2DFA">
              <w:t xml:space="preserve">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84" w:rsidRDefault="00A84084" w:rsidP="008D3AD7">
      <w:r>
        <w:separator/>
      </w:r>
    </w:p>
  </w:endnote>
  <w:endnote w:type="continuationSeparator" w:id="1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84" w:rsidRDefault="00A84084" w:rsidP="008D3AD7">
      <w:r>
        <w:separator/>
      </w:r>
    </w:p>
  </w:footnote>
  <w:footnote w:type="continuationSeparator" w:id="1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4034D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4323B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0F7E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319A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3DE3"/>
    <w:rsid w:val="00697013"/>
    <w:rsid w:val="006B50B5"/>
    <w:rsid w:val="006C3BCC"/>
    <w:rsid w:val="006F3363"/>
    <w:rsid w:val="006F5FB1"/>
    <w:rsid w:val="0071114C"/>
    <w:rsid w:val="007131F8"/>
    <w:rsid w:val="00716989"/>
    <w:rsid w:val="0074013F"/>
    <w:rsid w:val="0074116A"/>
    <w:rsid w:val="00773EB7"/>
    <w:rsid w:val="007939BD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2E35"/>
    <w:rsid w:val="00856D36"/>
    <w:rsid w:val="00894758"/>
    <w:rsid w:val="008B5C50"/>
    <w:rsid w:val="008B5E13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7645"/>
    <w:rsid w:val="00C81DD8"/>
    <w:rsid w:val="00C87B89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66B7"/>
    <w:rsid w:val="00E27FD4"/>
    <w:rsid w:val="00E50D2B"/>
    <w:rsid w:val="00E778F4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  <w:rsid w:val="00FD0E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  <w:style w:type="paragraph" w:customStyle="1" w:styleId="Times12">
    <w:name w:val="Times 12"/>
    <w:basedOn w:val="a1"/>
    <w:rsid w:val="00E2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E266B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F7BAFB1-F267-4110-9B8A-3D1650D9F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15</Pages>
  <Words>4099</Words>
  <Characters>29935</Characters>
  <Application>Microsoft Office Word</Application>
  <DocSecurity>0</DocSecurity>
  <Lines>249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12</cp:revision>
  <cp:lastPrinted>2014-03-22T07:19:00Z</cp:lastPrinted>
  <dcterms:created xsi:type="dcterms:W3CDTF">2014-03-22T06:25:00Z</dcterms:created>
  <dcterms:modified xsi:type="dcterms:W3CDTF">2014-08-07T06:02:00Z</dcterms:modified>
</cp:coreProperties>
</file>